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489"/>
        <w:gridCol w:w="2511"/>
        <w:gridCol w:w="2680"/>
        <w:gridCol w:w="2220"/>
      </w:tblGrid>
      <w:tr w:rsidR="00B008BC" w14:paraId="71F7DB08" w14:textId="77777777" w:rsidTr="00B42B79">
        <w:trPr>
          <w:trHeight w:val="1412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3F837" w14:textId="79A64979" w:rsidR="00B008BC" w:rsidRPr="004130ED" w:rsidRDefault="00B42B79" w:rsidP="004130ED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8FD7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1C0BBA" wp14:editId="17C159A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8890</wp:posOffset>
                  </wp:positionV>
                  <wp:extent cx="2023745" cy="61912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4" t="22346" r="5907" b="25698"/>
                          <a:stretch/>
                        </pic:blipFill>
                        <pic:spPr bwMode="auto">
                          <a:xfrm>
                            <a:off x="0" y="0"/>
                            <a:ext cx="202374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52FCE" w14:textId="15E0ECC7" w:rsidR="00B008BC" w:rsidRPr="004130ED" w:rsidRDefault="00B008BC" w:rsidP="00B008B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8FD7"/>
                <w:sz w:val="24"/>
              </w:rPr>
            </w:pPr>
            <w:r w:rsidRPr="004130ED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28"/>
              </w:rPr>
              <w:t>Registratieformulier Agressie</w:t>
            </w:r>
          </w:p>
        </w:tc>
      </w:tr>
      <w:tr w:rsidR="002678F1" w14:paraId="6837FC5D" w14:textId="77777777" w:rsidTr="004130ED">
        <w:trPr>
          <w:trHeight w:val="227"/>
        </w:trPr>
        <w:tc>
          <w:tcPr>
            <w:tcW w:w="10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89F"/>
            <w:vAlign w:val="center"/>
          </w:tcPr>
          <w:p w14:paraId="4C9AC302" w14:textId="36112710" w:rsidR="002678F1" w:rsidRPr="00B66ADE" w:rsidRDefault="004208F1" w:rsidP="004208F1">
            <w:pPr>
              <w:spacing w:line="0" w:lineRule="atLeast"/>
              <w:jc w:val="center"/>
              <w:rPr>
                <w:rFonts w:ascii="Arial" w:eastAsia="Arial" w:hAnsi="Arial"/>
                <w:b/>
                <w:color w:val="008FD7"/>
              </w:rPr>
            </w:pPr>
            <w:r w:rsidRPr="004208F1">
              <w:rPr>
                <w:rFonts w:ascii="Arial" w:eastAsia="Arial" w:hAnsi="Arial"/>
                <w:b/>
                <w:color w:val="008FD7"/>
                <w:sz w:val="16"/>
                <w:szCs w:val="16"/>
              </w:rPr>
              <w:br/>
            </w:r>
            <w:r w:rsidR="002678F1" w:rsidRPr="00B66ADE">
              <w:rPr>
                <w:rFonts w:ascii="Arial" w:eastAsia="Arial" w:hAnsi="Arial"/>
                <w:b/>
                <w:color w:val="008FD7"/>
              </w:rPr>
              <w:t>PERSOONSGEGEVENS</w:t>
            </w:r>
          </w:p>
        </w:tc>
      </w:tr>
      <w:tr w:rsidR="009F50AA" w14:paraId="65A2332C" w14:textId="77777777" w:rsidTr="004130ED">
        <w:trPr>
          <w:trHeight w:val="20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9776B" w14:textId="6195CA63" w:rsidR="009F50AA" w:rsidRPr="00B66ADE" w:rsidRDefault="009F50AA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</w:rPr>
            </w:pPr>
            <w:r w:rsidRPr="00B66ADE">
              <w:rPr>
                <w:rFonts w:ascii="Arial" w:eastAsia="Arial" w:hAnsi="Arial"/>
                <w:b/>
              </w:rPr>
              <w:t>Medewerker:</w:t>
            </w:r>
          </w:p>
        </w:tc>
        <w:tc>
          <w:tcPr>
            <w:tcW w:w="568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71279" w14:textId="6F81EA2C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Naam: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C7430" w14:textId="77777777" w:rsidR="009F50AA" w:rsidRDefault="00B02323" w:rsidP="00842024">
            <w:pPr>
              <w:spacing w:line="0" w:lineRule="atLeast"/>
              <w:ind w:left="80"/>
              <w:rPr>
                <w:rFonts w:ascii="Arial" w:eastAsia="Arial" w:hAnsi="Arial"/>
              </w:rPr>
            </w:pPr>
            <w:sdt>
              <w:sdtPr>
                <w:rPr>
                  <w:rFonts w:ascii="Wingdings" w:eastAsia="Wingdings" w:hAnsi="Wingdings"/>
                </w:rPr>
                <w:id w:val="-4648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0AA">
              <w:rPr>
                <w:rFonts w:ascii="Wingdings" w:eastAsia="Wingdings" w:hAnsi="Wingdings"/>
              </w:rPr>
              <w:t></w:t>
            </w:r>
            <w:r w:rsidR="009F50AA">
              <w:rPr>
                <w:rFonts w:ascii="Arial" w:eastAsia="Arial" w:hAnsi="Arial"/>
              </w:rPr>
              <w:t xml:space="preserve">M  </w:t>
            </w:r>
          </w:p>
        </w:tc>
      </w:tr>
      <w:tr w:rsidR="009F50AA" w14:paraId="67CE37D9" w14:textId="77777777" w:rsidTr="004130ED">
        <w:trPr>
          <w:trHeight w:val="20"/>
        </w:trPr>
        <w:tc>
          <w:tcPr>
            <w:tcW w:w="30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201BE" w14:textId="2DE5ED0A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1"/>
            <w:bookmarkEnd w:id="0"/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998EF" w14:textId="13A1ABFE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Dienst/afdeling: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4CEA87" w14:textId="777777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B66ADE">
              <w:rPr>
                <w:rFonts w:ascii="Wingdings" w:eastAsia="Wingdings" w:hAnsi="Wingdings"/>
                <w:sz w:val="8"/>
                <w:szCs w:val="6"/>
              </w:rPr>
              <w:t xml:space="preserve"> </w:t>
            </w:r>
            <w:sdt>
              <w:sdtPr>
                <w:rPr>
                  <w:rFonts w:ascii="Wingdings" w:eastAsia="Wingdings" w:hAnsi="Wingdings"/>
                </w:rPr>
                <w:id w:val="15491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/>
              </w:rPr>
              <w:t></w:t>
            </w:r>
            <w:r>
              <w:rPr>
                <w:rFonts w:ascii="Arial" w:eastAsia="Arial" w:hAnsi="Arial"/>
              </w:rPr>
              <w:t>V</w:t>
            </w:r>
          </w:p>
        </w:tc>
      </w:tr>
      <w:tr w:rsidR="009F50AA" w14:paraId="2FCE2583" w14:textId="77777777" w:rsidTr="004130ED">
        <w:trPr>
          <w:trHeight w:val="20"/>
        </w:trPr>
        <w:tc>
          <w:tcPr>
            <w:tcW w:w="30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74F1" w14:textId="6C813AAF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03E16" w14:textId="0D1BF85D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Functie: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CCA8145" w14:textId="777777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B66ADE">
              <w:rPr>
                <w:rFonts w:ascii="Wingdings" w:eastAsia="Wingdings" w:hAnsi="Wingdings"/>
                <w:sz w:val="8"/>
                <w:szCs w:val="6"/>
              </w:rPr>
              <w:t xml:space="preserve"> </w:t>
            </w:r>
            <w:sdt>
              <w:sdtPr>
                <w:rPr>
                  <w:rFonts w:ascii="Wingdings" w:eastAsia="Wingdings" w:hAnsi="Wingdings"/>
                </w:rPr>
                <w:id w:val="4636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/>
              </w:rPr>
              <w:t></w:t>
            </w:r>
            <w:r>
              <w:rPr>
                <w:rFonts w:ascii="Arial" w:eastAsia="Arial" w:hAnsi="Arial"/>
              </w:rPr>
              <w:t xml:space="preserve">X  </w:t>
            </w:r>
          </w:p>
        </w:tc>
      </w:tr>
      <w:tr w:rsidR="009F50AA" w14:paraId="1FDF80CB" w14:textId="77777777" w:rsidTr="004130ED">
        <w:trPr>
          <w:trHeight w:val="20"/>
        </w:trPr>
        <w:tc>
          <w:tcPr>
            <w:tcW w:w="30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1DD4C" w14:textId="68D542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363C2" w14:textId="6E3EC8B2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Telefoonnummer: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E6D754" w14:textId="777777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50AA" w14:paraId="113011F7" w14:textId="77777777" w:rsidTr="004130ED">
        <w:trPr>
          <w:trHeight w:val="20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CA5F7" w14:textId="777777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7D3BD" w14:textId="3264CB0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E-mail: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962DFC9" w14:textId="77777777" w:rsidR="009F50AA" w:rsidRDefault="009F50AA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8F1" w14:paraId="23AE9F2A" w14:textId="77777777" w:rsidTr="004130ED">
        <w:trPr>
          <w:trHeight w:val="274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F270" w14:textId="77777777" w:rsidR="002678F1" w:rsidRDefault="002678F1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w w:val="96"/>
              </w:rPr>
            </w:pPr>
            <w:r w:rsidRPr="00B66ADE">
              <w:rPr>
                <w:rFonts w:ascii="Arial" w:eastAsia="Arial" w:hAnsi="Arial"/>
                <w:b/>
              </w:rPr>
              <w:t>Naam direct leidinggevende</w:t>
            </w:r>
            <w:r>
              <w:rPr>
                <w:rFonts w:ascii="Arial" w:eastAsia="Arial" w:hAnsi="Arial"/>
                <w:b/>
                <w:w w:val="96"/>
              </w:rPr>
              <w:t>: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BABE5C" w14:textId="79F935AB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572B6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8F1" w14:paraId="545ACE4B" w14:textId="77777777" w:rsidTr="004130ED">
        <w:trPr>
          <w:cantSplit/>
          <w:trHeight w:val="227"/>
        </w:trPr>
        <w:tc>
          <w:tcPr>
            <w:tcW w:w="10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89F"/>
            <w:vAlign w:val="center"/>
          </w:tcPr>
          <w:p w14:paraId="7D1CC913" w14:textId="77777777" w:rsidR="002678F1" w:rsidRDefault="004208F1" w:rsidP="004208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208F1">
              <w:rPr>
                <w:rFonts w:ascii="Arial" w:eastAsia="Arial" w:hAnsi="Arial"/>
                <w:b/>
                <w:color w:val="008FD7"/>
                <w:sz w:val="16"/>
                <w:szCs w:val="16"/>
              </w:rPr>
              <w:br/>
            </w:r>
            <w:r w:rsidR="002678F1" w:rsidRPr="00B66ADE">
              <w:rPr>
                <w:rFonts w:ascii="Arial" w:eastAsia="Arial" w:hAnsi="Arial"/>
                <w:b/>
                <w:color w:val="008FD7"/>
              </w:rPr>
              <w:t>INCIDENTGEGEVENS</w:t>
            </w:r>
          </w:p>
        </w:tc>
      </w:tr>
      <w:tr w:rsidR="002678F1" w14:paraId="15D38F59" w14:textId="77777777" w:rsidTr="004130ED">
        <w:trPr>
          <w:trHeight w:val="27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FEC5" w14:textId="77777777" w:rsidR="002678F1" w:rsidRDefault="002678F1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Gegevens incident:</w:t>
            </w:r>
          </w:p>
        </w:tc>
        <w:tc>
          <w:tcPr>
            <w:tcW w:w="790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29826" w14:textId="104DB083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Datum:</w:t>
            </w:r>
          </w:p>
        </w:tc>
      </w:tr>
      <w:tr w:rsidR="002678F1" w14:paraId="353C7783" w14:textId="77777777" w:rsidTr="004130ED">
        <w:trPr>
          <w:trHeight w:val="274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FCE2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A8511C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Tijd:</w:t>
            </w:r>
          </w:p>
        </w:tc>
      </w:tr>
      <w:tr w:rsidR="002678F1" w14:paraId="3E68ACAE" w14:textId="77777777" w:rsidTr="004130ED">
        <w:trPr>
          <w:trHeight w:val="340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BC59" w14:textId="77777777" w:rsidR="002678F1" w:rsidRDefault="002678F1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Gegevens veroorzaker:</w:t>
            </w:r>
          </w:p>
        </w:tc>
        <w:tc>
          <w:tcPr>
            <w:tcW w:w="790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3816C" w14:textId="79671459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Naam:</w:t>
            </w:r>
          </w:p>
        </w:tc>
      </w:tr>
      <w:tr w:rsidR="002678F1" w14:paraId="2CBC0EF3" w14:textId="77777777" w:rsidTr="004130ED">
        <w:trPr>
          <w:trHeight w:val="275"/>
        </w:trPr>
        <w:tc>
          <w:tcPr>
            <w:tcW w:w="30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55BA4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00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89778C" w14:textId="197E57AC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Adres:</w:t>
            </w:r>
          </w:p>
        </w:tc>
      </w:tr>
      <w:tr w:rsidR="002678F1" w14:paraId="55AB4011" w14:textId="77777777" w:rsidTr="004130ED">
        <w:trPr>
          <w:trHeight w:val="275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658FE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0E483" w14:textId="701B8EBE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 xml:space="preserve"> Postcode + woonplaats:</w:t>
            </w:r>
          </w:p>
        </w:tc>
      </w:tr>
      <w:tr w:rsidR="002678F1" w14:paraId="6C29B205" w14:textId="77777777" w:rsidTr="004130ED">
        <w:trPr>
          <w:trHeight w:val="276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5BB26" w14:textId="77777777" w:rsidR="002678F1" w:rsidRDefault="002678F1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Aard van het incident: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954A8" w14:textId="5C9427F3" w:rsidR="002678F1" w:rsidRPr="00B66ADE" w:rsidRDefault="002678F1" w:rsidP="00842024">
            <w:pPr>
              <w:spacing w:line="0" w:lineRule="atLeast"/>
              <w:ind w:left="100"/>
              <w:jc w:val="center"/>
              <w:rPr>
                <w:rFonts w:ascii="Arial" w:eastAsia="Arial" w:hAnsi="Arial"/>
              </w:rPr>
            </w:pPr>
            <w:r w:rsidRPr="00B66ADE">
              <w:rPr>
                <w:rFonts w:ascii="Arial" w:eastAsia="Arial" w:hAnsi="Arial"/>
              </w:rPr>
              <w:t>telefonisch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17F2E" w14:textId="77777777" w:rsidR="002678F1" w:rsidRPr="00B66ADE" w:rsidRDefault="002678F1" w:rsidP="0084202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66ADE">
              <w:rPr>
                <w:rFonts w:ascii="Arial" w:eastAsia="Arial" w:hAnsi="Arial"/>
              </w:rPr>
              <w:t>op kantoor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8F2DC" w14:textId="77777777" w:rsidR="002678F1" w:rsidRDefault="002678F1" w:rsidP="0084202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buiten</w:t>
            </w:r>
          </w:p>
        </w:tc>
      </w:tr>
      <w:tr w:rsidR="002678F1" w14:paraId="0383C271" w14:textId="77777777" w:rsidTr="004130ED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F4A54" w14:textId="45609EA4" w:rsidR="002678F1" w:rsidRDefault="00714A51" w:rsidP="00842024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Verbale agressie</w:t>
            </w:r>
            <w:r w:rsidR="002678F1" w:rsidRPr="00EC061B">
              <w:rPr>
                <w:rFonts w:ascii="Arial" w:eastAsia="Arial" w:hAnsi="Arial"/>
                <w:color w:val="FFFFFF" w:themeColor="background1"/>
              </w:rPr>
              <w:t>-</w:t>
            </w:r>
            <w:r w:rsidR="002678F1">
              <w:rPr>
                <w:rFonts w:ascii="Arial" w:eastAsia="Arial" w:hAnsi="Arial"/>
              </w:rPr>
              <w:t xml:space="preserve">   </w:t>
            </w:r>
          </w:p>
        </w:tc>
        <w:sdt>
          <w:sdtPr>
            <w:rPr>
              <w:rFonts w:ascii="Wingdings" w:eastAsia="Wingdings" w:hAnsi="Wingdings"/>
              <w:sz w:val="18"/>
              <w:szCs w:val="18"/>
            </w:rPr>
            <w:id w:val="-2406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7F32A31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Wingdings" w:hAnsi="Wingdings"/>
              <w:sz w:val="18"/>
              <w:szCs w:val="18"/>
            </w:rPr>
            <w:id w:val="630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6A6840D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Wingdings" w:hAnsi="Wingdings"/>
              <w:sz w:val="18"/>
              <w:szCs w:val="18"/>
            </w:rPr>
            <w:id w:val="97202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7D24B013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678F1" w14:paraId="2FA836D9" w14:textId="77777777" w:rsidTr="004130ED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70E23" w14:textId="5D8A2390" w:rsidR="002678F1" w:rsidRDefault="00714A51" w:rsidP="00842024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Fysieke agressie</w:t>
            </w:r>
            <w:r w:rsidR="002678F1" w:rsidRPr="00EC061B">
              <w:rPr>
                <w:rFonts w:ascii="Arial" w:eastAsia="Arial" w:hAnsi="Arial"/>
                <w:color w:val="FFFFFF" w:themeColor="background1"/>
              </w:rPr>
              <w:t>-</w:t>
            </w:r>
            <w:r w:rsidR="002678F1">
              <w:rPr>
                <w:rFonts w:ascii="Arial" w:eastAsia="Arial" w:hAnsi="Arial"/>
              </w:rPr>
              <w:t xml:space="preserve">  </w:t>
            </w:r>
          </w:p>
        </w:tc>
        <w:sdt>
          <w:sdtPr>
            <w:rPr>
              <w:rFonts w:ascii="Wingdings" w:eastAsia="Wingdings" w:hAnsi="Wingdings"/>
              <w:sz w:val="18"/>
              <w:szCs w:val="18"/>
            </w:rPr>
            <w:id w:val="-146063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76518C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Wingdings" w:hAnsi="Wingdings"/>
              <w:sz w:val="18"/>
              <w:szCs w:val="18"/>
            </w:rPr>
            <w:id w:val="-135055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9233304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Wingdings" w:hAnsi="Wingdings"/>
              <w:sz w:val="18"/>
              <w:szCs w:val="18"/>
            </w:rPr>
            <w:id w:val="19534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7668DB0B" w14:textId="77777777" w:rsidR="002678F1" w:rsidRPr="00EC061B" w:rsidRDefault="002678F1" w:rsidP="00842024">
                <w:pPr>
                  <w:spacing w:line="164" w:lineRule="exact"/>
                  <w:jc w:val="center"/>
                  <w:rPr>
                    <w:rFonts w:ascii="Wingdings" w:eastAsia="Wingdings" w:hAnsi="Wingdings"/>
                    <w:sz w:val="18"/>
                    <w:szCs w:val="18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678F1" w14:paraId="279153F5" w14:textId="77777777" w:rsidTr="004130ED">
        <w:trPr>
          <w:trHeight w:val="283"/>
        </w:trPr>
        <w:tc>
          <w:tcPr>
            <w:tcW w:w="304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72BDD08" w14:textId="77777777" w:rsidR="00B42B79" w:rsidRDefault="00B42B79" w:rsidP="00842024">
            <w:pPr>
              <w:spacing w:line="0" w:lineRule="atLeast"/>
              <w:ind w:right="10"/>
              <w:jc w:val="right"/>
              <w:rPr>
                <w:noProof/>
              </w:rPr>
            </w:pPr>
          </w:p>
          <w:p w14:paraId="298AECCD" w14:textId="72551CA3" w:rsidR="002678F1" w:rsidRDefault="002678F1" w:rsidP="0084202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Aanleiding incident:</w:t>
            </w:r>
          </w:p>
        </w:tc>
        <w:tc>
          <w:tcPr>
            <w:tcW w:w="5680" w:type="dxa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1AB3416" w14:textId="77777777" w:rsidR="002678F1" w:rsidRPr="00EC061B" w:rsidRDefault="002678F1" w:rsidP="0084202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Frustratie (bijvoorbeeld ontoereikende </w:t>
            </w:r>
            <w:r w:rsidRPr="00213473">
              <w:rPr>
                <w:rFonts w:ascii="Arial" w:eastAsia="Arial" w:hAnsi="Arial"/>
              </w:rPr>
              <w:t>dienstverlening</w:t>
            </w:r>
            <w:r>
              <w:rPr>
                <w:rFonts w:ascii="Arial" w:eastAsia="Arial" w:hAnsi="Arial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18"/>
              <w:szCs w:val="14"/>
            </w:rPr>
            <w:id w:val="-15118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FA1200" w14:textId="77777777" w:rsidR="002678F1" w:rsidRPr="00EC061B" w:rsidRDefault="002678F1" w:rsidP="00842024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18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p>
            </w:tc>
          </w:sdtContent>
        </w:sdt>
      </w:tr>
      <w:tr w:rsidR="002678F1" w14:paraId="7E5FF7FF" w14:textId="77777777" w:rsidTr="004130ED">
        <w:trPr>
          <w:trHeight w:val="283"/>
        </w:trPr>
        <w:tc>
          <w:tcPr>
            <w:tcW w:w="3040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D4E9C33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CAFADD" w14:textId="2C9EDE8C" w:rsidR="002678F1" w:rsidRPr="00EC061B" w:rsidRDefault="002678F1" w:rsidP="00842024">
            <w:pPr>
              <w:spacing w:after="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Doelgerichte agressie (agressor wil iets bekomen,  </w:t>
            </w:r>
            <w:r>
              <w:rPr>
                <w:rFonts w:ascii="Arial" w:eastAsia="Arial" w:hAnsi="Arial"/>
              </w:rPr>
              <w:br/>
              <w:t xml:space="preserve"> verwerven, aanklagen…)</w:t>
            </w:r>
          </w:p>
        </w:tc>
        <w:sdt>
          <w:sdtPr>
            <w:rPr>
              <w:rFonts w:ascii="Times New Roman" w:eastAsia="Times New Roman" w:hAnsi="Times New Roman"/>
              <w:sz w:val="18"/>
              <w:szCs w:val="14"/>
            </w:rPr>
            <w:id w:val="11926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  <w:tcBorders>
                  <w:top w:val="single" w:sz="8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506BBD0" w14:textId="77777777" w:rsidR="002678F1" w:rsidRPr="00EC061B" w:rsidRDefault="002678F1" w:rsidP="00842024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18"/>
                    <w:szCs w:val="14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p>
            </w:tc>
          </w:sdtContent>
        </w:sdt>
      </w:tr>
      <w:tr w:rsidR="002678F1" w14:paraId="6B157D6E" w14:textId="77777777" w:rsidTr="004130ED">
        <w:trPr>
          <w:trHeight w:val="283"/>
        </w:trPr>
        <w:tc>
          <w:tcPr>
            <w:tcW w:w="30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9DEE2" w14:textId="77777777" w:rsidR="002678F1" w:rsidRDefault="002678F1" w:rsidP="008420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A857A5" w14:textId="7CCB9665" w:rsidR="002678F1" w:rsidRPr="00EC061B" w:rsidRDefault="002678F1" w:rsidP="0084202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Pathologische agressie (ten gevolge van bijvoorbeeld  </w:t>
            </w:r>
            <w:r>
              <w:rPr>
                <w:rFonts w:ascii="Arial" w:eastAsia="Arial" w:hAnsi="Arial"/>
              </w:rPr>
              <w:br/>
              <w:t xml:space="preserve"> alcohol en drugs)</w:t>
            </w:r>
          </w:p>
        </w:tc>
        <w:sdt>
          <w:sdtPr>
            <w:rPr>
              <w:rFonts w:ascii="Times New Roman" w:eastAsia="Times New Roman" w:hAnsi="Times New Roman"/>
              <w:sz w:val="18"/>
              <w:szCs w:val="14"/>
            </w:rPr>
            <w:id w:val="14436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  <w:tcBorders>
                  <w:top w:val="single" w:sz="8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374316" w14:textId="77777777" w:rsidR="002678F1" w:rsidRPr="00EC061B" w:rsidRDefault="002678F1" w:rsidP="00842024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18"/>
                    <w:szCs w:val="14"/>
                  </w:rPr>
                </w:pPr>
                <w:r w:rsidRPr="00EC061B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p>
            </w:tc>
          </w:sdtContent>
        </w:sdt>
      </w:tr>
      <w:tr w:rsidR="002678F1" w14:paraId="04FB2064" w14:textId="77777777" w:rsidTr="004130ED">
        <w:trPr>
          <w:trHeight w:val="317"/>
        </w:trPr>
        <w:tc>
          <w:tcPr>
            <w:tcW w:w="10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89F"/>
            <w:vAlign w:val="center"/>
          </w:tcPr>
          <w:p w14:paraId="3279C804" w14:textId="4D0C5CBD" w:rsidR="002678F1" w:rsidRDefault="004208F1" w:rsidP="00420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08F1">
              <w:rPr>
                <w:rFonts w:ascii="Tahoma" w:eastAsia="Tahoma" w:hAnsi="Tahoma"/>
                <w:b/>
                <w:color w:val="008FD7"/>
                <w:sz w:val="16"/>
                <w:szCs w:val="16"/>
              </w:rPr>
              <w:br/>
            </w:r>
            <w:r w:rsidR="002678F1" w:rsidRPr="00B66ADE">
              <w:rPr>
                <w:rFonts w:ascii="Tahoma" w:eastAsia="Tahoma" w:hAnsi="Tahoma"/>
                <w:b/>
                <w:color w:val="008FD7"/>
              </w:rPr>
              <w:t>OMSCHRIJVING VAN HET INCIDENT</w:t>
            </w:r>
          </w:p>
        </w:tc>
      </w:tr>
      <w:tr w:rsidR="002678F1" w14:paraId="40CC7A53" w14:textId="77777777" w:rsidTr="00B008BC">
        <w:trPr>
          <w:trHeight w:val="4174"/>
        </w:trPr>
        <w:tc>
          <w:tcPr>
            <w:tcW w:w="10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03357" w14:textId="2B09126C" w:rsidR="00B42B79" w:rsidRDefault="00B42B79" w:rsidP="00842024">
            <w:pPr>
              <w:spacing w:line="0" w:lineRule="atLeast"/>
              <w:rPr>
                <w:noProof/>
              </w:rPr>
            </w:pPr>
          </w:p>
          <w:p w14:paraId="31165520" w14:textId="60E83D9D" w:rsidR="002678F1" w:rsidRPr="00213473" w:rsidRDefault="002678F1" w:rsidP="00842024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2"/>
        <w:tblW w:w="10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68"/>
        <w:gridCol w:w="5451"/>
      </w:tblGrid>
      <w:tr w:rsidR="009F50AA" w14:paraId="35031327" w14:textId="77777777" w:rsidTr="009F50AA">
        <w:trPr>
          <w:trHeight w:val="288"/>
        </w:trPr>
        <w:tc>
          <w:tcPr>
            <w:tcW w:w="5468" w:type="dxa"/>
            <w:vMerge w:val="restart"/>
          </w:tcPr>
          <w:p w14:paraId="7F7DA9D9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lastRenderedPageBreak/>
              <w:t>Is er sprake van een letsel?</w:t>
            </w:r>
          </w:p>
        </w:tc>
        <w:tc>
          <w:tcPr>
            <w:tcW w:w="5451" w:type="dxa"/>
          </w:tcPr>
          <w:p w14:paraId="12E9F906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3730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9F50AA" w14:paraId="7D0A910B" w14:textId="77777777" w:rsidTr="009F50AA">
        <w:trPr>
          <w:trHeight w:val="861"/>
        </w:trPr>
        <w:tc>
          <w:tcPr>
            <w:tcW w:w="5468" w:type="dxa"/>
            <w:vMerge/>
          </w:tcPr>
          <w:p w14:paraId="52028CF1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46E5E838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15891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namelijk:</w:t>
            </w:r>
          </w:p>
        </w:tc>
      </w:tr>
      <w:tr w:rsidR="009F50AA" w14:paraId="2B2FDFCB" w14:textId="77777777" w:rsidTr="009F50AA">
        <w:trPr>
          <w:trHeight w:val="288"/>
        </w:trPr>
        <w:tc>
          <w:tcPr>
            <w:tcW w:w="5468" w:type="dxa"/>
            <w:vMerge w:val="restart"/>
          </w:tcPr>
          <w:p w14:paraId="196B57FF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t>Is er sprake van schade aan persoonlijke eigendommen?</w:t>
            </w:r>
          </w:p>
        </w:tc>
        <w:tc>
          <w:tcPr>
            <w:tcW w:w="5451" w:type="dxa"/>
          </w:tcPr>
          <w:p w14:paraId="461B94FF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1876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9F50AA" w14:paraId="56AD009A" w14:textId="77777777" w:rsidTr="009F50AA">
        <w:trPr>
          <w:trHeight w:val="861"/>
        </w:trPr>
        <w:tc>
          <w:tcPr>
            <w:tcW w:w="5468" w:type="dxa"/>
            <w:vMerge/>
          </w:tcPr>
          <w:p w14:paraId="66A92A76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02CEE828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6728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namelijk:</w:t>
            </w:r>
          </w:p>
        </w:tc>
      </w:tr>
      <w:tr w:rsidR="009F50AA" w14:paraId="7833B7C7" w14:textId="77777777" w:rsidTr="009F50AA">
        <w:trPr>
          <w:trHeight w:val="288"/>
        </w:trPr>
        <w:tc>
          <w:tcPr>
            <w:tcW w:w="5468" w:type="dxa"/>
            <w:vMerge w:val="restart"/>
          </w:tcPr>
          <w:p w14:paraId="45FCE505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t>Is er sprake van schade aan eigendommen van de organisatie?</w:t>
            </w:r>
          </w:p>
        </w:tc>
        <w:tc>
          <w:tcPr>
            <w:tcW w:w="5451" w:type="dxa"/>
          </w:tcPr>
          <w:p w14:paraId="11EACFD4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13338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9F50AA" w14:paraId="6AED2621" w14:textId="77777777" w:rsidTr="009F50AA">
        <w:trPr>
          <w:trHeight w:val="861"/>
        </w:trPr>
        <w:tc>
          <w:tcPr>
            <w:tcW w:w="5468" w:type="dxa"/>
            <w:vMerge/>
          </w:tcPr>
          <w:p w14:paraId="731E3D3C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6A200F05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3289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namelijk:</w:t>
            </w:r>
          </w:p>
        </w:tc>
      </w:tr>
      <w:tr w:rsidR="009F50AA" w14:paraId="4E89FF90" w14:textId="77777777" w:rsidTr="009F50AA">
        <w:trPr>
          <w:trHeight w:val="861"/>
        </w:trPr>
        <w:tc>
          <w:tcPr>
            <w:tcW w:w="5468" w:type="dxa"/>
            <w:vMerge w:val="restart"/>
          </w:tcPr>
          <w:p w14:paraId="26DCAEBC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t>Is of wordt er aangifte gedaan bij de lokale politie?</w:t>
            </w:r>
          </w:p>
        </w:tc>
        <w:tc>
          <w:tcPr>
            <w:tcW w:w="5451" w:type="dxa"/>
          </w:tcPr>
          <w:p w14:paraId="7B2827C1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3226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Neen, reden:</w:t>
            </w:r>
          </w:p>
        </w:tc>
      </w:tr>
      <w:tr w:rsidR="009F50AA" w14:paraId="0BE77BB1" w14:textId="77777777" w:rsidTr="009F50AA">
        <w:trPr>
          <w:trHeight w:val="861"/>
        </w:trPr>
        <w:tc>
          <w:tcPr>
            <w:tcW w:w="5468" w:type="dxa"/>
            <w:vMerge/>
          </w:tcPr>
          <w:p w14:paraId="1F1E193F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60BB48DF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5208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datum:</w:t>
            </w:r>
          </w:p>
        </w:tc>
      </w:tr>
      <w:tr w:rsidR="009F50AA" w14:paraId="5B70B401" w14:textId="77777777" w:rsidTr="009F50AA">
        <w:trPr>
          <w:trHeight w:val="861"/>
        </w:trPr>
        <w:tc>
          <w:tcPr>
            <w:tcW w:w="5468" w:type="dxa"/>
            <w:vMerge w:val="restart"/>
          </w:tcPr>
          <w:p w14:paraId="4A80DF43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t>Is er direct actie ondernomen door de leidinggevende?</w:t>
            </w:r>
          </w:p>
        </w:tc>
        <w:tc>
          <w:tcPr>
            <w:tcW w:w="5451" w:type="dxa"/>
          </w:tcPr>
          <w:p w14:paraId="4D01DC64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4208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Neen, reden:</w:t>
            </w:r>
          </w:p>
        </w:tc>
      </w:tr>
      <w:tr w:rsidR="009F50AA" w14:paraId="552C681E" w14:textId="77777777" w:rsidTr="009F50AA">
        <w:trPr>
          <w:trHeight w:val="861"/>
        </w:trPr>
        <w:tc>
          <w:tcPr>
            <w:tcW w:w="5468" w:type="dxa"/>
            <w:vMerge/>
          </w:tcPr>
          <w:p w14:paraId="0DB675BD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2BCF924D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6662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bestaande uit:</w:t>
            </w:r>
          </w:p>
        </w:tc>
      </w:tr>
      <w:tr w:rsidR="009F50AA" w14:paraId="7D9E1140" w14:textId="77777777" w:rsidTr="009F50AA">
        <w:trPr>
          <w:trHeight w:val="288"/>
        </w:trPr>
        <w:tc>
          <w:tcPr>
            <w:tcW w:w="5468" w:type="dxa"/>
            <w:vMerge w:val="restart"/>
          </w:tcPr>
          <w:p w14:paraId="23A32011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30355">
              <w:rPr>
                <w:rFonts w:ascii="Arial" w:eastAsia="Arial" w:hAnsi="Arial"/>
                <w:sz w:val="22"/>
                <w:szCs w:val="22"/>
              </w:rPr>
              <w:t>Is er nazorg gewenst?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14:paraId="4411E57F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5572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9F50AA" w14:paraId="594C95B0" w14:textId="77777777" w:rsidTr="009F50AA">
        <w:trPr>
          <w:trHeight w:val="861"/>
        </w:trPr>
        <w:tc>
          <w:tcPr>
            <w:tcW w:w="5468" w:type="dxa"/>
            <w:vMerge/>
          </w:tcPr>
          <w:p w14:paraId="3408B578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4D2681C1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1270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bestaande uit:</w:t>
            </w:r>
          </w:p>
        </w:tc>
      </w:tr>
      <w:tr w:rsidR="009F50AA" w14:paraId="6B539679" w14:textId="77777777" w:rsidTr="009F50AA">
        <w:trPr>
          <w:trHeight w:val="288"/>
        </w:trPr>
        <w:tc>
          <w:tcPr>
            <w:tcW w:w="5468" w:type="dxa"/>
            <w:vMerge w:val="restart"/>
          </w:tcPr>
          <w:p w14:paraId="6A177333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511C83">
              <w:rPr>
                <w:rFonts w:ascii="Arial" w:eastAsia="Arial" w:hAnsi="Arial"/>
                <w:sz w:val="22"/>
                <w:szCs w:val="22"/>
              </w:rPr>
              <w:t xml:space="preserve">Zijn er verdere </w:t>
            </w:r>
            <w:r w:rsidRPr="00C30355">
              <w:rPr>
                <w:rFonts w:ascii="Arial" w:eastAsia="Arial" w:hAnsi="Arial"/>
                <w:sz w:val="22"/>
                <w:szCs w:val="22"/>
              </w:rPr>
              <w:t xml:space="preserve">acties </w:t>
            </w:r>
            <w:r w:rsidRPr="00511C83">
              <w:rPr>
                <w:rFonts w:ascii="Arial" w:eastAsia="Arial" w:hAnsi="Arial"/>
                <w:sz w:val="22"/>
                <w:szCs w:val="22"/>
              </w:rPr>
              <w:t>nodig?</w:t>
            </w:r>
          </w:p>
        </w:tc>
        <w:tc>
          <w:tcPr>
            <w:tcW w:w="5451" w:type="dxa"/>
          </w:tcPr>
          <w:p w14:paraId="20AB6BCF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10866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9F50AA" w14:paraId="2826167B" w14:textId="77777777" w:rsidTr="004130ED">
        <w:trPr>
          <w:trHeight w:val="586"/>
        </w:trPr>
        <w:tc>
          <w:tcPr>
            <w:tcW w:w="5468" w:type="dxa"/>
            <w:vMerge/>
          </w:tcPr>
          <w:p w14:paraId="00C09B98" w14:textId="77777777" w:rsidR="009F50AA" w:rsidRPr="00C30355" w:rsidRDefault="009F50AA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451" w:type="dxa"/>
          </w:tcPr>
          <w:p w14:paraId="781DBE9A" w14:textId="77777777" w:rsidR="009F50AA" w:rsidRPr="00C30355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9241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0AA">
              <w:rPr>
                <w:rFonts w:ascii="Arial" w:eastAsia="Arial" w:hAnsi="Arial"/>
                <w:sz w:val="22"/>
                <w:szCs w:val="22"/>
              </w:rPr>
              <w:t xml:space="preserve"> Ja, namelijk:</w:t>
            </w:r>
          </w:p>
        </w:tc>
      </w:tr>
      <w:tr w:rsidR="00714A51" w14:paraId="02DBCB4B" w14:textId="77777777" w:rsidTr="00714A51">
        <w:trPr>
          <w:trHeight w:val="263"/>
        </w:trPr>
        <w:tc>
          <w:tcPr>
            <w:tcW w:w="5468" w:type="dxa"/>
            <w:vMerge w:val="restart"/>
          </w:tcPr>
          <w:p w14:paraId="350EADE4" w14:textId="0569EEED" w:rsidR="00714A51" w:rsidRPr="00714A51" w:rsidRDefault="0094687C" w:rsidP="009F50AA">
            <w:pPr>
              <w:spacing w:line="0" w:lineRule="atLeast"/>
              <w:rPr>
                <w:rFonts w:ascii="Arial" w:eastAsia="Tahoma" w:hAnsi="Arial"/>
                <w:bCs/>
                <w:sz w:val="22"/>
                <w:szCs w:val="24"/>
              </w:rPr>
            </w:pPr>
            <w:r w:rsidRPr="00714A51">
              <w:rPr>
                <w:rFonts w:ascii="Arial" w:eastAsia="Tahoma" w:hAnsi="Arial"/>
                <w:bCs/>
                <w:sz w:val="22"/>
                <w:szCs w:val="24"/>
              </w:rPr>
              <w:t>Heeft u beroep gedaan op</w:t>
            </w:r>
            <w:r>
              <w:rPr>
                <w:rFonts w:ascii="Arial" w:eastAsia="Tahoma" w:hAnsi="Arial"/>
                <w:bCs/>
                <w:sz w:val="22"/>
                <w:szCs w:val="24"/>
              </w:rPr>
              <w:t xml:space="preserve"> PBW,</w:t>
            </w:r>
            <w:r w:rsidRPr="00714A51">
              <w:rPr>
                <w:rFonts w:ascii="Arial" w:eastAsia="Tahoma" w:hAnsi="Arial"/>
                <w:bCs/>
                <w:sz w:val="22"/>
                <w:szCs w:val="24"/>
              </w:rPr>
              <w:t xml:space="preserve"> een vertrouwenspersoon</w:t>
            </w:r>
            <w:r>
              <w:rPr>
                <w:rFonts w:ascii="Arial" w:eastAsia="Tahoma" w:hAnsi="Arial"/>
                <w:bCs/>
                <w:sz w:val="22"/>
                <w:szCs w:val="24"/>
              </w:rPr>
              <w:t>, HRM</w:t>
            </w:r>
            <w:r w:rsidRPr="00714A51">
              <w:rPr>
                <w:rFonts w:ascii="Arial" w:eastAsia="Tahoma" w:hAnsi="Arial"/>
                <w:bCs/>
                <w:sz w:val="22"/>
                <w:szCs w:val="24"/>
              </w:rPr>
              <w:t>?</w:t>
            </w:r>
            <w:r>
              <w:rPr>
                <w:rFonts w:ascii="Arial" w:eastAsia="Tahoma" w:hAnsi="Arial"/>
                <w:bCs/>
                <w:sz w:val="22"/>
                <w:szCs w:val="24"/>
              </w:rPr>
              <w:t xml:space="preserve"> Andere?</w:t>
            </w:r>
          </w:p>
        </w:tc>
        <w:tc>
          <w:tcPr>
            <w:tcW w:w="5451" w:type="dxa"/>
          </w:tcPr>
          <w:p w14:paraId="0F31C193" w14:textId="593B1CE3" w:rsidR="00714A51" w:rsidRPr="004130ED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8806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51" w:rsidRPr="004130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4A51" w:rsidRPr="004130ED">
              <w:rPr>
                <w:rFonts w:ascii="Arial" w:eastAsia="Arial" w:hAnsi="Arial"/>
                <w:sz w:val="22"/>
                <w:szCs w:val="22"/>
              </w:rPr>
              <w:t xml:space="preserve"> Neen</w:t>
            </w:r>
          </w:p>
        </w:tc>
      </w:tr>
      <w:tr w:rsidR="00714A51" w14:paraId="1212B3C0" w14:textId="77777777" w:rsidTr="00714A51">
        <w:trPr>
          <w:trHeight w:val="262"/>
        </w:trPr>
        <w:tc>
          <w:tcPr>
            <w:tcW w:w="5468" w:type="dxa"/>
            <w:vMerge/>
          </w:tcPr>
          <w:p w14:paraId="6FB142DB" w14:textId="77777777" w:rsidR="00714A51" w:rsidRPr="00714A51" w:rsidRDefault="00714A51" w:rsidP="009F50AA">
            <w:pPr>
              <w:spacing w:line="0" w:lineRule="atLeast"/>
              <w:rPr>
                <w:rFonts w:ascii="Arial" w:eastAsia="Tahoma" w:hAnsi="Arial"/>
                <w:bCs/>
                <w:szCs w:val="24"/>
              </w:rPr>
            </w:pPr>
          </w:p>
        </w:tc>
        <w:tc>
          <w:tcPr>
            <w:tcW w:w="5451" w:type="dxa"/>
          </w:tcPr>
          <w:p w14:paraId="7E5EB355" w14:textId="3A4A8014" w:rsidR="00714A51" w:rsidRPr="004130ED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2518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51" w:rsidRPr="004130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4A51" w:rsidRPr="004130ED">
              <w:rPr>
                <w:rFonts w:ascii="Arial" w:eastAsia="Arial" w:hAnsi="Arial"/>
                <w:sz w:val="22"/>
                <w:szCs w:val="22"/>
              </w:rPr>
              <w:t xml:space="preserve"> Ja</w:t>
            </w:r>
          </w:p>
        </w:tc>
      </w:tr>
      <w:tr w:rsidR="00714A51" w14:paraId="0008EE51" w14:textId="77777777" w:rsidTr="00714A51">
        <w:trPr>
          <w:trHeight w:val="263"/>
        </w:trPr>
        <w:tc>
          <w:tcPr>
            <w:tcW w:w="5468" w:type="dxa"/>
            <w:vMerge w:val="restart"/>
          </w:tcPr>
          <w:p w14:paraId="382E2554" w14:textId="64E3DFE8" w:rsidR="00714A51" w:rsidRPr="00714A51" w:rsidRDefault="0094687C" w:rsidP="009F50AA">
            <w:pPr>
              <w:spacing w:line="0" w:lineRule="atLeast"/>
              <w:rPr>
                <w:rFonts w:ascii="Arial" w:eastAsia="Tahoma" w:hAnsi="Arial"/>
                <w:bCs/>
                <w:sz w:val="22"/>
                <w:szCs w:val="24"/>
              </w:rPr>
            </w:pPr>
            <w:r>
              <w:rPr>
                <w:rFonts w:ascii="Arial" w:eastAsia="Tahoma" w:hAnsi="Arial"/>
                <w:bCs/>
                <w:sz w:val="22"/>
                <w:szCs w:val="24"/>
              </w:rPr>
              <w:t xml:space="preserve">Wenst </w:t>
            </w:r>
            <w:r w:rsidRPr="00714A51">
              <w:rPr>
                <w:rFonts w:ascii="Arial" w:eastAsia="Tahoma" w:hAnsi="Arial"/>
                <w:bCs/>
                <w:sz w:val="22"/>
                <w:szCs w:val="24"/>
              </w:rPr>
              <w:t xml:space="preserve">u beroep </w:t>
            </w:r>
            <w:r>
              <w:rPr>
                <w:rFonts w:ascii="Arial" w:eastAsia="Tahoma" w:hAnsi="Arial"/>
                <w:bCs/>
                <w:sz w:val="22"/>
                <w:szCs w:val="24"/>
              </w:rPr>
              <w:t xml:space="preserve">te doen </w:t>
            </w:r>
            <w:r w:rsidRPr="00714A51">
              <w:rPr>
                <w:rFonts w:ascii="Arial" w:eastAsia="Tahoma" w:hAnsi="Arial"/>
                <w:bCs/>
                <w:sz w:val="22"/>
                <w:szCs w:val="24"/>
              </w:rPr>
              <w:t>op de traumaprocedure IDEWE (</w:t>
            </w:r>
            <w:r w:rsidRPr="006E743B">
              <w:rPr>
                <w:rFonts w:ascii="Arial" w:eastAsia="Tahoma" w:hAnsi="Arial"/>
                <w:bCs/>
                <w:sz w:val="18"/>
                <w:szCs w:val="18"/>
              </w:rPr>
              <w:t xml:space="preserve">IDEWE </w:t>
            </w:r>
            <w:proofErr w:type="spellStart"/>
            <w:r w:rsidRPr="006E743B">
              <w:rPr>
                <w:rFonts w:ascii="Arial" w:eastAsia="Tahoma" w:hAnsi="Arial"/>
                <w:bCs/>
                <w:sz w:val="18"/>
                <w:szCs w:val="18"/>
              </w:rPr>
              <w:t>Emergency</w:t>
            </w:r>
            <w:proofErr w:type="spellEnd"/>
            <w:r>
              <w:rPr>
                <w:rFonts w:ascii="Arial" w:eastAsia="Tahoma" w:hAnsi="Arial"/>
                <w:bCs/>
                <w:sz w:val="22"/>
                <w:szCs w:val="24"/>
              </w:rPr>
              <w:t>)? Meer info bij PBW.</w:t>
            </w:r>
          </w:p>
        </w:tc>
        <w:tc>
          <w:tcPr>
            <w:tcW w:w="5451" w:type="dxa"/>
          </w:tcPr>
          <w:p w14:paraId="5D5AD0CB" w14:textId="50D2E88D" w:rsidR="00714A51" w:rsidRPr="004130ED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15763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51" w:rsidRPr="004130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4A51" w:rsidRPr="004130ED">
              <w:rPr>
                <w:rFonts w:ascii="Arial" w:eastAsia="Arial" w:hAnsi="Arial"/>
                <w:sz w:val="22"/>
                <w:szCs w:val="22"/>
              </w:rPr>
              <w:t xml:space="preserve"> Neen </w:t>
            </w:r>
          </w:p>
        </w:tc>
      </w:tr>
      <w:tr w:rsidR="00714A51" w14:paraId="2138A207" w14:textId="77777777" w:rsidTr="00714A51">
        <w:trPr>
          <w:trHeight w:val="262"/>
        </w:trPr>
        <w:tc>
          <w:tcPr>
            <w:tcW w:w="5468" w:type="dxa"/>
            <w:vMerge/>
          </w:tcPr>
          <w:p w14:paraId="7D0BA397" w14:textId="77777777" w:rsidR="00714A51" w:rsidRPr="00714A51" w:rsidRDefault="00714A51" w:rsidP="009F50AA">
            <w:pPr>
              <w:spacing w:line="0" w:lineRule="atLeast"/>
              <w:rPr>
                <w:rFonts w:ascii="Arial" w:eastAsia="Tahoma" w:hAnsi="Arial"/>
                <w:bCs/>
                <w:szCs w:val="24"/>
              </w:rPr>
            </w:pPr>
          </w:p>
        </w:tc>
        <w:tc>
          <w:tcPr>
            <w:tcW w:w="5451" w:type="dxa"/>
          </w:tcPr>
          <w:p w14:paraId="428FC9AC" w14:textId="35377B27" w:rsidR="00714A51" w:rsidRPr="004130ED" w:rsidRDefault="00B02323" w:rsidP="009F50AA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eastAsia="Arial" w:hAnsi="Arial"/>
                </w:rPr>
                <w:id w:val="-5891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51" w:rsidRPr="004130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4A51" w:rsidRPr="004130ED">
              <w:rPr>
                <w:rFonts w:ascii="Arial" w:eastAsia="Arial" w:hAnsi="Arial"/>
                <w:sz w:val="22"/>
                <w:szCs w:val="22"/>
              </w:rPr>
              <w:t xml:space="preserve"> Ja</w:t>
            </w:r>
          </w:p>
        </w:tc>
      </w:tr>
    </w:tbl>
    <w:p w14:paraId="1AA38B17" w14:textId="6BE03B95" w:rsidR="004130ED" w:rsidRPr="004130ED" w:rsidRDefault="00823840" w:rsidP="00B008BC">
      <w:pPr>
        <w:tabs>
          <w:tab w:val="left" w:pos="900"/>
          <w:tab w:val="left" w:pos="7395"/>
        </w:tabs>
        <w:rPr>
          <w:rFonts w:ascii="PT Sans" w:hAnsi="PT Sans"/>
          <w:sz w:val="16"/>
          <w:szCs w:val="16"/>
        </w:rPr>
      </w:pPr>
      <w:r w:rsidRPr="00823840">
        <w:rPr>
          <w:rFonts w:ascii="PT Sans" w:hAnsi="PT San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DD84F6" wp14:editId="27A98DD2">
                <wp:simplePos x="0" y="0"/>
                <wp:positionH relativeFrom="margin">
                  <wp:align>left</wp:align>
                </wp:positionH>
                <wp:positionV relativeFrom="paragraph">
                  <wp:posOffset>7093585</wp:posOffset>
                </wp:positionV>
                <wp:extent cx="6953250" cy="23431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D095" w14:textId="08479FFE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384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Handtekening medewerker</w:t>
                            </w:r>
                            <w:r w:rsidRPr="00823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 w:rsidRPr="0082384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Handtekening preventieadviseur</w:t>
                            </w:r>
                            <w:r w:rsidR="00B0232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, hoofd </w:t>
                            </w:r>
                            <w:proofErr w:type="spellStart"/>
                            <w:r w:rsidR="00B0232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GidPBW</w:t>
                            </w:r>
                            <w:proofErr w:type="spellEnd"/>
                          </w:p>
                          <w:p w14:paraId="718A2220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781FCD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5F25D25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9A8A921" w14:textId="1929101B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3840">
                              <w:rPr>
                                <w:rFonts w:ascii="Arial" w:hAnsi="Arial" w:cs="Arial"/>
                              </w:rPr>
                              <w:t>Datum:                                                                            Datum:</w:t>
                            </w:r>
                          </w:p>
                          <w:p w14:paraId="16CC2528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431D75" w14:textId="23ABF469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2384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Handtekening leidinggevende</w:t>
                            </w:r>
                          </w:p>
                          <w:p w14:paraId="133A2901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8D19AB2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A63FED9" w14:textId="77777777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03DCB41" w14:textId="77777777" w:rsidR="004130ED" w:rsidRDefault="004130ED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BECC96" w14:textId="3C5D3EC4" w:rsidR="00823840" w:rsidRPr="00823840" w:rsidRDefault="00823840" w:rsidP="00823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3840">
                              <w:rPr>
                                <w:rFonts w:ascii="Arial" w:hAnsi="Arial" w:cs="Arial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84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58.55pt;width:547.5pt;height:18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/qJQIAAEgEAAAOAAAAZHJzL2Uyb0RvYy54bWysVNtu2zAMfR+wfxD0vjhxkrYx4hRdugwD&#10;ugvQ7gNoWY6FyKInKbGzrx8lp2l2wR6G+UEgReqQPCS9vO0bzQ7SOoUm55PRmDNpBJbKbHP+9Wnz&#10;5oYz58GUoNHInB+l47er16+WXZvJFGvUpbSMQIzLujbntfdtliRO1LIBN8JWGjJWaBvwpNptUlro&#10;CL3RSToeXyUd2rK1KKRzdHs/GPkq4leVFP5zVTnpmc455ebjaeNZhDNZLSHbWmhrJU5pwD9k0YAy&#10;FPQMdQ8e2N6q36AaJSw6rPxIYJNgVSkhYw1UzWT8SzWPNbQy1kLkuPZMk/t/sOLT4Ytlqsx5Ornm&#10;zEBDTXqSO+cPsGNp4KdrXUZujy05+v4t9tTnWKtrH1DsHDO4rsFs5Z212NUSSspvEl4mF08HHBdA&#10;iu4jlhQG9h4jUF/ZJpBHdDBCpz4dz72RvWeCLq8W82k6J5MgWzqdTSekhBiQPT9vrfPvJTYsCDm3&#10;1PwID4cH5wfXZ5cQzaFW5UZpHRW7LdbasgPQoGzid0L/yU0b1lFxizEF/zvGOH5/wmiUp5HXqsn5&#10;zdkJskDcO1NSnpB5UHqQqTxtTkwG8gYafV/05BjoLbA8EqcWh9GmVSShRvuds47GOufu2x6s5Ex/&#10;MNSXxWQ2C3sQldn8OiXFXlqKSwsYQVA595wN4trH3Qk5Gryj/lUqMvuSySlXGtfYm9NqhX241KPX&#10;yw9g9QMAAP//AwBQSwMEFAAGAAgAAAAhAGpv2p7dAAAACwEAAA8AAABkcnMvZG93bnJldi54bWxM&#10;j81OwzAQhO9IvIO1SNyoY5SWEOJUCImc6Q/i6sRLEhGvo9hN07dne4Lb7sxq9ptiu7hBzDiF3pMG&#10;tUpAIDXe9tRqOB7eHzIQIRqyZvCEGi4YYFve3hQmt/5MO5z3sRUcQiE3GroYx1zK0HToTFj5EYm9&#10;bz85E3mdWmknc+ZwN8jHJNlIZ3riD50Z8a3D5md/chrW4esjnS9137XZZyWrxe3SQ6X1/d3y+gIi&#10;4hL/juGKz+hQMlPtT2SDGDRwkciqUk8KxNVPntes1Tyl2UaBLAv5v0P5CwAA//8DAFBLAQItABQA&#10;BgAIAAAAIQC2gziS/gAAAOEBAAATAAAAAAAAAAAAAAAAAAAAAABbQ29udGVudF9UeXBlc10ueG1s&#10;UEsBAi0AFAAGAAgAAAAhADj9If/WAAAAlAEAAAsAAAAAAAAAAAAAAAAALwEAAF9yZWxzLy5yZWxz&#10;UEsBAi0AFAAGAAgAAAAhAApB7+olAgAASAQAAA4AAAAAAAAAAAAAAAAALgIAAGRycy9lMm9Eb2Mu&#10;eG1sUEsBAi0AFAAGAAgAAAAhAGpv2p7dAAAACwEAAA8AAAAAAAAAAAAAAAAAfwQAAGRycy9kb3du&#10;cmV2LnhtbFBLBQYAAAAABAAEAPMAAACJBQAAAAA=&#10;" strokeweight="1.5pt">
                <v:textbox>
                  <w:txbxContent>
                    <w:p w14:paraId="13D3D095" w14:textId="08479FFE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384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Handtekening medewerker</w:t>
                      </w:r>
                      <w:r w:rsidRPr="0082384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</w:t>
                      </w:r>
                      <w:r w:rsidRPr="0082384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Handtekening preventieadviseur</w:t>
                      </w:r>
                      <w:r w:rsidR="00B0232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, hoofd </w:t>
                      </w:r>
                      <w:proofErr w:type="spellStart"/>
                      <w:r w:rsidR="00B0232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GidPBW</w:t>
                      </w:r>
                      <w:proofErr w:type="spellEnd"/>
                    </w:p>
                    <w:p w14:paraId="718A2220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781FCD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5F25D25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9A8A921" w14:textId="1929101B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23840">
                        <w:rPr>
                          <w:rFonts w:ascii="Arial" w:hAnsi="Arial" w:cs="Arial"/>
                        </w:rPr>
                        <w:t>Datum:                                                                            Datum:</w:t>
                      </w:r>
                    </w:p>
                    <w:p w14:paraId="16CC2528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01431D75" w14:textId="23ABF469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2384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Handtekening leidinggevende</w:t>
                      </w:r>
                    </w:p>
                    <w:p w14:paraId="133A2901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8D19AB2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A63FED9" w14:textId="77777777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03DCB41" w14:textId="77777777" w:rsidR="004130ED" w:rsidRDefault="004130ED" w:rsidP="0082384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BBECC96" w14:textId="3C5D3EC4" w:rsidR="00823840" w:rsidRPr="00823840" w:rsidRDefault="00823840" w:rsidP="0082384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23840">
                        <w:rPr>
                          <w:rFonts w:ascii="Arial" w:hAnsi="Arial" w:cs="Arial"/>
                        </w:rPr>
                        <w:t>Datum: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8F1">
        <w:rPr>
          <w:rFonts w:ascii="PT Sans" w:hAnsi="PT Sans"/>
        </w:rPr>
        <w:tab/>
      </w:r>
    </w:p>
    <w:sectPr w:rsidR="004130ED" w:rsidRPr="004130ED" w:rsidSect="002678F1">
      <w:pgSz w:w="11906" w:h="16838"/>
      <w:pgMar w:top="709" w:right="141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0032" w14:textId="77777777" w:rsidR="005C5AEB" w:rsidRDefault="005C5AEB" w:rsidP="0022799F">
      <w:pPr>
        <w:spacing w:after="0" w:line="240" w:lineRule="auto"/>
      </w:pPr>
      <w:r>
        <w:separator/>
      </w:r>
    </w:p>
  </w:endnote>
  <w:endnote w:type="continuationSeparator" w:id="0">
    <w:p w14:paraId="706E4A28" w14:textId="77777777" w:rsidR="005C5AEB" w:rsidRDefault="005C5AEB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8C1D" w14:textId="77777777" w:rsidR="005C5AEB" w:rsidRDefault="005C5AEB" w:rsidP="0022799F">
      <w:pPr>
        <w:spacing w:after="0" w:line="240" w:lineRule="auto"/>
      </w:pPr>
      <w:r>
        <w:separator/>
      </w:r>
    </w:p>
  </w:footnote>
  <w:footnote w:type="continuationSeparator" w:id="0">
    <w:p w14:paraId="0E78210E" w14:textId="77777777" w:rsidR="005C5AEB" w:rsidRDefault="005C5AEB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F1"/>
    <w:rsid w:val="001A752F"/>
    <w:rsid w:val="001F5429"/>
    <w:rsid w:val="0022799F"/>
    <w:rsid w:val="002678F1"/>
    <w:rsid w:val="002F0BD8"/>
    <w:rsid w:val="00337848"/>
    <w:rsid w:val="004130ED"/>
    <w:rsid w:val="004208F1"/>
    <w:rsid w:val="005C5AEB"/>
    <w:rsid w:val="006E743B"/>
    <w:rsid w:val="00714A51"/>
    <w:rsid w:val="00776CDC"/>
    <w:rsid w:val="008233D8"/>
    <w:rsid w:val="00823840"/>
    <w:rsid w:val="0094687C"/>
    <w:rsid w:val="009F50AA"/>
    <w:rsid w:val="00A168E2"/>
    <w:rsid w:val="00B008BC"/>
    <w:rsid w:val="00B02323"/>
    <w:rsid w:val="00B42B79"/>
    <w:rsid w:val="00E427C2"/>
    <w:rsid w:val="00E820A8"/>
    <w:rsid w:val="00F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8B8"/>
  <w15:chartTrackingRefBased/>
  <w15:docId w15:val="{88FE68E3-AC59-4EE0-A614-BC71E65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table" w:styleId="Tabelraster">
    <w:name w:val="Table Grid"/>
    <w:basedOn w:val="Standaardtabel"/>
    <w:uiPriority w:val="59"/>
    <w:rsid w:val="002678F1"/>
    <w:pPr>
      <w:spacing w:after="0" w:line="240" w:lineRule="auto"/>
    </w:pPr>
    <w:rPr>
      <w:rFonts w:ascii="Calibri" w:eastAsia="Calibri" w:hAnsi="Calibri" w:cs="Arial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Esther-Lynne Uyttendaele</dc:creator>
  <cp:keywords/>
  <dc:description/>
  <cp:lastModifiedBy>Carmen Desaever</cp:lastModifiedBy>
  <cp:revision>8</cp:revision>
  <cp:lastPrinted>2022-02-15T13:06:00Z</cp:lastPrinted>
  <dcterms:created xsi:type="dcterms:W3CDTF">2022-02-15T13:13:00Z</dcterms:created>
  <dcterms:modified xsi:type="dcterms:W3CDTF">2022-10-10T15:27:00Z</dcterms:modified>
</cp:coreProperties>
</file>