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0712" w14:textId="4A9E97FD" w:rsidR="00CF5058" w:rsidRDefault="008E3ACC" w:rsidP="00991942">
      <w:pPr>
        <w:pStyle w:val="formniveau"/>
        <w:spacing w:before="0" w:line="360" w:lineRule="auto"/>
        <w:ind w:left="0"/>
        <w:rPr>
          <w:rFonts w:cs="Arial"/>
        </w:rPr>
      </w:pPr>
      <w:r>
        <w:rPr>
          <w:noProof/>
          <w:sz w:val="26"/>
          <w:szCs w:val="26"/>
          <w:lang w:eastAsia="nl-BE"/>
        </w:rPr>
        <w:drawing>
          <wp:inline distT="0" distB="0" distL="0" distR="0" wp14:anchorId="1A357010" wp14:editId="73101265">
            <wp:extent cx="1950720" cy="822960"/>
            <wp:effectExtent l="0" t="0" r="0" b="0"/>
            <wp:docPr id="1" name="Afbeelding 1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1C8D" w14:textId="77777777" w:rsidR="00CF5058" w:rsidRDefault="00CF5058" w:rsidP="00991942">
      <w:pPr>
        <w:pStyle w:val="formniveau"/>
        <w:spacing w:before="0" w:line="360" w:lineRule="auto"/>
        <w:ind w:left="0"/>
      </w:pPr>
    </w:p>
    <w:p w14:paraId="58890CFC" w14:textId="1FCF23F8" w:rsidR="00CF5058" w:rsidRPr="007607C2" w:rsidRDefault="0047314B" w:rsidP="00FA4ED3">
      <w:pPr>
        <w:pStyle w:val="formniveau"/>
        <w:spacing w:before="0" w:line="360" w:lineRule="auto"/>
        <w:ind w:left="0"/>
        <w:rPr>
          <w:sz w:val="20"/>
        </w:rPr>
      </w:pPr>
      <w:r>
        <w:t>DISTRICTS</w:t>
      </w:r>
      <w:r w:rsidR="00CF5058">
        <w:t xml:space="preserve">raadsverkiezingen </w:t>
      </w:r>
      <w:r w:rsidR="00CF5058" w:rsidRPr="00D82B2A">
        <w:t xml:space="preserve">van 14 oktober </w:t>
      </w:r>
      <w:r w:rsidR="00BD53A6" w:rsidRPr="00D82B2A">
        <w:t>201</w:t>
      </w:r>
      <w:r w:rsidR="00BD53A6">
        <w:t>8</w:t>
      </w:r>
    </w:p>
    <w:p w14:paraId="1CC40F7E" w14:textId="77777777" w:rsidR="00CF5058" w:rsidRDefault="00CF5058" w:rsidP="00FA4ED3">
      <w:pPr>
        <w:pStyle w:val="formniveau"/>
        <w:spacing w:before="0" w:line="360" w:lineRule="auto"/>
        <w:ind w:left="0"/>
      </w:pPr>
    </w:p>
    <w:p w14:paraId="289321F4" w14:textId="4FB2C440" w:rsidR="00A1082E" w:rsidRDefault="00584AEF" w:rsidP="00FA4ED3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van </w:t>
      </w:r>
      <w:r w:rsidR="001C68BE">
        <w:rPr>
          <w:rFonts w:cs="Arial"/>
          <w:b/>
          <w:caps w:val="0"/>
          <w:sz w:val="28"/>
          <w:szCs w:val="28"/>
        </w:rPr>
        <w:t>de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kandidaat-</w:t>
      </w:r>
      <w:r w:rsidR="00451FE2">
        <w:rPr>
          <w:rFonts w:cs="Arial"/>
          <w:b/>
          <w:caps w:val="0"/>
          <w:sz w:val="28"/>
          <w:szCs w:val="28"/>
        </w:rPr>
        <w:t>districts</w:t>
      </w:r>
      <w:r w:rsidR="001C68BE">
        <w:rPr>
          <w:rFonts w:cs="Arial"/>
          <w:b/>
          <w:caps w:val="0"/>
          <w:sz w:val="28"/>
          <w:szCs w:val="28"/>
        </w:rPr>
        <w:t>schepenen</w:t>
      </w:r>
    </w:p>
    <w:p w14:paraId="0B931051" w14:textId="6986E3AB" w:rsidR="0047314B" w:rsidRDefault="0047314B" w:rsidP="00FA4ED3">
      <w:pPr>
        <w:pStyle w:val="formniveau"/>
        <w:spacing w:before="0" w:line="240" w:lineRule="auto"/>
        <w:ind w:left="0"/>
        <w:rPr>
          <w:caps w:val="0"/>
        </w:rPr>
      </w:pPr>
      <w:r>
        <w:rPr>
          <w:rFonts w:cs="Arial"/>
          <w:b/>
          <w:caps w:val="0"/>
          <w:sz w:val="20"/>
        </w:rPr>
        <w:t>(</w:t>
      </w:r>
      <w:r w:rsidR="007912C0">
        <w:rPr>
          <w:rFonts w:cs="Arial"/>
          <w:b/>
          <w:caps w:val="0"/>
          <w:sz w:val="20"/>
        </w:rPr>
        <w:t xml:space="preserve">artikel 122, eerste lid, van het </w:t>
      </w:r>
      <w:r>
        <w:rPr>
          <w:rFonts w:cs="Arial"/>
          <w:b/>
          <w:caps w:val="0"/>
          <w:sz w:val="20"/>
        </w:rPr>
        <w:t xml:space="preserve">decreet </w:t>
      </w:r>
      <w:r w:rsidR="007912C0">
        <w:rPr>
          <w:rFonts w:cs="Arial"/>
          <w:b/>
          <w:caps w:val="0"/>
          <w:sz w:val="20"/>
        </w:rPr>
        <w:t xml:space="preserve">van 22 december 2017 </w:t>
      </w:r>
      <w:r>
        <w:rPr>
          <w:rFonts w:cs="Arial"/>
          <w:b/>
          <w:caps w:val="0"/>
          <w:sz w:val="20"/>
        </w:rPr>
        <w:t xml:space="preserve">over het lokaal bestuur, waarbij artikel 43 </w:t>
      </w:r>
      <w:r w:rsidR="007912C0">
        <w:rPr>
          <w:rFonts w:cs="Arial"/>
          <w:b/>
          <w:caps w:val="0"/>
          <w:sz w:val="20"/>
        </w:rPr>
        <w:t xml:space="preserve">van dit decreet </w:t>
      </w:r>
      <w:r>
        <w:rPr>
          <w:rFonts w:cs="Arial"/>
          <w:b/>
          <w:caps w:val="0"/>
          <w:sz w:val="20"/>
        </w:rPr>
        <w:t>van toepassing verklaard wordt) - DIST 3</w:t>
      </w:r>
    </w:p>
    <w:p w14:paraId="68A3AB0C" w14:textId="77777777" w:rsidR="0047314B" w:rsidRDefault="0047314B" w:rsidP="00FA4ED3">
      <w:pPr>
        <w:pStyle w:val="formniveau"/>
        <w:spacing w:before="0" w:line="240" w:lineRule="auto"/>
        <w:ind w:left="0"/>
        <w:rPr>
          <w:rFonts w:cs="Arial"/>
          <w:b/>
          <w:caps w:val="0"/>
          <w:sz w:val="20"/>
        </w:rPr>
      </w:pPr>
    </w:p>
    <w:p w14:paraId="2DBE83F9" w14:textId="77777777" w:rsidR="00791087" w:rsidRPr="00E020F7" w:rsidRDefault="00791087" w:rsidP="00FA4ED3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>
        <w:rPr>
          <w:rFonts w:ascii="Arial" w:hAnsi="Arial" w:cs="Arial"/>
          <w:sz w:val="20"/>
          <w:szCs w:val="20"/>
        </w:rPr>
        <w:t>Antwerpen</w:t>
      </w:r>
    </w:p>
    <w:p w14:paraId="00D9C5DF" w14:textId="77777777" w:rsidR="00791087" w:rsidRDefault="00791087" w:rsidP="00FA4ED3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gemeente: Antwerpen</w:t>
      </w:r>
    </w:p>
    <w:p w14:paraId="28821D17" w14:textId="3D88AA65" w:rsidR="00451FE2" w:rsidRDefault="00791087" w:rsidP="00FA4ED3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…………………………………….….</w:t>
      </w:r>
      <w:r w:rsidR="00451FE2">
        <w:rPr>
          <w:rFonts w:ascii="Arial" w:hAnsi="Arial" w:cs="Arial"/>
          <w:sz w:val="20"/>
          <w:szCs w:val="20"/>
        </w:rPr>
        <w:tab/>
      </w:r>
    </w:p>
    <w:p w14:paraId="440D3D2A" w14:textId="77777777" w:rsidR="00CF5058" w:rsidRDefault="00CF5058" w:rsidP="00FA4ED3">
      <w:pPr>
        <w:pStyle w:val="formbodylijn"/>
      </w:pPr>
    </w:p>
    <w:p w14:paraId="4AF04B8D" w14:textId="77777777" w:rsidR="005C6ADF" w:rsidRPr="00E020F7" w:rsidRDefault="005C6ADF" w:rsidP="00FA4ED3">
      <w:pPr>
        <w:rPr>
          <w:rFonts w:ascii="Arial" w:hAnsi="Arial" w:cs="Arial"/>
          <w:b/>
          <w:sz w:val="20"/>
          <w:szCs w:val="20"/>
        </w:rPr>
      </w:pPr>
    </w:p>
    <w:p w14:paraId="7F8F2B26" w14:textId="226BF6A5" w:rsidR="005C6ADF" w:rsidRPr="004B05C8" w:rsidRDefault="005C6ADF" w:rsidP="00FA4ED3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32774339" w14:textId="743ECC2F" w:rsidR="005C6ADF" w:rsidRPr="004B05C8" w:rsidRDefault="005C6ADF" w:rsidP="00FA4ED3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Met deze akte kunnen de</w:t>
      </w:r>
      <w:r w:rsidR="00584AEF">
        <w:rPr>
          <w:rFonts w:ascii="Arial" w:hAnsi="Arial" w:cs="Arial"/>
          <w:i/>
          <w:sz w:val="20"/>
          <w:szCs w:val="20"/>
        </w:rPr>
        <w:t xml:space="preserve"> </w:t>
      </w:r>
      <w:r w:rsidR="00791087">
        <w:rPr>
          <w:rFonts w:ascii="Arial" w:hAnsi="Arial" w:cs="Arial"/>
          <w:i/>
          <w:sz w:val="20"/>
          <w:szCs w:val="20"/>
        </w:rPr>
        <w:t>districts</w:t>
      </w:r>
      <w:r w:rsidR="00A55AAF">
        <w:rPr>
          <w:rFonts w:ascii="Arial" w:hAnsi="Arial" w:cs="Arial"/>
          <w:i/>
          <w:sz w:val="20"/>
          <w:szCs w:val="20"/>
        </w:rPr>
        <w:t>raadsleden</w:t>
      </w:r>
      <w:r w:rsidRPr="004B05C8">
        <w:rPr>
          <w:rFonts w:ascii="Arial" w:hAnsi="Arial" w:cs="Arial"/>
          <w:i/>
          <w:sz w:val="20"/>
          <w:szCs w:val="20"/>
        </w:rPr>
        <w:t xml:space="preserve"> kandida</w:t>
      </w:r>
      <w:r w:rsidR="001C68BE">
        <w:rPr>
          <w:rFonts w:ascii="Arial" w:hAnsi="Arial" w:cs="Arial"/>
          <w:i/>
          <w:sz w:val="20"/>
          <w:szCs w:val="20"/>
        </w:rPr>
        <w:t xml:space="preserve">ten </w:t>
      </w:r>
      <w:r w:rsidRPr="004B05C8">
        <w:rPr>
          <w:rFonts w:ascii="Arial" w:hAnsi="Arial" w:cs="Arial"/>
          <w:i/>
          <w:sz w:val="20"/>
          <w:szCs w:val="20"/>
        </w:rPr>
        <w:t xml:space="preserve">voordragen voor het ambt van </w:t>
      </w:r>
      <w:r w:rsidR="00791087">
        <w:rPr>
          <w:rFonts w:ascii="Arial" w:hAnsi="Arial" w:cs="Arial"/>
          <w:i/>
          <w:sz w:val="20"/>
          <w:szCs w:val="20"/>
        </w:rPr>
        <w:t>districts</w:t>
      </w:r>
      <w:r w:rsidR="001C68BE">
        <w:rPr>
          <w:rFonts w:ascii="Arial" w:hAnsi="Arial" w:cs="Arial"/>
          <w:i/>
          <w:sz w:val="20"/>
          <w:szCs w:val="20"/>
        </w:rPr>
        <w:t>schepen</w:t>
      </w:r>
      <w:r w:rsidRPr="004B05C8">
        <w:rPr>
          <w:rFonts w:ascii="Arial" w:hAnsi="Arial" w:cs="Arial"/>
          <w:i/>
          <w:sz w:val="20"/>
          <w:szCs w:val="20"/>
        </w:rPr>
        <w:t>.</w:t>
      </w:r>
      <w:r w:rsidR="00415FB3">
        <w:rPr>
          <w:rFonts w:ascii="Arial" w:hAnsi="Arial" w:cs="Arial"/>
          <w:i/>
          <w:sz w:val="20"/>
          <w:szCs w:val="20"/>
        </w:rPr>
        <w:t xml:space="preserve"> </w:t>
      </w:r>
    </w:p>
    <w:p w14:paraId="245AA345" w14:textId="3242C6ED" w:rsidR="00415FB3" w:rsidRDefault="001C68BE" w:rsidP="00FA4ED3">
      <w:pPr>
        <w:rPr>
          <w:rFonts w:ascii="Arial" w:hAnsi="Arial" w:cs="Arial"/>
          <w:i/>
          <w:sz w:val="20"/>
          <w:szCs w:val="20"/>
        </w:rPr>
      </w:pPr>
      <w:r w:rsidRPr="00624D61">
        <w:rPr>
          <w:rFonts w:ascii="Arial" w:hAnsi="Arial" w:cs="Arial"/>
          <w:i/>
          <w:sz w:val="20"/>
          <w:szCs w:val="20"/>
        </w:rPr>
        <w:t xml:space="preserve">In de akte van voordracht kan het aantal </w:t>
      </w:r>
      <w:r w:rsidR="00791087" w:rsidRPr="00624D61">
        <w:rPr>
          <w:rFonts w:ascii="Arial" w:hAnsi="Arial" w:cs="Arial"/>
          <w:i/>
          <w:sz w:val="20"/>
          <w:szCs w:val="20"/>
        </w:rPr>
        <w:t>districts</w:t>
      </w:r>
      <w:r w:rsidRPr="00624D61">
        <w:rPr>
          <w:rFonts w:ascii="Arial" w:hAnsi="Arial" w:cs="Arial"/>
          <w:i/>
          <w:sz w:val="20"/>
          <w:szCs w:val="20"/>
        </w:rPr>
        <w:t xml:space="preserve">schepenen al worden vastgesteld. </w:t>
      </w:r>
      <w:r w:rsidR="005F7C46" w:rsidRPr="00624D61">
        <w:rPr>
          <w:rFonts w:ascii="Arial" w:hAnsi="Arial" w:cs="Arial"/>
          <w:i/>
          <w:sz w:val="20"/>
          <w:szCs w:val="20"/>
        </w:rPr>
        <w:t xml:space="preserve">In artikel </w:t>
      </w:r>
      <w:r w:rsidR="00624D61" w:rsidRPr="00624D61">
        <w:rPr>
          <w:rFonts w:ascii="Arial" w:hAnsi="Arial" w:cs="Arial"/>
          <w:i/>
          <w:sz w:val="20"/>
          <w:szCs w:val="20"/>
        </w:rPr>
        <w:t>121, §1</w:t>
      </w:r>
      <w:r w:rsidR="003B0BF8">
        <w:rPr>
          <w:rFonts w:ascii="Arial" w:hAnsi="Arial" w:cs="Arial"/>
          <w:i/>
          <w:sz w:val="20"/>
          <w:szCs w:val="20"/>
        </w:rPr>
        <w:t>,</w:t>
      </w:r>
      <w:r w:rsidR="005F7C46" w:rsidRPr="00624D61">
        <w:rPr>
          <w:rFonts w:ascii="Arial" w:hAnsi="Arial" w:cs="Arial"/>
          <w:i/>
          <w:sz w:val="20"/>
          <w:szCs w:val="20"/>
        </w:rPr>
        <w:t xml:space="preserve"> van h</w:t>
      </w:r>
      <w:r w:rsidRPr="00624D61">
        <w:rPr>
          <w:rFonts w:ascii="Arial" w:hAnsi="Arial" w:cs="Arial"/>
          <w:i/>
          <w:sz w:val="20"/>
          <w:szCs w:val="20"/>
        </w:rPr>
        <w:t xml:space="preserve">et </w:t>
      </w:r>
      <w:r w:rsidR="009C6271" w:rsidRPr="00624D61">
        <w:rPr>
          <w:rFonts w:ascii="Arial" w:hAnsi="Arial" w:cs="Arial"/>
          <w:i/>
          <w:sz w:val="20"/>
          <w:szCs w:val="20"/>
        </w:rPr>
        <w:t xml:space="preserve">decreet </w:t>
      </w:r>
      <w:r w:rsidR="007912C0">
        <w:rPr>
          <w:rFonts w:ascii="Arial" w:hAnsi="Arial" w:cs="Arial"/>
          <w:i/>
          <w:sz w:val="20"/>
          <w:szCs w:val="20"/>
        </w:rPr>
        <w:t xml:space="preserve">van 22 december 2017 </w:t>
      </w:r>
      <w:r w:rsidR="009C6271" w:rsidRPr="00624D61">
        <w:rPr>
          <w:rFonts w:ascii="Arial" w:hAnsi="Arial" w:cs="Arial"/>
          <w:i/>
          <w:sz w:val="20"/>
          <w:szCs w:val="20"/>
        </w:rPr>
        <w:t xml:space="preserve">over het lokaal bestuur </w:t>
      </w:r>
      <w:r w:rsidR="005F7C46" w:rsidRPr="00624D61">
        <w:rPr>
          <w:rFonts w:ascii="Arial" w:hAnsi="Arial" w:cs="Arial"/>
          <w:i/>
          <w:sz w:val="20"/>
          <w:szCs w:val="20"/>
        </w:rPr>
        <w:t xml:space="preserve">worden </w:t>
      </w:r>
      <w:r w:rsidRPr="00624D61">
        <w:rPr>
          <w:rFonts w:ascii="Arial" w:hAnsi="Arial" w:cs="Arial"/>
          <w:i/>
          <w:sz w:val="20"/>
          <w:szCs w:val="20"/>
        </w:rPr>
        <w:t xml:space="preserve">immers </w:t>
      </w:r>
      <w:r w:rsidR="005F7C46" w:rsidRPr="00624D61">
        <w:rPr>
          <w:rFonts w:ascii="Arial" w:hAnsi="Arial" w:cs="Arial"/>
          <w:i/>
          <w:sz w:val="20"/>
          <w:szCs w:val="20"/>
        </w:rPr>
        <w:t xml:space="preserve">alleen </w:t>
      </w:r>
      <w:r w:rsidRPr="00624D61">
        <w:rPr>
          <w:rFonts w:ascii="Arial" w:hAnsi="Arial" w:cs="Arial"/>
          <w:i/>
          <w:sz w:val="20"/>
          <w:szCs w:val="20"/>
        </w:rPr>
        <w:t xml:space="preserve">het minimum- en het maximumaantal </w:t>
      </w:r>
      <w:r w:rsidR="00624D61" w:rsidRPr="00624D61">
        <w:rPr>
          <w:rFonts w:ascii="Arial" w:hAnsi="Arial" w:cs="Arial"/>
          <w:i/>
          <w:sz w:val="20"/>
          <w:szCs w:val="20"/>
        </w:rPr>
        <w:t>districts</w:t>
      </w:r>
      <w:r w:rsidRPr="00624D61">
        <w:rPr>
          <w:rFonts w:ascii="Arial" w:hAnsi="Arial" w:cs="Arial"/>
          <w:i/>
          <w:sz w:val="20"/>
          <w:szCs w:val="20"/>
        </w:rPr>
        <w:t>schepenen</w:t>
      </w:r>
      <w:r w:rsidR="005F7C46" w:rsidRPr="00624D61">
        <w:rPr>
          <w:rFonts w:ascii="Arial" w:hAnsi="Arial" w:cs="Arial"/>
          <w:i/>
          <w:sz w:val="20"/>
          <w:szCs w:val="20"/>
        </w:rPr>
        <w:t xml:space="preserve"> vastgesteld</w:t>
      </w:r>
      <w:r w:rsidRPr="00624D6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AD877DF" w14:textId="77777777" w:rsidR="00FA4ED3" w:rsidRDefault="00FA4ED3" w:rsidP="00FA4ED3">
      <w:pPr>
        <w:rPr>
          <w:rFonts w:ascii="Arial" w:hAnsi="Arial" w:cs="Arial"/>
          <w:i/>
          <w:sz w:val="20"/>
          <w:szCs w:val="20"/>
        </w:rPr>
      </w:pPr>
    </w:p>
    <w:p w14:paraId="75DE2538" w14:textId="38DF6BCB" w:rsidR="00D66E86" w:rsidRPr="004B05C8" w:rsidRDefault="00D66E86" w:rsidP="00FA4ED3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916B9F">
        <w:rPr>
          <w:rFonts w:ascii="Arial" w:hAnsi="Arial" w:cs="Arial"/>
          <w:i/>
          <w:sz w:val="20"/>
          <w:szCs w:val="20"/>
        </w:rPr>
        <w:t>één</w:t>
      </w:r>
      <w:r w:rsidR="00916B9F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van </w:t>
      </w:r>
      <w:r w:rsidR="001C68BE">
        <w:rPr>
          <w:rFonts w:ascii="Arial" w:hAnsi="Arial" w:cs="Arial"/>
          <w:bCs/>
          <w:i/>
          <w:sz w:val="20"/>
          <w:szCs w:val="20"/>
        </w:rPr>
        <w:t>de kandidaat-</w:t>
      </w:r>
      <w:r w:rsidR="00791087">
        <w:rPr>
          <w:rFonts w:ascii="Arial" w:hAnsi="Arial" w:cs="Arial"/>
          <w:bCs/>
          <w:i/>
          <w:sz w:val="20"/>
          <w:szCs w:val="20"/>
        </w:rPr>
        <w:t>districts</w:t>
      </w:r>
      <w:r w:rsidR="001C68BE">
        <w:rPr>
          <w:rFonts w:ascii="Arial" w:hAnsi="Arial" w:cs="Arial"/>
          <w:bCs/>
          <w:i/>
          <w:sz w:val="20"/>
          <w:szCs w:val="20"/>
        </w:rPr>
        <w:t>schepenen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470549">
        <w:rPr>
          <w:rFonts w:ascii="Arial" w:hAnsi="Arial" w:cs="Arial"/>
          <w:bCs/>
          <w:i/>
          <w:sz w:val="20"/>
          <w:szCs w:val="20"/>
        </w:rPr>
        <w:t>artikel 7, §2,</w:t>
      </w:r>
      <w:r w:rsidR="00470549" w:rsidRPr="00D10167">
        <w:rPr>
          <w:rFonts w:ascii="Arial" w:hAnsi="Arial" w:cs="Arial"/>
          <w:i/>
          <w:sz w:val="20"/>
          <w:szCs w:val="20"/>
        </w:rPr>
        <w:t xml:space="preserve"> </w:t>
      </w:r>
      <w:r w:rsidR="007912C0">
        <w:rPr>
          <w:rFonts w:ascii="Arial" w:hAnsi="Arial" w:cs="Arial"/>
          <w:bCs/>
          <w:i/>
          <w:sz w:val="20"/>
          <w:szCs w:val="20"/>
        </w:rPr>
        <w:t xml:space="preserve">artikel 43, §1, en artikel 122 van het </w:t>
      </w:r>
      <w:r w:rsidR="009C6271">
        <w:rPr>
          <w:rFonts w:ascii="Arial" w:hAnsi="Arial" w:cs="Arial"/>
          <w:i/>
          <w:sz w:val="20"/>
          <w:szCs w:val="20"/>
        </w:rPr>
        <w:t xml:space="preserve">decreet </w:t>
      </w:r>
      <w:r w:rsidR="007912C0">
        <w:rPr>
          <w:rFonts w:ascii="Arial" w:hAnsi="Arial" w:cs="Arial"/>
          <w:i/>
          <w:sz w:val="20"/>
          <w:szCs w:val="20"/>
        </w:rPr>
        <w:t xml:space="preserve">van 22 december 2017 </w:t>
      </w:r>
      <w:r w:rsidR="009C6271">
        <w:rPr>
          <w:rFonts w:ascii="Arial" w:hAnsi="Arial" w:cs="Arial"/>
          <w:i/>
          <w:sz w:val="20"/>
          <w:szCs w:val="20"/>
        </w:rPr>
        <w:t>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6646C3A3" w14:textId="77777777" w:rsidR="005C6ADF" w:rsidRPr="004B05C8" w:rsidRDefault="005C6ADF" w:rsidP="00FA4ED3">
      <w:pPr>
        <w:rPr>
          <w:rFonts w:ascii="Arial" w:hAnsi="Arial" w:cs="Arial"/>
          <w:i/>
          <w:sz w:val="20"/>
          <w:szCs w:val="20"/>
        </w:rPr>
      </w:pPr>
    </w:p>
    <w:p w14:paraId="43CC2C71" w14:textId="77777777" w:rsidR="005C6ADF" w:rsidRPr="004B05C8" w:rsidRDefault="005C6ADF" w:rsidP="00FA4ED3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0AD1B7EE" w14:textId="5D4B4494" w:rsidR="005C6ADF" w:rsidRDefault="009759E9" w:rsidP="00FA4ED3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3B0BF8">
        <w:rPr>
          <w:rFonts w:ascii="Arial" w:hAnsi="Arial" w:cs="Arial"/>
          <w:i/>
          <w:sz w:val="20"/>
          <w:szCs w:val="20"/>
        </w:rPr>
        <w:t>is</w:t>
      </w:r>
      <w:r w:rsidR="003B0BF8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meer dan de helft van </w:t>
      </w:r>
      <w:r w:rsidR="00F241D9">
        <w:rPr>
          <w:rFonts w:ascii="Arial" w:hAnsi="Arial" w:cs="Arial"/>
          <w:i/>
          <w:sz w:val="20"/>
          <w:szCs w:val="20"/>
        </w:rPr>
        <w:t>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verkozenen op de lijsten die aan de verkiezingen hebben deelgenomen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791087">
        <w:rPr>
          <w:rFonts w:ascii="Arial" w:hAnsi="Arial" w:cs="Arial"/>
          <w:i/>
          <w:sz w:val="20"/>
          <w:szCs w:val="20"/>
        </w:rPr>
        <w:t>districtsraadsleden</w:t>
      </w:r>
      <w:r w:rsidR="0079108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die </w:t>
      </w:r>
      <w:r w:rsidR="003B0BF8">
        <w:rPr>
          <w:rFonts w:ascii="Arial" w:hAnsi="Arial" w:cs="Arial"/>
          <w:i/>
          <w:sz w:val="20"/>
          <w:szCs w:val="20"/>
        </w:rPr>
        <w:t>zijn</w:t>
      </w:r>
      <w:r w:rsidR="003B0BF8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</w:t>
      </w:r>
      <w:r w:rsidR="00F241D9">
        <w:rPr>
          <w:rFonts w:ascii="Arial" w:hAnsi="Arial" w:cs="Arial"/>
          <w:i/>
          <w:sz w:val="20"/>
          <w:szCs w:val="20"/>
        </w:rPr>
        <w:t xml:space="preserve">zelfde </w:t>
      </w:r>
      <w:r w:rsidR="007A74FD">
        <w:rPr>
          <w:rFonts w:ascii="Arial" w:hAnsi="Arial" w:cs="Arial"/>
          <w:i/>
          <w:sz w:val="20"/>
          <w:szCs w:val="20"/>
        </w:rPr>
        <w:t xml:space="preserve">lijst </w:t>
      </w:r>
      <w:r w:rsidR="00F241D9">
        <w:rPr>
          <w:rFonts w:ascii="Arial" w:hAnsi="Arial" w:cs="Arial"/>
          <w:i/>
          <w:sz w:val="20"/>
          <w:szCs w:val="20"/>
        </w:rPr>
        <w:t>als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F241D9">
        <w:rPr>
          <w:rFonts w:ascii="Arial" w:hAnsi="Arial" w:cs="Arial"/>
          <w:i/>
          <w:sz w:val="20"/>
          <w:szCs w:val="20"/>
        </w:rPr>
        <w:t>ten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kandidaat-</w:t>
      </w:r>
      <w:r w:rsidR="00791087">
        <w:rPr>
          <w:rFonts w:ascii="Arial" w:hAnsi="Arial" w:cs="Arial"/>
          <w:i/>
          <w:sz w:val="20"/>
          <w:szCs w:val="20"/>
        </w:rPr>
        <w:t>districts</w:t>
      </w:r>
      <w:r w:rsidR="00F241D9">
        <w:rPr>
          <w:rFonts w:ascii="Arial" w:hAnsi="Arial" w:cs="Arial"/>
          <w:i/>
          <w:sz w:val="20"/>
          <w:szCs w:val="20"/>
        </w:rPr>
        <w:t>schepen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</w:t>
      </w:r>
      <w:r w:rsidR="00791087">
        <w:rPr>
          <w:rFonts w:ascii="Arial" w:hAnsi="Arial" w:cs="Arial"/>
          <w:i/>
          <w:sz w:val="20"/>
          <w:szCs w:val="20"/>
        </w:rPr>
        <w:t>districtsraadsleden</w:t>
      </w:r>
      <w:r w:rsidR="0079108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dat </w:t>
      </w:r>
      <w:r w:rsidR="00A16365">
        <w:rPr>
          <w:rFonts w:ascii="Arial" w:hAnsi="Arial" w:cs="Arial"/>
          <w:i/>
          <w:sz w:val="20"/>
          <w:szCs w:val="20"/>
        </w:rPr>
        <w:t>een</w:t>
      </w:r>
      <w:r w:rsidR="00A16365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van hen de voordracht ondertekent.</w:t>
      </w:r>
    </w:p>
    <w:p w14:paraId="2A89E6E0" w14:textId="0690079F" w:rsidR="00B4105F" w:rsidRDefault="00F14D07" w:rsidP="00FA4ED3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Alleen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de handtekeningen van de </w:t>
      </w:r>
      <w:r w:rsidR="00791087">
        <w:rPr>
          <w:rFonts w:ascii="Arial" w:hAnsi="Arial" w:cs="Arial"/>
          <w:i/>
          <w:sz w:val="20"/>
          <w:szCs w:val="20"/>
        </w:rPr>
        <w:t>districtsraadsleden</w:t>
      </w:r>
      <w:r w:rsidR="00791087" w:rsidRPr="004B05C8">
        <w:rPr>
          <w:rFonts w:ascii="Arial" w:hAnsi="Arial" w:cs="Arial"/>
          <w:i/>
          <w:sz w:val="20"/>
          <w:szCs w:val="20"/>
        </w:rPr>
        <w:t xml:space="preserve"> </w:t>
      </w:r>
      <w:r w:rsidR="001C0184">
        <w:rPr>
          <w:rFonts w:ascii="Arial" w:hAnsi="Arial" w:cs="Arial"/>
          <w:i/>
          <w:sz w:val="20"/>
          <w:szCs w:val="20"/>
        </w:rPr>
        <w:t>die de eed hebben afgelegd</w:t>
      </w:r>
      <w:r w:rsidR="004E203D">
        <w:rPr>
          <w:rFonts w:ascii="Arial" w:hAnsi="Arial" w:cs="Arial"/>
          <w:i/>
          <w:sz w:val="20"/>
          <w:szCs w:val="20"/>
        </w:rPr>
        <w:t>,</w:t>
      </w:r>
      <w:r w:rsidR="001C0184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tellen mee om t</w:t>
      </w:r>
      <w:r w:rsidR="00BC26FD">
        <w:rPr>
          <w:rFonts w:ascii="Arial" w:hAnsi="Arial" w:cs="Arial"/>
          <w:i/>
          <w:sz w:val="20"/>
          <w:szCs w:val="20"/>
        </w:rPr>
        <w:t xml:space="preserve">e bepalen of voldaan is aan de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ontvankelijkheidsvereiste. </w:t>
      </w:r>
      <w:r w:rsidR="001C0184">
        <w:rPr>
          <w:rFonts w:ascii="Arial" w:hAnsi="Arial" w:cs="Arial"/>
          <w:i/>
          <w:sz w:val="20"/>
          <w:szCs w:val="20"/>
        </w:rPr>
        <w:t xml:space="preserve">Daarin worden ook de handtekeningen begrepen van de opvolgers die de akte van voordracht hebben ondertekend en nadien als </w:t>
      </w:r>
      <w:r w:rsidR="00791087">
        <w:rPr>
          <w:rFonts w:ascii="Arial" w:hAnsi="Arial" w:cs="Arial"/>
          <w:i/>
          <w:sz w:val="20"/>
          <w:szCs w:val="20"/>
        </w:rPr>
        <w:t>districtsraadslid</w:t>
      </w:r>
      <w:r w:rsidR="00791087" w:rsidRPr="004B05C8">
        <w:rPr>
          <w:rFonts w:ascii="Arial" w:hAnsi="Arial" w:cs="Arial"/>
          <w:i/>
          <w:sz w:val="20"/>
          <w:szCs w:val="20"/>
        </w:rPr>
        <w:t xml:space="preserve"> </w:t>
      </w:r>
      <w:r w:rsidR="001C0184">
        <w:rPr>
          <w:rFonts w:ascii="Arial" w:hAnsi="Arial" w:cs="Arial"/>
          <w:i/>
          <w:sz w:val="20"/>
          <w:szCs w:val="20"/>
        </w:rPr>
        <w:t>de eed hebben afgelegd.</w:t>
      </w:r>
    </w:p>
    <w:p w14:paraId="076AE8CF" w14:textId="2479EE3D" w:rsidR="00C8590F" w:rsidRDefault="00472D48" w:rsidP="00FA4E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C8590F">
        <w:rPr>
          <w:rFonts w:ascii="Arial" w:hAnsi="Arial" w:cs="Arial"/>
          <w:i/>
          <w:sz w:val="20"/>
          <w:szCs w:val="20"/>
        </w:rPr>
        <w:t xml:space="preserve">acht dagen voor de installatievergadering van de </w:t>
      </w:r>
      <w:r w:rsidR="00791087">
        <w:rPr>
          <w:rFonts w:ascii="Arial" w:hAnsi="Arial" w:cs="Arial"/>
          <w:i/>
          <w:sz w:val="20"/>
          <w:szCs w:val="20"/>
        </w:rPr>
        <w:t>districts</w:t>
      </w:r>
      <w:r w:rsidR="00C8590F">
        <w:rPr>
          <w:rFonts w:ascii="Arial" w:hAnsi="Arial" w:cs="Arial"/>
          <w:i/>
          <w:sz w:val="20"/>
          <w:szCs w:val="20"/>
        </w:rPr>
        <w:t xml:space="preserve">raad. </w:t>
      </w:r>
    </w:p>
    <w:p w14:paraId="2B7200FA" w14:textId="77777777" w:rsidR="00656432" w:rsidRDefault="00656432" w:rsidP="00FA4ED3">
      <w:pPr>
        <w:rPr>
          <w:rFonts w:ascii="Arial" w:hAnsi="Arial" w:cs="Arial"/>
          <w:i/>
          <w:sz w:val="20"/>
          <w:szCs w:val="20"/>
        </w:rPr>
      </w:pPr>
    </w:p>
    <w:p w14:paraId="4F9C3E00" w14:textId="69F3851C" w:rsidR="00FD6F9C" w:rsidRDefault="00FD6F9C" w:rsidP="00FA4ED3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</w:t>
      </w:r>
      <w:r w:rsidR="00624D61">
        <w:rPr>
          <w:rFonts w:ascii="Arial" w:hAnsi="Arial" w:cs="Arial"/>
          <w:b/>
          <w:i/>
          <w:sz w:val="20"/>
          <w:szCs w:val="20"/>
        </w:rPr>
        <w:t>districts</w:t>
      </w:r>
      <w:r>
        <w:rPr>
          <w:rFonts w:ascii="Arial" w:hAnsi="Arial" w:cs="Arial"/>
          <w:b/>
          <w:i/>
          <w:sz w:val="20"/>
          <w:szCs w:val="20"/>
        </w:rPr>
        <w:t>schepenen en de kandidaat-opvolger(s) voldoen?</w:t>
      </w:r>
    </w:p>
    <w:p w14:paraId="38037545" w14:textId="62DD12BF" w:rsidR="00FD6F9C" w:rsidRDefault="00FD6F9C" w:rsidP="00FA4E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470549" w:rsidRPr="00470549">
        <w:rPr>
          <w:rFonts w:ascii="Arial" w:hAnsi="Arial" w:cs="Arial"/>
          <w:i/>
          <w:sz w:val="20"/>
          <w:szCs w:val="20"/>
        </w:rPr>
        <w:t xml:space="preserve"> </w:t>
      </w:r>
      <w:r w:rsidR="00470549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EB6461">
        <w:rPr>
          <w:rFonts w:ascii="Arial" w:hAnsi="Arial" w:cs="Arial"/>
          <w:i/>
          <w:sz w:val="20"/>
          <w:szCs w:val="20"/>
        </w:rPr>
        <w:t xml:space="preserve">het district </w:t>
      </w:r>
      <w:r>
        <w:rPr>
          <w:rFonts w:ascii="Arial" w:hAnsi="Arial" w:cs="Arial"/>
          <w:i/>
          <w:sz w:val="20"/>
          <w:szCs w:val="20"/>
        </w:rPr>
        <w:t>wonen en Belg of onderdaan van een andere lidstaat van de Europese Unie zijn.</w:t>
      </w:r>
    </w:p>
    <w:p w14:paraId="77B6A7C9" w14:textId="77777777" w:rsidR="00FD6F9C" w:rsidRDefault="00FD6F9C" w:rsidP="00FA4ED3">
      <w:pPr>
        <w:rPr>
          <w:rFonts w:ascii="Arial" w:hAnsi="Arial" w:cs="Arial"/>
          <w:i/>
          <w:sz w:val="20"/>
          <w:szCs w:val="20"/>
        </w:rPr>
      </w:pPr>
    </w:p>
    <w:p w14:paraId="354FD46A" w14:textId="77777777" w:rsidR="00656432" w:rsidRPr="008D565F" w:rsidRDefault="00656432" w:rsidP="00FA4ED3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D565F"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5294ACDD" w14:textId="1A184F59" w:rsidR="00656432" w:rsidRDefault="00656432" w:rsidP="00FA4ED3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 w:rsidRPr="002F6FBC">
        <w:rPr>
          <w:rFonts w:ascii="Arial" w:hAnsi="Arial" w:cs="Arial"/>
          <w:bCs/>
          <w:i/>
          <w:sz w:val="20"/>
          <w:szCs w:val="20"/>
        </w:rPr>
        <w:t>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</w:t>
      </w:r>
      <w:r>
        <w:rPr>
          <w:rFonts w:ascii="Arial" w:hAnsi="Arial" w:cs="Arial"/>
          <w:bCs/>
          <w:i/>
          <w:sz w:val="20"/>
          <w:szCs w:val="20"/>
        </w:rPr>
        <w:t>.</w:t>
      </w:r>
      <w:r w:rsidR="009D0A03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CB889A1" w14:textId="77777777" w:rsidR="00656432" w:rsidRDefault="00656432" w:rsidP="00FA4ED3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</w:t>
      </w:r>
      <w:r w:rsidRPr="003B3E73">
        <w:rPr>
          <w:rFonts w:ascii="Arial" w:hAnsi="Arial" w:cs="Arial"/>
          <w:i/>
          <w:sz w:val="20"/>
          <w:szCs w:val="20"/>
        </w:rPr>
        <w:t>opvolger moet ook een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uittreksel uit het bevolki</w:t>
      </w:r>
      <w:r>
        <w:rPr>
          <w:rFonts w:ascii="Arial" w:hAnsi="Arial" w:cs="Arial"/>
          <w:bCs/>
          <w:i/>
          <w:sz w:val="20"/>
          <w:szCs w:val="20"/>
        </w:rPr>
        <w:t>ngs- of vreemdelingenregister bij de akte voegen.</w:t>
      </w:r>
    </w:p>
    <w:p w14:paraId="3E84BC2E" w14:textId="77777777" w:rsidR="00656432" w:rsidRPr="004B05C8" w:rsidRDefault="00656432" w:rsidP="00FA4ED3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moet</w:t>
      </w:r>
      <w:r w:rsidRPr="002F6FBC">
        <w:rPr>
          <w:rFonts w:ascii="Arial" w:hAnsi="Arial" w:cs="Arial"/>
          <w:bCs/>
          <w:i/>
          <w:sz w:val="20"/>
          <w:szCs w:val="20"/>
        </w:rPr>
        <w:t xml:space="preserve"> opnieuw 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1, op het ogenblik dat hij het mandaat ook effectief opneemt.</w:t>
      </w:r>
    </w:p>
    <w:p w14:paraId="053410A0" w14:textId="77777777" w:rsidR="005C6ADF" w:rsidRPr="004B05C8" w:rsidRDefault="005C6ADF" w:rsidP="00FA4ED3">
      <w:pPr>
        <w:rPr>
          <w:rFonts w:ascii="Arial" w:hAnsi="Arial" w:cs="Arial"/>
          <w:i/>
          <w:sz w:val="20"/>
          <w:szCs w:val="20"/>
        </w:rPr>
      </w:pPr>
    </w:p>
    <w:p w14:paraId="396E6A6B" w14:textId="3BF9A404" w:rsidR="005C6ADF" w:rsidRPr="004B05C8" w:rsidRDefault="005C6ADF" w:rsidP="00FA4ED3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>
        <w:rPr>
          <w:rFonts w:ascii="Arial" w:hAnsi="Arial" w:cs="Arial"/>
          <w:b/>
          <w:i/>
          <w:sz w:val="20"/>
          <w:szCs w:val="20"/>
        </w:rPr>
        <w:t>?</w:t>
      </w:r>
    </w:p>
    <w:p w14:paraId="5BF56FB9" w14:textId="2F5CE78A" w:rsidR="005C6ADF" w:rsidRDefault="00C6487B" w:rsidP="00FA4E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AD1C75" w:rsidRPr="004B05C8">
        <w:rPr>
          <w:rFonts w:ascii="Arial" w:hAnsi="Arial" w:cs="Arial"/>
          <w:i/>
          <w:sz w:val="20"/>
          <w:szCs w:val="20"/>
        </w:rPr>
        <w:t>ezorg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deze </w:t>
      </w:r>
      <w:r w:rsidR="00470549">
        <w:rPr>
          <w:rFonts w:ascii="Arial" w:hAnsi="Arial" w:cs="Arial"/>
          <w:i/>
          <w:sz w:val="20"/>
          <w:szCs w:val="20"/>
        </w:rPr>
        <w:t xml:space="preserve">gedagtekende </w:t>
      </w:r>
      <w:r w:rsidR="005C6ADF" w:rsidRPr="004B05C8">
        <w:rPr>
          <w:rFonts w:ascii="Arial" w:hAnsi="Arial" w:cs="Arial"/>
          <w:i/>
          <w:sz w:val="20"/>
          <w:szCs w:val="20"/>
        </w:rPr>
        <w:t>akte</w:t>
      </w:r>
      <w:r w:rsidRPr="00C6487B">
        <w:rPr>
          <w:rFonts w:ascii="Arial" w:hAnsi="Arial" w:cs="Arial"/>
          <w:i/>
          <w:sz w:val="20"/>
          <w:szCs w:val="20"/>
        </w:rPr>
        <w:t xml:space="preserve"> </w:t>
      </w:r>
      <w:r w:rsidR="00AD1C75" w:rsidRPr="004B05C8">
        <w:rPr>
          <w:rFonts w:ascii="Arial" w:hAnsi="Arial" w:cs="Arial"/>
          <w:i/>
          <w:sz w:val="20"/>
          <w:szCs w:val="20"/>
        </w:rPr>
        <w:t>aan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</w:t>
      </w:r>
      <w:r w:rsidR="00EB6461">
        <w:rPr>
          <w:rFonts w:ascii="Arial" w:hAnsi="Arial" w:cs="Arial"/>
          <w:i/>
          <w:sz w:val="20"/>
          <w:szCs w:val="20"/>
        </w:rPr>
        <w:t>districtssecretaris</w:t>
      </w:r>
      <w:r w:rsidR="005A26AA">
        <w:rPr>
          <w:rFonts w:ascii="Arial" w:hAnsi="Arial" w:cs="Arial"/>
          <w:i/>
          <w:sz w:val="20"/>
          <w:szCs w:val="20"/>
        </w:rPr>
        <w:t>.</w:t>
      </w:r>
      <w:r w:rsidR="00F241D9">
        <w:rPr>
          <w:rFonts w:ascii="Arial" w:hAnsi="Arial" w:cs="Arial"/>
          <w:i/>
          <w:sz w:val="20"/>
          <w:szCs w:val="20"/>
        </w:rPr>
        <w:t xml:space="preserve"> </w:t>
      </w:r>
    </w:p>
    <w:p w14:paraId="71CBF8C7" w14:textId="54E448C7" w:rsidR="00147E52" w:rsidRPr="00D91834" w:rsidRDefault="00147E52" w:rsidP="00991942">
      <w:pPr>
        <w:pStyle w:val="formbodylijn"/>
        <w:rPr>
          <w:lang w:val="nl-NL"/>
        </w:rPr>
      </w:pPr>
    </w:p>
    <w:p w14:paraId="3913CBB3" w14:textId="77777777" w:rsidR="00147E52" w:rsidRPr="00E020F7" w:rsidRDefault="00147E52" w:rsidP="00991942">
      <w:pPr>
        <w:rPr>
          <w:rFonts w:ascii="Arial" w:hAnsi="Arial" w:cs="Arial"/>
          <w:b/>
          <w:sz w:val="20"/>
          <w:szCs w:val="20"/>
        </w:rPr>
      </w:pPr>
    </w:p>
    <w:p w14:paraId="477A70F6" w14:textId="0CF70FDB" w:rsidR="00147E52" w:rsidRDefault="009D0CFD" w:rsidP="00C96244">
      <w:pPr>
        <w:tabs>
          <w:tab w:val="left" w:pos="426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6233AD">
        <w:rPr>
          <w:rFonts w:ascii="Arial" w:hAnsi="Arial" w:cs="Arial"/>
          <w:b/>
          <w:i/>
          <w:sz w:val="20"/>
          <w:szCs w:val="20"/>
        </w:rPr>
        <w:t>Voordracht van de kandidaat-</w:t>
      </w:r>
      <w:r w:rsidR="00FA4ED3">
        <w:rPr>
          <w:rFonts w:ascii="Arial" w:hAnsi="Arial" w:cs="Arial"/>
          <w:b/>
          <w:i/>
          <w:sz w:val="20"/>
          <w:szCs w:val="20"/>
        </w:rPr>
        <w:t>districts</w:t>
      </w:r>
      <w:r w:rsidR="006233AD">
        <w:rPr>
          <w:rFonts w:ascii="Arial" w:hAnsi="Arial" w:cs="Arial"/>
          <w:b/>
          <w:i/>
          <w:sz w:val="20"/>
          <w:szCs w:val="20"/>
        </w:rPr>
        <w:t>schepenen</w:t>
      </w:r>
      <w:r w:rsidR="00147E52">
        <w:rPr>
          <w:rFonts w:ascii="Arial" w:hAnsi="Arial" w:cs="Arial"/>
          <w:b/>
          <w:i/>
          <w:sz w:val="20"/>
          <w:szCs w:val="20"/>
        </w:rPr>
        <w:t>.</w:t>
      </w:r>
    </w:p>
    <w:p w14:paraId="71EC44BE" w14:textId="2F43304F" w:rsidR="005A26AA" w:rsidRDefault="005C5D07" w:rsidP="003B76E2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5A26AA">
        <w:rPr>
          <w:rFonts w:ascii="Arial" w:hAnsi="Arial" w:cs="Arial"/>
          <w:i/>
          <w:sz w:val="20"/>
          <w:szCs w:val="20"/>
        </w:rPr>
        <w:t>e rangorde waarin de kandidaten worden voorgedragen</w:t>
      </w:r>
      <w:r w:rsidR="003B0BF8">
        <w:rPr>
          <w:rFonts w:ascii="Arial" w:hAnsi="Arial" w:cs="Arial"/>
          <w:i/>
          <w:sz w:val="20"/>
          <w:szCs w:val="20"/>
        </w:rPr>
        <w:t>,</w:t>
      </w:r>
      <w:r w:rsidR="005A26AA">
        <w:rPr>
          <w:rFonts w:ascii="Arial" w:hAnsi="Arial" w:cs="Arial"/>
          <w:i/>
          <w:sz w:val="20"/>
          <w:szCs w:val="20"/>
        </w:rPr>
        <w:t xml:space="preserve"> is bepalend voor de rangorde van de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5A26AA">
        <w:rPr>
          <w:rFonts w:ascii="Arial" w:hAnsi="Arial" w:cs="Arial"/>
          <w:i/>
          <w:sz w:val="20"/>
          <w:szCs w:val="20"/>
        </w:rPr>
        <w:t xml:space="preserve">schepenen in het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5A26AA">
        <w:rPr>
          <w:rFonts w:ascii="Arial" w:hAnsi="Arial" w:cs="Arial"/>
          <w:i/>
          <w:sz w:val="20"/>
          <w:szCs w:val="20"/>
        </w:rPr>
        <w:t>college.</w:t>
      </w:r>
    </w:p>
    <w:p w14:paraId="50ED07E7" w14:textId="77777777" w:rsidR="00991942" w:rsidRDefault="00991942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</w:tblGrid>
      <w:tr w:rsidR="00105181" w:rsidRPr="00B33FD0" w14:paraId="47240BFC" w14:textId="77777777" w:rsidTr="003E1397">
        <w:trPr>
          <w:trHeight w:hRule="exact" w:val="288"/>
        </w:trPr>
        <w:tc>
          <w:tcPr>
            <w:tcW w:w="2920" w:type="dxa"/>
            <w:vAlign w:val="center"/>
          </w:tcPr>
          <w:p w14:paraId="3054FABE" w14:textId="7C69156F" w:rsidR="00105181" w:rsidRPr="00B33FD0" w:rsidRDefault="00105181" w:rsidP="001051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Eerste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4CECAEE5" w14:textId="77777777" w:rsidR="001A0443" w:rsidRPr="00B33FD0" w:rsidRDefault="001A044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EFE53B2" w14:textId="7D2806A4" w:rsidR="006233AD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D8418F">
        <w:rPr>
          <w:rFonts w:ascii="Arial" w:hAnsi="Arial" w:cs="Arial"/>
          <w:b/>
          <w:i/>
          <w:sz w:val="20"/>
          <w:szCs w:val="20"/>
        </w:rPr>
        <w:t xml:space="preserve"> als eerste </w:t>
      </w:r>
      <w:r w:rsidR="00FA4ED3">
        <w:rPr>
          <w:rFonts w:ascii="Arial" w:hAnsi="Arial" w:cs="Arial"/>
          <w:b/>
          <w:i/>
          <w:sz w:val="20"/>
          <w:szCs w:val="20"/>
        </w:rPr>
        <w:t>districts</w:t>
      </w:r>
      <w:r w:rsidR="00D8418F">
        <w:rPr>
          <w:rFonts w:ascii="Arial" w:hAnsi="Arial" w:cs="Arial"/>
          <w:b/>
          <w:i/>
          <w:sz w:val="20"/>
          <w:szCs w:val="20"/>
        </w:rPr>
        <w:t>schepen</w:t>
      </w:r>
      <w:r w:rsidR="006233AD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6DDD9898" w14:textId="77777777" w:rsidR="006233AD" w:rsidRPr="00567EE7" w:rsidRDefault="006233AD" w:rsidP="00567EE7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934039D" w14:textId="77777777" w:rsidR="006233AD" w:rsidRPr="00B33FD0" w:rsidRDefault="006233AD" w:rsidP="00567EE7">
      <w:pPr>
        <w:tabs>
          <w:tab w:val="right" w:leader="dot" w:pos="9000"/>
        </w:tabs>
        <w:spacing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0B7B9CBE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2038DE6C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0B98DF5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987B6BD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67A361E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97B055A" w14:textId="310E23CE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="003B0BF8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F89091C" w14:textId="77777777" w:rsidR="006A20C8" w:rsidRPr="00E020F7" w:rsidRDefault="006A20C8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772F78F2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733FCCD4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1A1D706" w14:textId="77777777" w:rsidR="006A20C8" w:rsidRPr="00B33FD0" w:rsidRDefault="006A20C8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8C304AD" w14:textId="0393C9BA" w:rsidR="006233AD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1C9758A9" w14:textId="604B132F" w:rsidR="006233AD" w:rsidRPr="00B33FD0" w:rsidRDefault="006233AD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5310FE0" w14:textId="77777777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</w:p>
    <w:p w14:paraId="763B0553" w14:textId="1976DEA8" w:rsidR="006233AD" w:rsidRPr="00B33FD0" w:rsidRDefault="006233AD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1483238" w14:textId="77777777" w:rsidR="006233AD" w:rsidRPr="00B33FD0" w:rsidRDefault="006233AD" w:rsidP="00991942">
      <w:pPr>
        <w:outlineLvl w:val="0"/>
        <w:rPr>
          <w:rFonts w:ascii="Arial" w:hAnsi="Arial" w:cs="Arial"/>
          <w:sz w:val="20"/>
          <w:szCs w:val="20"/>
        </w:rPr>
      </w:pPr>
    </w:p>
    <w:p w14:paraId="59BB6BEE" w14:textId="77777777" w:rsidR="006233AD" w:rsidRPr="00B33FD0" w:rsidRDefault="006233AD" w:rsidP="00991942">
      <w:pPr>
        <w:outlineLvl w:val="0"/>
        <w:rPr>
          <w:rFonts w:ascii="Arial" w:hAnsi="Arial" w:cs="Arial"/>
          <w:sz w:val="20"/>
          <w:szCs w:val="20"/>
        </w:rPr>
      </w:pPr>
    </w:p>
    <w:p w14:paraId="06285E49" w14:textId="3B2BE3E4" w:rsidR="006233AD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55B5BB4F" w14:textId="64D5B5EA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B731E2">
        <w:rPr>
          <w:rFonts w:ascii="Arial" w:hAnsi="Arial" w:cs="Arial"/>
          <w:i/>
          <w:sz w:val="20"/>
          <w:szCs w:val="20"/>
        </w:rPr>
        <w:t>gaat</w:t>
      </w:r>
      <w:r w:rsidR="00B731E2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B33FD0" w:rsidRPr="00B33FD0">
        <w:rPr>
          <w:rFonts w:ascii="Arial" w:hAnsi="Arial" w:cs="Arial"/>
          <w:i/>
          <w:sz w:val="20"/>
          <w:szCs w:val="20"/>
        </w:rPr>
        <w:t>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37DFA6A8" w14:textId="1A5AE05B" w:rsidR="006233AD" w:rsidRDefault="006233AD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1832AF">
        <w:rPr>
          <w:rFonts w:ascii="Arial" w:hAnsi="Arial" w:cs="Arial"/>
          <w:i/>
          <w:sz w:val="20"/>
          <w:szCs w:val="20"/>
        </w:rPr>
        <w:t>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B33FD0" w:rsidRPr="00B33FD0">
        <w:rPr>
          <w:rFonts w:ascii="Arial" w:hAnsi="Arial" w:cs="Arial"/>
          <w:i/>
          <w:sz w:val="20"/>
          <w:szCs w:val="20"/>
        </w:rPr>
        <w:t>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1A095685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348FDD6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523EEC8F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5306007E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84DB3BF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7F57549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2EA155A0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E5EA85F" w14:textId="2B5DB064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106E4F22" w14:textId="77777777" w:rsidR="006A20C8" w:rsidRPr="00E020F7" w:rsidRDefault="006A20C8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72DE8053" w14:textId="77777777" w:rsidR="006233AD" w:rsidRPr="00B33FD0" w:rsidRDefault="006233AD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5CEDDA19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BD4EB4B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253598A" w14:textId="1DD2784C" w:rsidR="006233AD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einddatum </w:t>
      </w:r>
      <w:r w:rsidR="00112D9D">
        <w:rPr>
          <w:rFonts w:ascii="Arial" w:hAnsi="Arial" w:cs="Arial"/>
          <w:b/>
          <w:i/>
          <w:sz w:val="20"/>
          <w:szCs w:val="20"/>
        </w:rPr>
        <w:t>van het mandaat van</w:t>
      </w:r>
      <w:r w:rsidR="006233AD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729ECCEF" w14:textId="5E99480E" w:rsidR="006233AD" w:rsidRPr="00B33FD0" w:rsidRDefault="006233AD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 xml:space="preserve">U vult de einddatum van het mandaat alleen in als op het ogenblik dat deze akte van voordracht wordt ingediend, wordt beslist dat het mandaat van </w:t>
      </w:r>
      <w:r w:rsidR="001D420A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>opvolger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D0CFD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128E9CE" w14:textId="77777777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</w:p>
    <w:p w14:paraId="299E5CC7" w14:textId="5BA744D0" w:rsidR="006233AD" w:rsidRPr="00B33FD0" w:rsidRDefault="006233AD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B5A0912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81ADC06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977758D" w14:textId="396E24D1" w:rsidR="006233AD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46E54B82" w14:textId="0A62774B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B33FD0" w:rsidRPr="00B33FD0">
        <w:rPr>
          <w:rFonts w:ascii="Arial" w:hAnsi="Arial" w:cs="Arial"/>
          <w:i/>
          <w:sz w:val="20"/>
          <w:szCs w:val="20"/>
        </w:rPr>
        <w:t>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658E9749" w14:textId="20D09EF6" w:rsidR="006233AD" w:rsidRPr="00B33FD0" w:rsidRDefault="006233AD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1832AF">
        <w:rPr>
          <w:rFonts w:ascii="Arial" w:hAnsi="Arial" w:cs="Arial"/>
          <w:i/>
          <w:sz w:val="20"/>
          <w:szCs w:val="20"/>
        </w:rPr>
        <w:t>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B33FD0" w:rsidRPr="00B33FD0">
        <w:rPr>
          <w:rFonts w:ascii="Arial" w:hAnsi="Arial" w:cs="Arial"/>
          <w:i/>
          <w:sz w:val="20"/>
          <w:szCs w:val="20"/>
        </w:rPr>
        <w:t>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2A4EBC4A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99A2486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1977E0A7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26F23472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4D2C1B9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45E948D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B759D7F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A27D46C" w14:textId="7E6F0A05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50D116C" w14:textId="77777777" w:rsidR="006233AD" w:rsidRPr="00B33FD0" w:rsidRDefault="006233AD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01621C14" w14:textId="77777777" w:rsidR="006233AD" w:rsidRPr="00B33FD0" w:rsidRDefault="006233AD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2BDBD574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B9880BC" w14:textId="518736B3" w:rsidR="008B232E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einddatum </w:t>
      </w:r>
      <w:r w:rsidR="00112D9D">
        <w:rPr>
          <w:rFonts w:ascii="Arial" w:hAnsi="Arial" w:cs="Arial"/>
          <w:b/>
          <w:i/>
          <w:sz w:val="20"/>
          <w:szCs w:val="20"/>
        </w:rPr>
        <w:t>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48F771E" w14:textId="7B0D44FE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007DA9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D0CFD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ED96851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5583C646" w14:textId="6E3CA3A2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B5A61AB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1561A8BA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3AE83ACC" w14:textId="32E16E24" w:rsidR="00E177C2" w:rsidRDefault="00DF696B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6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7A2477E0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</w:tblGrid>
      <w:tr w:rsidR="009E1941" w:rsidRPr="00B33FD0" w14:paraId="007D569A" w14:textId="77777777" w:rsidTr="00FA4ED3">
        <w:trPr>
          <w:trHeight w:hRule="exact" w:val="345"/>
        </w:trPr>
        <w:tc>
          <w:tcPr>
            <w:tcW w:w="3487" w:type="dxa"/>
            <w:vAlign w:val="center"/>
          </w:tcPr>
          <w:p w14:paraId="6417CF6C" w14:textId="2FAF6851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Tweed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="00FA4ED3">
              <w:rPr>
                <w:rFonts w:ascii="Arial" w:hAnsi="Arial" w:cs="Arial"/>
                <w:b/>
                <w:i/>
                <w:sz w:val="20"/>
                <w:szCs w:val="20"/>
              </w:rPr>
              <w:t>districts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>schepen</w:t>
            </w:r>
          </w:p>
        </w:tc>
      </w:tr>
    </w:tbl>
    <w:p w14:paraId="637008CA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C0E2C16" w14:textId="0D4B2DA7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4D3846">
        <w:rPr>
          <w:rFonts w:ascii="Arial" w:hAnsi="Arial" w:cs="Arial"/>
          <w:b/>
          <w:i/>
          <w:sz w:val="20"/>
          <w:szCs w:val="20"/>
        </w:rPr>
        <w:t xml:space="preserve"> als tweede </w:t>
      </w:r>
      <w:r w:rsidR="00FA4ED3">
        <w:rPr>
          <w:rFonts w:ascii="Arial" w:hAnsi="Arial" w:cs="Arial"/>
          <w:b/>
          <w:i/>
          <w:sz w:val="20"/>
          <w:szCs w:val="20"/>
        </w:rPr>
        <w:t>districts</w:t>
      </w:r>
      <w:r w:rsidR="004D3846">
        <w:rPr>
          <w:rFonts w:ascii="Arial" w:hAnsi="Arial" w:cs="Arial"/>
          <w:b/>
          <w:i/>
          <w:sz w:val="20"/>
          <w:szCs w:val="20"/>
        </w:rPr>
        <w:t>schepen</w:t>
      </w:r>
      <w:r w:rsidR="00B33FD0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26BE3337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69BF9C0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6D254B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E09FBC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00DCE3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CAC559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A5B69C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FF4CEEE" w14:textId="7308A36D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DB354AE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43C4775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63234688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5B55A7E5" w14:textId="77777777" w:rsidR="00940C19" w:rsidRPr="00B33FD0" w:rsidRDefault="00940C19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0016E9E4" w14:textId="18231997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0A17804F" w14:textId="3BC37886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="009D0CFD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2A21E2F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606CBD25" w14:textId="6C4AF11B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6A1146D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C99673A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1419D671" w14:textId="54F374C2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9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3E4473A2" w14:textId="61B4071E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>schepen.</w:t>
      </w:r>
    </w:p>
    <w:p w14:paraId="6314EBBC" w14:textId="5D4C8CD9" w:rsid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FA4ED3">
        <w:rPr>
          <w:rFonts w:ascii="Arial" w:hAnsi="Arial" w:cs="Arial"/>
          <w:i/>
          <w:sz w:val="20"/>
          <w:szCs w:val="20"/>
        </w:rPr>
        <w:t>di</w:t>
      </w:r>
      <w:r w:rsidR="003E1397">
        <w:rPr>
          <w:rFonts w:ascii="Arial" w:hAnsi="Arial" w:cs="Arial"/>
          <w:i/>
          <w:sz w:val="20"/>
          <w:szCs w:val="20"/>
        </w:rPr>
        <w:t>s</w:t>
      </w:r>
      <w:r w:rsidR="00FA4ED3">
        <w:rPr>
          <w:rFonts w:ascii="Arial" w:hAnsi="Arial" w:cs="Arial"/>
          <w:i/>
          <w:sz w:val="20"/>
          <w:szCs w:val="20"/>
        </w:rPr>
        <w:t>tricts</w:t>
      </w:r>
      <w:r w:rsidR="001832AF">
        <w:rPr>
          <w:rFonts w:ascii="Arial" w:hAnsi="Arial" w:cs="Arial"/>
          <w:i/>
          <w:sz w:val="20"/>
          <w:szCs w:val="20"/>
        </w:rPr>
        <w:t>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 xml:space="preserve">schepen.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34A47BFD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53579F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F93F50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A2B1B2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2BC8CD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67300D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4F547C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0CF4BD4" w14:textId="5CC43905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B9CAFDA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3512FBA4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344C7F75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5C28886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2FC7D25" w14:textId="1AD32CA4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D0CFD">
        <w:rPr>
          <w:rFonts w:ascii="Arial" w:hAnsi="Arial" w:cs="Arial"/>
          <w:b/>
          <w:i/>
          <w:sz w:val="20"/>
          <w:szCs w:val="20"/>
        </w:rPr>
        <w:t>0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6B59CB6E" w14:textId="3264543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9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EDE36BD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5DE6F38F" w14:textId="03C5B3B3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01A9B61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7C79755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F05491B" w14:textId="4DFF8424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D0CFD">
        <w:rPr>
          <w:rFonts w:ascii="Arial" w:hAnsi="Arial" w:cs="Arial"/>
          <w:b/>
          <w:i/>
          <w:sz w:val="20"/>
          <w:szCs w:val="20"/>
        </w:rPr>
        <w:t>1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68D285FA" w14:textId="09D3C6E0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>schepen.</w:t>
      </w:r>
    </w:p>
    <w:p w14:paraId="6F6AACD2" w14:textId="25884FD9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1832AF">
        <w:rPr>
          <w:rFonts w:ascii="Arial" w:hAnsi="Arial" w:cs="Arial"/>
          <w:i/>
          <w:sz w:val="20"/>
          <w:szCs w:val="20"/>
        </w:rPr>
        <w:t>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 xml:space="preserve">schepen).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6A74EECB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2F9E15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746F9F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8F10C8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27AFBB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317D02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3987FB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C6887BE" w14:textId="796C0C93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12C62F5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7EDD3029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068D88F6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ECC06C7" w14:textId="77777777" w:rsidR="004D3846" w:rsidRDefault="004D3846" w:rsidP="00991942">
      <w:pPr>
        <w:outlineLvl w:val="0"/>
        <w:rPr>
          <w:rFonts w:ascii="Arial" w:hAnsi="Arial" w:cs="Arial"/>
          <w:sz w:val="20"/>
          <w:szCs w:val="20"/>
        </w:rPr>
      </w:pPr>
    </w:p>
    <w:p w14:paraId="742CF015" w14:textId="5E7D41D4" w:rsidR="008B232E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B035621" w14:textId="06533950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A0C1D9C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4DD8B99F" w14:textId="5FE53D64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E55DB56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ECC2C2A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49C70A65" w14:textId="0A6A2A8B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6FECA9A1" w14:textId="20D21DAE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</w:tblGrid>
      <w:tr w:rsidR="009E1941" w:rsidRPr="00B33FD0" w14:paraId="297E3A1F" w14:textId="77777777" w:rsidTr="00FA4ED3">
        <w:trPr>
          <w:trHeight w:hRule="exact" w:val="288"/>
        </w:trPr>
        <w:tc>
          <w:tcPr>
            <w:tcW w:w="3041" w:type="dxa"/>
            <w:vAlign w:val="center"/>
          </w:tcPr>
          <w:p w14:paraId="65347BCC" w14:textId="71FD0052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Derd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="00FA4ED3">
              <w:rPr>
                <w:rFonts w:ascii="Arial" w:hAnsi="Arial" w:cs="Arial"/>
                <w:b/>
                <w:i/>
                <w:sz w:val="20"/>
                <w:szCs w:val="20"/>
              </w:rPr>
              <w:t>districts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>schepen</w:t>
            </w:r>
          </w:p>
        </w:tc>
      </w:tr>
    </w:tbl>
    <w:p w14:paraId="6A887826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10762F30" w14:textId="56E0AEF2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3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4D3846" w:rsidRPr="004D3846">
        <w:rPr>
          <w:rFonts w:ascii="Arial" w:hAnsi="Arial" w:cs="Arial"/>
          <w:b/>
          <w:i/>
          <w:sz w:val="20"/>
          <w:szCs w:val="20"/>
        </w:rPr>
        <w:t xml:space="preserve"> </w:t>
      </w:r>
      <w:r w:rsidR="004D3846">
        <w:rPr>
          <w:rFonts w:ascii="Arial" w:hAnsi="Arial" w:cs="Arial"/>
          <w:b/>
          <w:i/>
          <w:sz w:val="20"/>
          <w:szCs w:val="20"/>
        </w:rPr>
        <w:t xml:space="preserve">als derde </w:t>
      </w:r>
      <w:r w:rsidR="00FA4ED3">
        <w:rPr>
          <w:rFonts w:ascii="Arial" w:hAnsi="Arial" w:cs="Arial"/>
          <w:b/>
          <w:i/>
          <w:sz w:val="20"/>
          <w:szCs w:val="20"/>
        </w:rPr>
        <w:t>districts</w:t>
      </w:r>
      <w:r w:rsidR="004D3846">
        <w:rPr>
          <w:rFonts w:ascii="Arial" w:hAnsi="Arial" w:cs="Arial"/>
          <w:b/>
          <w:i/>
          <w:sz w:val="20"/>
          <w:szCs w:val="20"/>
        </w:rPr>
        <w:t>schepen</w:t>
      </w:r>
      <w:r w:rsidR="00B33FD0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20FCEEB3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225E0D97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D3C150D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5005A3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992605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F872B2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F8F0B1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DA9A40E" w14:textId="01FE8ED0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7007B574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72C9137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26FC5422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9347418" w14:textId="77777777" w:rsidR="009838FD" w:rsidRDefault="009838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</w:p>
    <w:p w14:paraId="2C568B18" w14:textId="04A44FF0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4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0F22F169" w14:textId="2E9B4B62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1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4A940CE1" w14:textId="77777777" w:rsidR="00B33FD0" w:rsidRPr="00567EE7" w:rsidRDefault="00B33FD0" w:rsidP="00567EE7">
      <w:pPr>
        <w:outlineLvl w:val="0"/>
        <w:rPr>
          <w:rFonts w:ascii="Arial" w:hAnsi="Arial" w:cs="Arial"/>
          <w:sz w:val="16"/>
          <w:szCs w:val="16"/>
        </w:rPr>
      </w:pPr>
    </w:p>
    <w:p w14:paraId="2CBEF55F" w14:textId="23E8500D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4D80AFD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5F2A5EB4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7801493" w14:textId="16A7B3FD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5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07A24EE8" w14:textId="2BE46290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>schepen.</w:t>
      </w:r>
    </w:p>
    <w:p w14:paraId="78B9C55D" w14:textId="3FF5FB7C" w:rsid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1832AF">
        <w:rPr>
          <w:rFonts w:ascii="Arial" w:hAnsi="Arial" w:cs="Arial"/>
          <w:i/>
          <w:sz w:val="20"/>
          <w:szCs w:val="20"/>
        </w:rPr>
        <w:t>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 xml:space="preserve">schepen.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09D56BA3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5B8F0097" w14:textId="77777777" w:rsidR="00B33FD0" w:rsidRPr="00B33FD0" w:rsidRDefault="00B33FD0" w:rsidP="00567EE7">
      <w:pPr>
        <w:tabs>
          <w:tab w:val="right" w:leader="dot" w:pos="9000"/>
        </w:tabs>
        <w:spacing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816796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13CF28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A31447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F1D5DA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49DCAB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477D262" w14:textId="5ABD8DB3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3CEE101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29AB051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36ADBCF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557F5982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1199AABE" w14:textId="3AB0AC07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6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4F37FEAF" w14:textId="26C46E73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2325A3D" w14:textId="77777777" w:rsidR="00B33FD0" w:rsidRPr="00567EE7" w:rsidRDefault="00B33FD0" w:rsidP="00567EE7">
      <w:pPr>
        <w:outlineLvl w:val="0"/>
        <w:rPr>
          <w:rFonts w:ascii="Arial" w:hAnsi="Arial" w:cs="Arial"/>
          <w:sz w:val="16"/>
          <w:szCs w:val="16"/>
        </w:rPr>
      </w:pPr>
    </w:p>
    <w:p w14:paraId="50BCA7C2" w14:textId="52B8ACC0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07C8FE5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5A93CE6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892355E" w14:textId="58CDE673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D0CFD">
        <w:rPr>
          <w:rFonts w:ascii="Arial" w:hAnsi="Arial" w:cs="Arial"/>
          <w:b/>
          <w:i/>
          <w:sz w:val="20"/>
          <w:szCs w:val="20"/>
        </w:rPr>
        <w:t>7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1C16540E" w14:textId="5DD2D251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>schepen.</w:t>
      </w:r>
    </w:p>
    <w:p w14:paraId="1FA36F22" w14:textId="2A0CC20D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="001832AF">
        <w:rPr>
          <w:rFonts w:ascii="Arial" w:hAnsi="Arial" w:cs="Arial"/>
          <w:i/>
          <w:sz w:val="20"/>
          <w:szCs w:val="20"/>
        </w:rPr>
        <w:t>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FA4ED3">
        <w:rPr>
          <w:rFonts w:ascii="Arial" w:hAnsi="Arial" w:cs="Arial"/>
          <w:i/>
          <w:sz w:val="20"/>
          <w:szCs w:val="20"/>
        </w:rPr>
        <w:t>districts</w:t>
      </w:r>
      <w:r w:rsidRPr="00B33FD0">
        <w:rPr>
          <w:rFonts w:ascii="Arial" w:hAnsi="Arial" w:cs="Arial"/>
          <w:i/>
          <w:sz w:val="20"/>
          <w:szCs w:val="20"/>
        </w:rPr>
        <w:t xml:space="preserve">schepen).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5BEB4138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6B31E153" w14:textId="77777777" w:rsidR="00B33FD0" w:rsidRPr="00B33FD0" w:rsidRDefault="00B33FD0" w:rsidP="00567EE7">
      <w:pPr>
        <w:tabs>
          <w:tab w:val="right" w:leader="dot" w:pos="9000"/>
        </w:tabs>
        <w:spacing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39E212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46A42D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B91EC3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820053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F743BB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9247CB4" w14:textId="467D46B6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7D0E453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3D4234F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5C5B81C3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3D8DFD8B" w14:textId="6E0EBE37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D0CFD">
        <w:rPr>
          <w:rFonts w:ascii="Arial" w:hAnsi="Arial" w:cs="Arial"/>
          <w:b/>
          <w:i/>
          <w:sz w:val="20"/>
          <w:szCs w:val="20"/>
        </w:rPr>
        <w:t>8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0B447FF6" w14:textId="46A42829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DEDB843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03C2CF84" w14:textId="75487115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39FA104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DF0FAC7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6DF7F9B" w14:textId="4259F58A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>8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672F2131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</w:tblGrid>
      <w:tr w:rsidR="009E1941" w:rsidRPr="00B33FD0" w14:paraId="6260B5BE" w14:textId="77777777" w:rsidTr="003E1397">
        <w:trPr>
          <w:trHeight w:hRule="exact" w:val="367"/>
        </w:trPr>
        <w:tc>
          <w:tcPr>
            <w:tcW w:w="2751" w:type="dxa"/>
            <w:vAlign w:val="center"/>
          </w:tcPr>
          <w:p w14:paraId="1619445F" w14:textId="315A6D71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Vierd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>schepen</w:t>
            </w:r>
          </w:p>
        </w:tc>
      </w:tr>
    </w:tbl>
    <w:p w14:paraId="332933EF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4EBA1F9B" w14:textId="102D8694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4D3846" w:rsidRPr="004D3846">
        <w:rPr>
          <w:rFonts w:ascii="Arial" w:hAnsi="Arial" w:cs="Arial"/>
          <w:b/>
          <w:i/>
          <w:sz w:val="20"/>
          <w:szCs w:val="20"/>
        </w:rPr>
        <w:t xml:space="preserve"> </w:t>
      </w:r>
      <w:r w:rsidR="004D3846">
        <w:rPr>
          <w:rFonts w:ascii="Arial" w:hAnsi="Arial" w:cs="Arial"/>
          <w:b/>
          <w:i/>
          <w:sz w:val="20"/>
          <w:szCs w:val="20"/>
        </w:rPr>
        <w:t xml:space="preserve">als vierde </w:t>
      </w:r>
      <w:r w:rsidR="003E1397">
        <w:rPr>
          <w:rFonts w:ascii="Arial" w:hAnsi="Arial" w:cs="Arial"/>
          <w:b/>
          <w:i/>
          <w:sz w:val="20"/>
          <w:szCs w:val="20"/>
        </w:rPr>
        <w:t>districts</w:t>
      </w:r>
      <w:r w:rsidR="004D3846">
        <w:rPr>
          <w:rFonts w:ascii="Arial" w:hAnsi="Arial" w:cs="Arial"/>
          <w:b/>
          <w:i/>
          <w:sz w:val="20"/>
          <w:szCs w:val="20"/>
        </w:rPr>
        <w:t>schepen</w:t>
      </w:r>
      <w:r w:rsidR="00B33FD0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555B5799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2C3C5DB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2E3830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D27809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F7BCAF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B251CA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29C7EBE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5B11B0F" w14:textId="3B408926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668061D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7FBF3D2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669A1154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F97AFA3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939DE2D" w14:textId="3D908E45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0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7C0D35A4" w14:textId="6DAEB0E0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19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1CFD7DB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3D98A907" w14:textId="36AA9D8E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4993B6D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5897BD2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65FFC1C" w14:textId="61C469F9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1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4B578953" w14:textId="3FB56178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83C161B" w14:textId="57E367C0" w:rsid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34290BA9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5B123F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7BE99B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61B140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7DB8277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B29051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FB538D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652891E" w14:textId="4A101E38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176304CA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4CBB7866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4F06B1AD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EDB24C5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81E7B1F" w14:textId="4722652D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2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54664122" w14:textId="0D904285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1DD8C44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5B5B0184" w14:textId="2FA3B4C1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D5605AF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824F784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D388734" w14:textId="7254B39E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3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CA7A04C" w14:textId="1AAC1FA8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05BD4540" w14:textId="3BB14955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 xml:space="preserve">Als er een tweede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49166039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A76387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461B55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377227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C72619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B15907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55476E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4617893" w14:textId="1B57088A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A5B42EC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0A230EF6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7E01A1D2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1FA9E6CF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54084DDE" w14:textId="367BA34B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4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5DA0201A" w14:textId="4034477E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2FC7935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0AC2D873" w14:textId="06F2D219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FF6605B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59DB862F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DD3F4F4" w14:textId="24C1B3C5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47692F99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953DD45" w14:textId="77777777" w:rsidR="0068282F" w:rsidRPr="00567EE7" w:rsidRDefault="0068282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</w:tblGrid>
      <w:tr w:rsidR="009E1941" w:rsidRPr="00B33FD0" w14:paraId="21F47F85" w14:textId="77777777" w:rsidTr="003E1397">
        <w:trPr>
          <w:trHeight w:hRule="exact" w:val="358"/>
        </w:trPr>
        <w:tc>
          <w:tcPr>
            <w:tcW w:w="2860" w:type="dxa"/>
            <w:vAlign w:val="center"/>
          </w:tcPr>
          <w:p w14:paraId="115C6DFF" w14:textId="502C69AA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Vijfd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3BCCC76A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3A0B0CE4" w14:textId="361A6030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5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4D3846" w:rsidRPr="004D3846">
        <w:rPr>
          <w:rFonts w:ascii="Arial" w:hAnsi="Arial" w:cs="Arial"/>
          <w:b/>
          <w:i/>
          <w:sz w:val="20"/>
          <w:szCs w:val="20"/>
        </w:rPr>
        <w:t xml:space="preserve"> </w:t>
      </w:r>
      <w:r w:rsidR="004D3846">
        <w:rPr>
          <w:rFonts w:ascii="Arial" w:hAnsi="Arial" w:cs="Arial"/>
          <w:b/>
          <w:i/>
          <w:sz w:val="20"/>
          <w:szCs w:val="20"/>
        </w:rPr>
        <w:t xml:space="preserve">als vijfde 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B33FD0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54FA696F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25ABA2A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48C175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D685EA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804757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E1B9B5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24243B0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CF8E870" w14:textId="3C6F4031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13F9DE51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73D283C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6E16EFB0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00F63757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00B5B696" w14:textId="2CE8E030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6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562A51E3" w14:textId="7CED679A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0945C0D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469C1D23" w14:textId="4AEBF246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E16AD51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7703E1F3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6B002C46" w14:textId="3AAC7ACD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</w:t>
      </w:r>
      <w:r w:rsidR="009D0CFD">
        <w:rPr>
          <w:rFonts w:ascii="Arial" w:hAnsi="Arial" w:cs="Arial"/>
          <w:b/>
          <w:i/>
          <w:sz w:val="20"/>
          <w:szCs w:val="20"/>
        </w:rPr>
        <w:t>7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00AF6328" w14:textId="63F553B2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637BB465" w14:textId="5E44D406" w:rsidR="00C63EF9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1BC46FBF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9FFA44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F4E83A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21E40B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DA48CA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CB4F86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5A9519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BAB0795" w14:textId="1186D46E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B4ECC26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8FAB2A9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34A4C39A" w14:textId="77777777" w:rsid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FF0CC5A" w14:textId="77777777" w:rsidR="009838FD" w:rsidRPr="00B33FD0" w:rsidRDefault="009838F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3DC77A1" w14:textId="05EFEE0E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D0CFD">
        <w:rPr>
          <w:rFonts w:ascii="Arial" w:hAnsi="Arial" w:cs="Arial"/>
          <w:b/>
          <w:i/>
          <w:sz w:val="20"/>
          <w:szCs w:val="20"/>
        </w:rPr>
        <w:t>8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7BE63AA5" w14:textId="608C51EC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A64C001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1626CE24" w14:textId="626CA05A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BF0481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01CC95D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B65E254" w14:textId="022FA57A" w:rsidR="00B33FD0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29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1EA89FC9" w14:textId="4EF0979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606B1BE" w14:textId="7E999E8E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09DDAA0E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7D1A15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0287B8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C179E7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128275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C78CBE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13249D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14766B1" w14:textId="6664BAF9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B3B66DF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0E6594B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7FFC7BD1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1426FE82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36FE8530" w14:textId="78EBEB85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0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5D48529C" w14:textId="0DB741FC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lastRenderedPageBreak/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D0CFD">
        <w:rPr>
          <w:rFonts w:ascii="Arial" w:hAnsi="Arial" w:cs="Arial"/>
          <w:i/>
          <w:sz w:val="20"/>
          <w:szCs w:val="20"/>
        </w:rPr>
        <w:t>29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A961226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2A430FBA" w14:textId="6E6BC35B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BF16D4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62DBAF0F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124BE742" w14:textId="0B4D6070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29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>0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04F38527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</w:tblGrid>
      <w:tr w:rsidR="009E1941" w:rsidRPr="00B33FD0" w14:paraId="1AC88205" w14:textId="77777777" w:rsidTr="003E1397">
        <w:trPr>
          <w:trHeight w:hRule="exact" w:val="356"/>
        </w:trPr>
        <w:tc>
          <w:tcPr>
            <w:tcW w:w="2751" w:type="dxa"/>
            <w:vAlign w:val="center"/>
          </w:tcPr>
          <w:p w14:paraId="0D47E929" w14:textId="61FC62B0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Zesde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1930AF2B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7BBCC4AE" w14:textId="32796468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1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4D3846">
        <w:rPr>
          <w:rFonts w:ascii="Arial" w:hAnsi="Arial" w:cs="Arial"/>
          <w:b/>
          <w:i/>
          <w:sz w:val="20"/>
          <w:szCs w:val="20"/>
        </w:rPr>
        <w:t xml:space="preserve"> als zesde 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B33FD0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13D25308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06C80B4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365BDE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132D3E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5F748D7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AB21B5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DD0FF5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5E0F2A3" w14:textId="5A92D7D5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1C95A57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349B90A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4F09105D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9C59462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1BDA29DA" w14:textId="760DBAB3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2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1B845728" w14:textId="07C06BD4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3F104D88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6F7B367E" w14:textId="24168A48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4E662AD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75647E0E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B44DEEA" w14:textId="7BF54ECC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0C288C5B" w14:textId="29FBB7CD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0A9D2E44" w14:textId="4584DCAF" w:rsidR="00C63EF9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 xml:space="preserve">De voorgedragen kandidaat-opvolger moet ononderbroken blijven voldoen </w:t>
      </w:r>
      <w:r w:rsidR="00424E56">
        <w:rPr>
          <w:rFonts w:ascii="Arial" w:hAnsi="Arial" w:cs="Arial"/>
          <w:i/>
          <w:sz w:val="20"/>
          <w:szCs w:val="20"/>
        </w:rPr>
        <w:t>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4B04AAD0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D19CBAD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1A764B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DCFBB8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559742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3CA7EE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A72F8E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7C363FF" w14:textId="15130E6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DE022AD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A9F160C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>handtekening van kandidaat-opvolger 1: ………………………………..</w:t>
      </w:r>
    </w:p>
    <w:p w14:paraId="341DA3FA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0286A96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98DE23E" w14:textId="0CDCDD73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4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332D5824" w14:textId="102849A4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3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D9B1AF7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72667747" w14:textId="74A10A05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FFAE13E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69FEA81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FF42EAE" w14:textId="749DC947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5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45AF9E8E" w14:textId="3982BC09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D628327" w14:textId="7C7C387C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474E59A4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3D1C6C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1C30D0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2D82F8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AA4CB7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F1DE09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83E6E6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E1D5170" w14:textId="448FEFB9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5C9F320" w14:textId="77777777" w:rsidR="00B33FD0" w:rsidRPr="00B33FD0" w:rsidRDefault="00B33FD0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0F8110BC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656BA44E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6D8B4463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12CB7411" w14:textId="643FAB8A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6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2306B72" w14:textId="79A4CBFC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696C1E4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50991AA0" w14:textId="5B9D3214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C9F3AF4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3A5596A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DB5839E" w14:textId="2408D15E" w:rsidR="00851603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>6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2787231C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</w:tblGrid>
      <w:tr w:rsidR="009E1941" w:rsidRPr="00B33FD0" w14:paraId="60A236A9" w14:textId="77777777" w:rsidTr="003E1397">
        <w:trPr>
          <w:trHeight w:hRule="exact" w:val="323"/>
        </w:trPr>
        <w:tc>
          <w:tcPr>
            <w:tcW w:w="3029" w:type="dxa"/>
            <w:vAlign w:val="center"/>
          </w:tcPr>
          <w:p w14:paraId="065AB36E" w14:textId="73A5984F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Zevend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4A17D7F9" w14:textId="77777777" w:rsidR="00851603" w:rsidRPr="00B33FD0" w:rsidRDefault="0085160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0FC5387D" w14:textId="0154CAA2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7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237BA7" w:rsidRPr="00237BA7">
        <w:rPr>
          <w:rFonts w:ascii="Arial" w:hAnsi="Arial" w:cs="Arial"/>
          <w:b/>
          <w:i/>
          <w:sz w:val="20"/>
          <w:szCs w:val="20"/>
        </w:rPr>
        <w:t xml:space="preserve"> </w:t>
      </w:r>
      <w:r w:rsidR="00237BA7">
        <w:rPr>
          <w:rFonts w:ascii="Arial" w:hAnsi="Arial" w:cs="Arial"/>
          <w:b/>
          <w:i/>
          <w:sz w:val="20"/>
          <w:szCs w:val="20"/>
        </w:rPr>
        <w:t xml:space="preserve">als zevende 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851603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1C14BC6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28C563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CD56369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15399A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F3A3B5C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804324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408CECA" w14:textId="25058320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0F1F9CB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E08B57D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5F2766F5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05A5AA3C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F80827C" w14:textId="2CEE6745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9D0CFD">
        <w:rPr>
          <w:rFonts w:ascii="Arial" w:hAnsi="Arial" w:cs="Arial"/>
          <w:b/>
          <w:i/>
          <w:sz w:val="20"/>
          <w:szCs w:val="20"/>
        </w:rPr>
        <w:t>8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401A9BD9" w14:textId="50FC814E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57D9B4A3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55F3C521" w14:textId="152DEB2C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3DE5CC2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049922D2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01D98971" w14:textId="01F97E5F" w:rsidR="00851603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39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117A5B8B" w14:textId="70FAAE1E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1E168C69" w14:textId="1E5B6890" w:rsidR="00C63EF9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6215695D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A78111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B34864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9114E3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7F2020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A437D0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A21981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5D49CEC" w14:textId="33C71D0D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894D928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315BC20D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830437E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E99F949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3FD4E6B" w14:textId="5B71A307" w:rsidR="00851603" w:rsidRPr="00B33FD0" w:rsidRDefault="00851603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0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37B6441A" w14:textId="31883D4E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39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65F5C21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735E5126" w14:textId="23F55128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45C25FB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E29B55F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11FD748" w14:textId="52A4AA2F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1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D92897F" w14:textId="60AD20BD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39B1AAA6" w14:textId="3141989C" w:rsidR="00851603" w:rsidRPr="00B33FD0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6FEC7B9E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E4F4A0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2D771C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E343EC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559123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51C8B1D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311CE2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D1E4FF6" w14:textId="3C885D62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EEE6722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AF76A3B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70B31BF8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244DE53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4711D8EA" w14:textId="1221A68B" w:rsidR="008B232E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2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2BB5CC8" w14:textId="2FFED154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8E31AFB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7B8EDD1B" w14:textId="12DEB33A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2C5516A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56D12C0B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3E29CD2" w14:textId="50240541" w:rsidR="00851603" w:rsidRDefault="00515BC8" w:rsidP="0099194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2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27A6D9A4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</w:tblGrid>
      <w:tr w:rsidR="009E1941" w:rsidRPr="00B33FD0" w14:paraId="393C0108" w14:textId="77777777" w:rsidTr="003E1397">
        <w:trPr>
          <w:trHeight w:hRule="exact" w:val="312"/>
        </w:trPr>
        <w:tc>
          <w:tcPr>
            <w:tcW w:w="2980" w:type="dxa"/>
            <w:vAlign w:val="center"/>
          </w:tcPr>
          <w:p w14:paraId="46F828A4" w14:textId="13E3A502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Achts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4E00677F" w14:textId="77777777" w:rsidR="00851603" w:rsidRPr="00B33FD0" w:rsidRDefault="0085160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008F59F1" w14:textId="10EA7412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3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237BA7" w:rsidRPr="00237BA7">
        <w:rPr>
          <w:rFonts w:ascii="Arial" w:hAnsi="Arial" w:cs="Arial"/>
          <w:b/>
          <w:i/>
          <w:sz w:val="20"/>
          <w:szCs w:val="20"/>
        </w:rPr>
        <w:t xml:space="preserve"> </w:t>
      </w:r>
      <w:r w:rsidR="00237BA7">
        <w:rPr>
          <w:rFonts w:ascii="Arial" w:hAnsi="Arial" w:cs="Arial"/>
          <w:b/>
          <w:i/>
          <w:sz w:val="20"/>
          <w:szCs w:val="20"/>
        </w:rPr>
        <w:t xml:space="preserve">als achtste 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851603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167A2E1F" w14:textId="77777777" w:rsidR="00851603" w:rsidRPr="00B33FD0" w:rsidRDefault="00851603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68481E3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1BD4B1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5F583D2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6CEF56A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CA9D373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A21CB0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D75B251" w14:textId="732A78AA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74695CE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79EDEB8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3770B4BE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9D2A0AE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06B343D" w14:textId="0D7387C5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4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4BBFD9E8" w14:textId="242C5102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1A1779A4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11A252AF" w14:textId="687877BE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B4ACFB4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200EF4D9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78D3F51B" w14:textId="532C754B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5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766F0990" w14:textId="23697405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1CCEC3CA" w14:textId="2659BD6F" w:rsidR="00C63EF9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 xml:space="preserve">De </w:t>
      </w:r>
      <w:r w:rsidRPr="00B33FD0">
        <w:rPr>
          <w:rFonts w:ascii="Arial" w:hAnsi="Arial" w:cs="Arial"/>
          <w:i/>
          <w:sz w:val="20"/>
          <w:szCs w:val="20"/>
        </w:rPr>
        <w:lastRenderedPageBreak/>
        <w:t>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4339D434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C8EB51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9C62A4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25056A9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F1950B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93A1C4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55A9DB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0604BFE" w14:textId="5BC50026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9502E0E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4403C6AC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5FE98A6D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D705E8D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AE810B9" w14:textId="6B9CA798" w:rsidR="00851603" w:rsidRPr="00B33FD0" w:rsidRDefault="00851603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6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33D690AE" w14:textId="73D65AE4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9792646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47BE14B6" w14:textId="42868A71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22D5651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0555738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4FFA122" w14:textId="0169D398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7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DD5927C" w14:textId="3E1BF3B4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5616DF2" w14:textId="150CFD0C" w:rsidR="00851603" w:rsidRPr="00B33FD0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</w:t>
      </w:r>
      <w:r w:rsidR="00424E56">
        <w:rPr>
          <w:rFonts w:ascii="Arial" w:hAnsi="Arial" w:cs="Arial"/>
          <w:i/>
          <w:sz w:val="20"/>
          <w:szCs w:val="20"/>
        </w:rPr>
        <w:t xml:space="preserve">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45C3C105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1D0AA12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D19326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AB0812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05781D2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81C2829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B3D82B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1CB72F3" w14:textId="2E547FD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505CC63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A7ED252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4E578442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E79A41B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6B996843" w14:textId="53E71DF2" w:rsidR="008B232E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9D0CFD">
        <w:rPr>
          <w:rFonts w:ascii="Arial" w:hAnsi="Arial" w:cs="Arial"/>
          <w:b/>
          <w:i/>
          <w:sz w:val="20"/>
          <w:szCs w:val="20"/>
        </w:rPr>
        <w:t>8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741C4FA" w14:textId="6474C1CD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12EA7BA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65E55C9D" w14:textId="2E26890D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B1EEF45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5CCDE3AF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44A090D" w14:textId="068A1628" w:rsidR="00E177C2" w:rsidRDefault="00515BC8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7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9D0CFD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>8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2749D7F2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6EE166F" w14:textId="77777777" w:rsidR="0068282F" w:rsidRPr="00567EE7" w:rsidRDefault="0068282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</w:tblGrid>
      <w:tr w:rsidR="009E1941" w:rsidRPr="00B33FD0" w14:paraId="49CB277C" w14:textId="77777777" w:rsidTr="003E1397">
        <w:trPr>
          <w:trHeight w:hRule="exact" w:val="312"/>
        </w:trPr>
        <w:tc>
          <w:tcPr>
            <w:tcW w:w="2823" w:type="dxa"/>
            <w:vAlign w:val="center"/>
          </w:tcPr>
          <w:p w14:paraId="06DF9105" w14:textId="4AA49C88" w:rsidR="009E1941" w:rsidRPr="00B33FD0" w:rsidRDefault="009E1941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Negend</w:t>
            </w:r>
            <w:r w:rsidRPr="00B33F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="003E1397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11B6A281" w14:textId="77777777" w:rsidR="00851603" w:rsidRPr="00B33FD0" w:rsidRDefault="0085160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684FC44" w14:textId="7A80A7E9" w:rsidR="00851603" w:rsidRPr="00B33FD0" w:rsidRDefault="009D0C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49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237BA7" w:rsidRPr="00237BA7">
        <w:rPr>
          <w:rFonts w:ascii="Arial" w:hAnsi="Arial" w:cs="Arial"/>
          <w:b/>
          <w:i/>
          <w:sz w:val="20"/>
          <w:szCs w:val="20"/>
        </w:rPr>
        <w:t xml:space="preserve"> </w:t>
      </w:r>
      <w:r w:rsidR="00237BA7">
        <w:rPr>
          <w:rFonts w:ascii="Arial" w:hAnsi="Arial" w:cs="Arial"/>
          <w:b/>
          <w:i/>
          <w:sz w:val="20"/>
          <w:szCs w:val="20"/>
        </w:rPr>
        <w:t xml:space="preserve">als negende 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851603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56CE8888" w14:textId="77777777" w:rsidR="00851603" w:rsidRPr="00B33FD0" w:rsidRDefault="00851603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4C589C5A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E73057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DA52E6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4F1D14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BF5680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0A5B8D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0B06B63" w14:textId="2894676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B14B505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368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471502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2A1D42CF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F98DA16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5F3647E" w14:textId="34B69C5E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9D0CFD">
        <w:rPr>
          <w:rFonts w:ascii="Arial" w:hAnsi="Arial" w:cs="Arial"/>
          <w:b/>
          <w:i/>
          <w:sz w:val="20"/>
          <w:szCs w:val="20"/>
        </w:rPr>
        <w:t>0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45632232" w14:textId="5C998C6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D0CFD">
        <w:rPr>
          <w:rFonts w:ascii="Arial" w:hAnsi="Arial" w:cs="Arial"/>
          <w:i/>
          <w:sz w:val="20"/>
          <w:szCs w:val="20"/>
        </w:rPr>
        <w:t>49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723ABA3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7E7C4D06" w14:textId="075C5C8F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1A3E3F5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076CDC63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764F8626" w14:textId="09AC257C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9D0CFD">
        <w:rPr>
          <w:rFonts w:ascii="Arial" w:hAnsi="Arial" w:cs="Arial"/>
          <w:b/>
          <w:i/>
          <w:sz w:val="20"/>
          <w:szCs w:val="20"/>
        </w:rPr>
        <w:t>1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63DA5062" w14:textId="4BA940D5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94AA97A" w14:textId="3F0A00DD" w:rsidR="00C63EF9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50547A0C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3DAF833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2708E3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30C13EC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164EC9A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7D5755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303473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FCFF408" w14:textId="7DD00396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7D1CE44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6E2EE1A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5AD54EC2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43B5738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38DEB04" w14:textId="2C26C643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9D0CFD">
        <w:rPr>
          <w:rFonts w:ascii="Arial" w:hAnsi="Arial" w:cs="Arial"/>
          <w:b/>
          <w:i/>
          <w:sz w:val="20"/>
          <w:szCs w:val="20"/>
        </w:rPr>
        <w:t>2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51603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667DD2F7" w14:textId="6690C55D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</w:t>
      </w:r>
      <w:r w:rsidR="001D420A">
        <w:rPr>
          <w:rFonts w:ascii="Arial" w:hAnsi="Arial" w:cs="Arial"/>
          <w:i/>
          <w:sz w:val="20"/>
          <w:szCs w:val="20"/>
        </w:rPr>
        <w:t>van 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5</w:t>
      </w:r>
      <w:r w:rsidR="009D0CFD">
        <w:rPr>
          <w:rFonts w:ascii="Arial" w:hAnsi="Arial" w:cs="Arial"/>
          <w:i/>
          <w:sz w:val="20"/>
          <w:szCs w:val="20"/>
        </w:rPr>
        <w:t>1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41337C2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704EC1C6" w14:textId="534787A9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86CC0E5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F30BD54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BDBF278" w14:textId="5AF0767F" w:rsidR="00851603" w:rsidRPr="00B33FD0" w:rsidRDefault="00851603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5</w:t>
      </w:r>
      <w:r w:rsidR="009D0CFD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2FF1ACDA" w14:textId="7C59E22B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1D420A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6580F711" w14:textId="6D63F25E" w:rsidR="00851603" w:rsidRPr="00B33FD0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1D420A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1D420A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</w:t>
      </w:r>
      <w:r w:rsidR="00424E56">
        <w:rPr>
          <w:rFonts w:ascii="Arial" w:hAnsi="Arial" w:cs="Arial"/>
          <w:i/>
          <w:sz w:val="20"/>
          <w:szCs w:val="20"/>
        </w:rPr>
        <w:t>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1F933925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E03FE7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A469DC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220E20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28CA3A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86F07A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6844363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B1A2AFE" w14:textId="2E56042C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B0BF8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45F04031" w14:textId="77777777" w:rsidR="00851603" w:rsidRPr="00B33FD0" w:rsidRDefault="00851603" w:rsidP="00567EE7">
      <w:pPr>
        <w:tabs>
          <w:tab w:val="right" w:leader="dot" w:pos="9000"/>
        </w:tabs>
        <w:spacing w:before="80" w:after="40"/>
        <w:ind w:left="4536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CDB838D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7C527356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21FB683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15A97444" w14:textId="55FECDB0" w:rsidR="008B232E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9D0CFD">
        <w:rPr>
          <w:rFonts w:ascii="Arial" w:hAnsi="Arial" w:cs="Arial"/>
          <w:b/>
          <w:i/>
          <w:sz w:val="20"/>
          <w:szCs w:val="20"/>
        </w:rPr>
        <w:t>4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0DE22C8" w14:textId="2B25B3D4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07DA9">
        <w:rPr>
          <w:rFonts w:ascii="Arial" w:hAnsi="Arial" w:cs="Arial"/>
          <w:i/>
          <w:sz w:val="20"/>
          <w:szCs w:val="20"/>
        </w:rPr>
        <w:t>van 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04E9277B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7F9C3E78" w14:textId="698CBD0C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81588EB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5D3254A5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6EE61D66" w14:textId="58BDA097" w:rsidR="00515BC8" w:rsidRDefault="00515BC8" w:rsidP="00991942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9D0CFD">
        <w:rPr>
          <w:rFonts w:ascii="Arial" w:hAnsi="Arial" w:cs="Arial"/>
          <w:i/>
          <w:sz w:val="20"/>
          <w:szCs w:val="20"/>
        </w:rPr>
        <w:t>5</w:t>
      </w:r>
      <w:r w:rsidR="009D0CFD">
        <w:rPr>
          <w:rFonts w:ascii="Arial" w:hAnsi="Arial" w:cs="Arial"/>
          <w:i/>
          <w:sz w:val="20"/>
          <w:szCs w:val="20"/>
        </w:rPr>
        <w:t>3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</w:t>
      </w:r>
      <w:bookmarkStart w:id="0" w:name="_GoBack"/>
      <w:bookmarkEnd w:id="0"/>
      <w:r w:rsidR="009D0CFD">
        <w:rPr>
          <w:rFonts w:ascii="Arial" w:hAnsi="Arial" w:cs="Arial"/>
          <w:i/>
          <w:sz w:val="20"/>
          <w:szCs w:val="20"/>
        </w:rPr>
        <w:t>5</w:t>
      </w:r>
      <w:r w:rsidR="009D0CFD">
        <w:rPr>
          <w:rFonts w:ascii="Arial" w:hAnsi="Arial" w:cs="Arial"/>
          <w:i/>
          <w:sz w:val="20"/>
          <w:szCs w:val="20"/>
        </w:rPr>
        <w:t>4</w:t>
      </w:r>
      <w:r w:rsidR="009D0C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  <w:r w:rsidRPr="003A175C" w:rsidDel="00515BC8">
        <w:rPr>
          <w:rFonts w:ascii="Arial" w:hAnsi="Arial" w:cs="Arial"/>
          <w:i/>
          <w:sz w:val="20"/>
          <w:szCs w:val="20"/>
        </w:rPr>
        <w:t xml:space="preserve"> </w:t>
      </w:r>
    </w:p>
    <w:p w14:paraId="286652D5" w14:textId="77777777" w:rsidR="003B76E2" w:rsidRDefault="003B76E2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A49FC61" w14:textId="740508FB" w:rsidR="003B76E2" w:rsidRDefault="003B76E2" w:rsidP="003B76E2">
      <w:pPr>
        <w:pStyle w:val="formbodylijn"/>
      </w:pPr>
    </w:p>
    <w:p w14:paraId="3363FDD7" w14:textId="77777777" w:rsidR="003B76E2" w:rsidRPr="00E020F7" w:rsidRDefault="003B76E2" w:rsidP="003B76E2">
      <w:pPr>
        <w:rPr>
          <w:rFonts w:ascii="Arial" w:hAnsi="Arial" w:cs="Arial"/>
          <w:b/>
          <w:sz w:val="20"/>
          <w:szCs w:val="20"/>
        </w:rPr>
      </w:pPr>
    </w:p>
    <w:p w14:paraId="28457968" w14:textId="348EFCC8" w:rsidR="00BF6930" w:rsidRPr="00384DD1" w:rsidRDefault="00BF6930" w:rsidP="00BF6930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3E1397">
        <w:rPr>
          <w:rFonts w:ascii="Arial" w:hAnsi="Arial" w:cs="Arial"/>
          <w:b/>
        </w:rPr>
        <w:t>districtssecretaris</w:t>
      </w:r>
    </w:p>
    <w:p w14:paraId="0C4F46E1" w14:textId="77777777" w:rsidR="00BF6930" w:rsidRDefault="00BF6930" w:rsidP="00BF6930">
      <w:pPr>
        <w:rPr>
          <w:rFonts w:ascii="Arial" w:hAnsi="Arial" w:cs="Arial"/>
          <w:sz w:val="20"/>
          <w:szCs w:val="20"/>
        </w:rPr>
      </w:pPr>
    </w:p>
    <w:p w14:paraId="585ECCC6" w14:textId="0F925667" w:rsidR="00BF6930" w:rsidRPr="009960C6" w:rsidRDefault="00BF6930" w:rsidP="00BF693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007DA9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47E2BA1F" w14:textId="77777777" w:rsidR="00BF6930" w:rsidRDefault="00BF6930" w:rsidP="00BF6930">
      <w:pPr>
        <w:rPr>
          <w:rFonts w:ascii="Arial" w:hAnsi="Arial" w:cs="Arial"/>
          <w:i/>
          <w:sz w:val="20"/>
          <w:szCs w:val="20"/>
        </w:rPr>
      </w:pPr>
    </w:p>
    <w:p w14:paraId="600B0A35" w14:textId="77777777" w:rsidR="00BF6930" w:rsidRPr="009960C6" w:rsidRDefault="00BF6930" w:rsidP="00BF6930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22937004" w14:textId="77777777" w:rsidR="00BF6930" w:rsidRPr="00895229" w:rsidRDefault="00BF6930" w:rsidP="00BF6930">
      <w:pPr>
        <w:rPr>
          <w:rFonts w:ascii="Arial" w:hAnsi="Arial" w:cs="Arial"/>
          <w:i/>
          <w:sz w:val="20"/>
          <w:szCs w:val="20"/>
        </w:rPr>
      </w:pPr>
    </w:p>
    <w:p w14:paraId="0D3D1E5A" w14:textId="785EB12C" w:rsidR="00BF6930" w:rsidRPr="002B7B76" w:rsidRDefault="00BF6930" w:rsidP="00BF693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CC20E73" w14:textId="77777777" w:rsidR="00BF6930" w:rsidRDefault="00BF6930" w:rsidP="00BF6930">
      <w:pPr>
        <w:rPr>
          <w:rFonts w:ascii="Arial" w:hAnsi="Arial" w:cs="Arial"/>
          <w:sz w:val="20"/>
          <w:szCs w:val="20"/>
        </w:rPr>
      </w:pPr>
    </w:p>
    <w:p w14:paraId="3BB154FA" w14:textId="10F5256A" w:rsidR="00BF6930" w:rsidRDefault="00BF6930" w:rsidP="00BF69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3E1397">
        <w:rPr>
          <w:rFonts w:ascii="Arial" w:hAnsi="Arial" w:cs="Arial"/>
          <w:sz w:val="20"/>
          <w:szCs w:val="20"/>
        </w:rPr>
        <w:t>districtssecretaris</w:t>
      </w:r>
      <w:r>
        <w:rPr>
          <w:rFonts w:ascii="Arial" w:hAnsi="Arial" w:cs="Arial"/>
          <w:sz w:val="20"/>
          <w:szCs w:val="20"/>
        </w:rPr>
        <w:t>:</w:t>
      </w:r>
    </w:p>
    <w:p w14:paraId="1D15D6C3" w14:textId="77777777" w:rsidR="00BF6930" w:rsidRDefault="00BF6930" w:rsidP="00BF6930">
      <w:pPr>
        <w:rPr>
          <w:rFonts w:ascii="Arial" w:hAnsi="Arial" w:cs="Arial"/>
          <w:sz w:val="20"/>
          <w:szCs w:val="20"/>
        </w:rPr>
      </w:pPr>
    </w:p>
    <w:p w14:paraId="69DCA571" w14:textId="77777777" w:rsidR="00BF6930" w:rsidRDefault="00BF6930" w:rsidP="00BF6930">
      <w:pPr>
        <w:rPr>
          <w:rFonts w:ascii="Arial" w:hAnsi="Arial" w:cs="Arial"/>
          <w:sz w:val="20"/>
          <w:szCs w:val="20"/>
        </w:rPr>
      </w:pPr>
    </w:p>
    <w:p w14:paraId="50C3DF81" w14:textId="77777777" w:rsidR="00BF6930" w:rsidRDefault="00BF6930" w:rsidP="00BF6930">
      <w:pPr>
        <w:rPr>
          <w:rFonts w:ascii="Arial" w:hAnsi="Arial" w:cs="Arial"/>
          <w:sz w:val="20"/>
          <w:szCs w:val="20"/>
        </w:rPr>
      </w:pPr>
    </w:p>
    <w:p w14:paraId="05623095" w14:textId="77777777" w:rsidR="00BF6930" w:rsidRPr="009960C6" w:rsidRDefault="00BF6930" w:rsidP="00BF6930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22EE7A01" w14:textId="77777777" w:rsidR="00BF6930" w:rsidRPr="006674E1" w:rsidRDefault="00BF6930" w:rsidP="00BF6930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31CB42D8" w14:textId="77777777" w:rsidR="00BF6930" w:rsidRPr="00567EE7" w:rsidRDefault="00BF6930" w:rsidP="00BF6930">
      <w:pPr>
        <w:outlineLvl w:val="0"/>
        <w:rPr>
          <w:rFonts w:ascii="Arial" w:hAnsi="Arial" w:cs="Arial"/>
        </w:rPr>
      </w:pPr>
    </w:p>
    <w:p w14:paraId="5DD02113" w14:textId="7543884F" w:rsidR="004C45EA" w:rsidRPr="00510DB8" w:rsidRDefault="00C72F58" w:rsidP="000B4BB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C45EA" w:rsidRPr="00510DB8">
        <w:rPr>
          <w:rFonts w:ascii="Arial" w:hAnsi="Arial" w:cs="Arial"/>
          <w:b/>
        </w:rPr>
        <w:lastRenderedPageBreak/>
        <w:t>Bijlage 1 bij de voordrac</w:t>
      </w:r>
      <w:r w:rsidR="004C45EA">
        <w:rPr>
          <w:rFonts w:ascii="Arial" w:hAnsi="Arial" w:cs="Arial"/>
          <w:b/>
        </w:rPr>
        <w:t>ht</w:t>
      </w:r>
      <w:r w:rsidR="00BF6930">
        <w:rPr>
          <w:rFonts w:ascii="Arial" w:hAnsi="Arial" w:cs="Arial"/>
          <w:b/>
        </w:rPr>
        <w:t>sakte</w:t>
      </w:r>
      <w:r w:rsidR="004C45EA">
        <w:rPr>
          <w:rFonts w:ascii="Arial" w:hAnsi="Arial" w:cs="Arial"/>
          <w:b/>
        </w:rPr>
        <w:t xml:space="preserve"> van kandidaat-</w:t>
      </w:r>
      <w:r w:rsidR="003E1397">
        <w:rPr>
          <w:rFonts w:ascii="Arial" w:hAnsi="Arial" w:cs="Arial"/>
          <w:b/>
        </w:rPr>
        <w:t>districtsschepen</w:t>
      </w:r>
      <w:r w:rsidR="004C45EA">
        <w:rPr>
          <w:rFonts w:ascii="Arial" w:hAnsi="Arial" w:cs="Arial"/>
          <w:b/>
        </w:rPr>
        <w:t>en</w:t>
      </w:r>
      <w:r w:rsidR="004C45EA" w:rsidRPr="00510DB8">
        <w:rPr>
          <w:rFonts w:ascii="Arial" w:hAnsi="Arial" w:cs="Arial"/>
          <w:b/>
        </w:rPr>
        <w:t xml:space="preserve">: </w:t>
      </w:r>
      <w:r w:rsidR="00BF6930">
        <w:rPr>
          <w:rFonts w:ascii="Arial" w:hAnsi="Arial" w:cs="Arial"/>
          <w:b/>
        </w:rPr>
        <w:t>r</w:t>
      </w:r>
      <w:r w:rsidR="004C45EA" w:rsidRPr="00510DB8">
        <w:rPr>
          <w:rFonts w:ascii="Arial" w:hAnsi="Arial" w:cs="Arial"/>
          <w:b/>
        </w:rPr>
        <w:t xml:space="preserve">esultaten van de </w:t>
      </w:r>
      <w:r w:rsidR="003E1397">
        <w:rPr>
          <w:rFonts w:ascii="Arial" w:hAnsi="Arial" w:cs="Arial"/>
          <w:b/>
        </w:rPr>
        <w:t>districtsr</w:t>
      </w:r>
      <w:r w:rsidR="004C45EA" w:rsidRPr="00510DB8">
        <w:rPr>
          <w:rFonts w:ascii="Arial" w:hAnsi="Arial" w:cs="Arial"/>
          <w:b/>
        </w:rPr>
        <w:t>aadsverkiezingen van 14</w:t>
      </w:r>
      <w:r w:rsidR="004C45EA">
        <w:rPr>
          <w:rFonts w:ascii="Arial" w:hAnsi="Arial" w:cs="Arial"/>
          <w:b/>
        </w:rPr>
        <w:t> </w:t>
      </w:r>
      <w:r w:rsidR="004C45EA" w:rsidRPr="00510DB8">
        <w:rPr>
          <w:rFonts w:ascii="Arial" w:hAnsi="Arial" w:cs="Arial"/>
          <w:b/>
        </w:rPr>
        <w:t xml:space="preserve">oktober </w:t>
      </w:r>
      <w:r w:rsidR="00EC6BE9" w:rsidRPr="00510DB8">
        <w:rPr>
          <w:rFonts w:ascii="Arial" w:hAnsi="Arial" w:cs="Arial"/>
          <w:b/>
        </w:rPr>
        <w:t>201</w:t>
      </w:r>
      <w:r w:rsidR="00EC6BE9">
        <w:rPr>
          <w:rFonts w:ascii="Arial" w:hAnsi="Arial" w:cs="Arial"/>
          <w:b/>
        </w:rPr>
        <w:t>8</w:t>
      </w:r>
    </w:p>
    <w:p w14:paraId="1491B01E" w14:textId="77777777" w:rsidR="004C45EA" w:rsidRPr="00E020F7" w:rsidRDefault="004C45EA" w:rsidP="00991942">
      <w:pPr>
        <w:outlineLvl w:val="0"/>
        <w:rPr>
          <w:rFonts w:ascii="Arial" w:hAnsi="Arial" w:cs="Arial"/>
          <w:b/>
          <w:sz w:val="20"/>
          <w:szCs w:val="20"/>
        </w:rPr>
      </w:pPr>
    </w:p>
    <w:p w14:paraId="341E3D0D" w14:textId="7F22B1A3" w:rsidR="004C45EA" w:rsidRDefault="004C45EA" w:rsidP="00991942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van alle </w:t>
      </w:r>
      <w:r w:rsidR="00394283">
        <w:rPr>
          <w:rFonts w:ascii="Arial" w:hAnsi="Arial" w:cs="Arial"/>
          <w:b/>
          <w:i/>
          <w:sz w:val="20"/>
          <w:szCs w:val="20"/>
        </w:rPr>
        <w:t xml:space="preserve">verkozenen voor de </w:t>
      </w:r>
      <w:r w:rsidR="003E1397">
        <w:rPr>
          <w:rFonts w:ascii="Arial" w:hAnsi="Arial" w:cs="Arial"/>
          <w:b/>
          <w:i/>
          <w:sz w:val="20"/>
          <w:szCs w:val="20"/>
        </w:rPr>
        <w:t>districts</w:t>
      </w:r>
      <w:r w:rsidR="00394283">
        <w:rPr>
          <w:rFonts w:ascii="Arial" w:hAnsi="Arial" w:cs="Arial"/>
          <w:b/>
          <w:i/>
          <w:sz w:val="20"/>
          <w:szCs w:val="20"/>
        </w:rPr>
        <w:t>raad</w:t>
      </w:r>
      <w:r w:rsidRPr="00A6058E">
        <w:rPr>
          <w:rFonts w:ascii="Arial" w:hAnsi="Arial" w:cs="Arial"/>
          <w:b/>
          <w:i/>
          <w:sz w:val="20"/>
          <w:szCs w:val="20"/>
        </w:rPr>
        <w:t xml:space="preserve"> (= overzicht van de verkiezingsuitslag</w:t>
      </w:r>
      <w:r w:rsidR="00394283">
        <w:rPr>
          <w:rFonts w:ascii="Arial" w:hAnsi="Arial" w:cs="Arial"/>
          <w:b/>
          <w:i/>
          <w:sz w:val="20"/>
          <w:szCs w:val="20"/>
        </w:rPr>
        <w:t xml:space="preserve"> van 14 oktober </w:t>
      </w:r>
      <w:r w:rsidR="00EC6BE9">
        <w:rPr>
          <w:rFonts w:ascii="Arial" w:hAnsi="Arial" w:cs="Arial"/>
          <w:b/>
          <w:i/>
          <w:sz w:val="20"/>
          <w:szCs w:val="20"/>
        </w:rPr>
        <w:t>2018</w:t>
      </w:r>
      <w:r w:rsidR="00394283" w:rsidRPr="00A6058E">
        <w:rPr>
          <w:rFonts w:ascii="Arial" w:hAnsi="Arial" w:cs="Arial"/>
          <w:b/>
          <w:i/>
          <w:sz w:val="20"/>
          <w:szCs w:val="20"/>
        </w:rPr>
        <w:t>).</w:t>
      </w:r>
    </w:p>
    <w:p w14:paraId="0718E083" w14:textId="77777777" w:rsidR="00E54FF2" w:rsidRDefault="00E54FF2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069AB53" w14:textId="77777777" w:rsidR="004C45EA" w:rsidRDefault="004C45EA" w:rsidP="00991942">
      <w:pPr>
        <w:outlineLvl w:val="0"/>
        <w:rPr>
          <w:rFonts w:ascii="Arial" w:hAnsi="Arial" w:cs="Arial"/>
          <w:i/>
          <w:sz w:val="20"/>
          <w:szCs w:val="20"/>
        </w:rPr>
      </w:pPr>
      <w:r w:rsidRPr="00A6058E">
        <w:rPr>
          <w:rFonts w:ascii="Arial" w:hAnsi="Arial" w:cs="Arial"/>
          <w:i/>
          <w:sz w:val="20"/>
          <w:szCs w:val="20"/>
        </w:rPr>
        <w:t xml:space="preserve">Groepeer de gegevens per lijst. </w:t>
      </w:r>
    </w:p>
    <w:p w14:paraId="50DE6FA9" w14:textId="77777777" w:rsidR="00E54FF2" w:rsidRPr="000F7422" w:rsidRDefault="00E54FF2" w:rsidP="00E54FF2">
      <w:pPr>
        <w:outlineLvl w:val="0"/>
        <w:rPr>
          <w:rFonts w:ascii="Arial" w:hAnsi="Arial" w:cs="Arial"/>
          <w:i/>
          <w:sz w:val="20"/>
          <w:szCs w:val="20"/>
        </w:rPr>
      </w:pPr>
      <w:r w:rsidRPr="000F7422">
        <w:rPr>
          <w:rFonts w:ascii="Arial" w:hAnsi="Arial" w:cs="Arial"/>
          <w:i/>
          <w:sz w:val="20"/>
          <w:szCs w:val="20"/>
        </w:rPr>
        <w:t xml:space="preserve">Deze lijst mag vervangen worden door een </w:t>
      </w:r>
      <w:r>
        <w:rPr>
          <w:rFonts w:ascii="Arial" w:hAnsi="Arial" w:cs="Arial"/>
          <w:i/>
          <w:sz w:val="20"/>
          <w:szCs w:val="20"/>
        </w:rPr>
        <w:t>afgedrukte tabel met</w:t>
      </w:r>
      <w:r w:rsidRPr="000F7422">
        <w:rPr>
          <w:rFonts w:ascii="Arial" w:hAnsi="Arial" w:cs="Arial"/>
          <w:i/>
          <w:sz w:val="20"/>
          <w:szCs w:val="20"/>
        </w:rPr>
        <w:t xml:space="preserve"> de verkiezingsresultaten.</w:t>
      </w:r>
    </w:p>
    <w:p w14:paraId="006E7E71" w14:textId="77777777" w:rsidR="00C72F58" w:rsidRPr="00A6058E" w:rsidRDefault="00C72F58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4C45EA" w:rsidRPr="0080511E" w14:paraId="243D8515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9F55293" w14:textId="6EA9559C" w:rsidR="004C45EA" w:rsidRPr="0080511E" w:rsidRDefault="004C45EA" w:rsidP="003E139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voornamen en achternaam van de verkozenen</w:t>
            </w:r>
            <w:r w:rsidR="00546D87">
              <w:rPr>
                <w:rFonts w:ascii="Arial" w:hAnsi="Arial" w:cs="Arial"/>
                <w:b/>
                <w:sz w:val="20"/>
                <w:szCs w:val="20"/>
              </w:rPr>
              <w:t xml:space="preserve"> voor de </w:t>
            </w:r>
            <w:r w:rsidR="003E1397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 w:rsidR="00546D87">
              <w:rPr>
                <w:rFonts w:ascii="Arial" w:hAnsi="Arial" w:cs="Arial"/>
                <w:b/>
                <w:sz w:val="20"/>
                <w:szCs w:val="20"/>
              </w:rPr>
              <w:t>raad</w:t>
            </w:r>
          </w:p>
        </w:tc>
        <w:tc>
          <w:tcPr>
            <w:tcW w:w="2661" w:type="dxa"/>
            <w:shd w:val="clear" w:color="auto" w:fill="auto"/>
          </w:tcPr>
          <w:p w14:paraId="436D9A9C" w14:textId="77777777" w:rsidR="004C45EA" w:rsidRPr="0080511E" w:rsidRDefault="004C45EA" w:rsidP="009919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5ED12368" w14:textId="77777777" w:rsidR="004C45EA" w:rsidRPr="0080511E" w:rsidRDefault="004C45EA" w:rsidP="009919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43087E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18482EF1" w14:textId="77777777" w:rsidR="004C45EA" w:rsidRPr="0080511E" w:rsidRDefault="004C45EA" w:rsidP="009919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C45EA" w:rsidRPr="00E020F7" w14:paraId="4CDA4EEB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7272C9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4E5FB3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5E3317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ED7CD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2F891B7B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E1263E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28FD9F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3AA413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595667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55984C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9F00A4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8C6783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FFBC7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DECED5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55C8FC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647ED2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062051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B69992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D25FCB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863A55F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B04D86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3EDCA3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4739D0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25C422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3C8737F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1CBEC0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729A89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434CA7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847565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119B1F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C03767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BE4E7A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79800D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D65AFE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62E18E5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1CD3F6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0610C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5BDC11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BA638E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60D1C151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021EA83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D278B6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11B2D2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AA0405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026296B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9F22D9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ACC130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202180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61B33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92D059D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530FA3D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A0C80B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B3A58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2E2283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AA304B4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F3D571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F43CFC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786A96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41DE9E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86A77D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5AF859A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494945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30CAA2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7E9338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000873C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7845CF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BEFD5E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AEE257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D20D7B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27104452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1F50D70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B55CCE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5A3B8C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4F5718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18378E3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619CB3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694E2A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C70D6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75B381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431E921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BC16E9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6BC4D5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0EF6B7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BFA162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0F08FD0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9C9921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4F68D5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1992EA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C9F93A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2E963E5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7CA06A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C6D808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FE837F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AB8142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54FF2" w:rsidRPr="0080511E" w14:paraId="3B4EF330" w14:textId="77777777" w:rsidTr="00E54FF2">
        <w:trPr>
          <w:trHeight w:val="561"/>
        </w:trPr>
        <w:tc>
          <w:tcPr>
            <w:tcW w:w="3544" w:type="dxa"/>
            <w:shd w:val="clear" w:color="auto" w:fill="auto"/>
          </w:tcPr>
          <w:p w14:paraId="7EAA3895" w14:textId="0B573567" w:rsidR="00E54FF2" w:rsidRPr="0080511E" w:rsidRDefault="00E54FF2" w:rsidP="003E139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</w:t>
            </w:r>
            <w:r w:rsidR="003E1397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</w:t>
            </w:r>
          </w:p>
        </w:tc>
        <w:tc>
          <w:tcPr>
            <w:tcW w:w="2661" w:type="dxa"/>
            <w:shd w:val="clear" w:color="auto" w:fill="auto"/>
          </w:tcPr>
          <w:p w14:paraId="634997A6" w14:textId="77777777" w:rsidR="00E54FF2" w:rsidRPr="0080511E" w:rsidRDefault="00E54FF2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194BAE53" w14:textId="77777777" w:rsidR="00E54FF2" w:rsidRPr="0080511E" w:rsidRDefault="00E54FF2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43087E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076B52AA" w14:textId="77777777" w:rsidR="00E54FF2" w:rsidRPr="0080511E" w:rsidRDefault="00E54FF2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C45EA" w:rsidRPr="00E020F7" w14:paraId="443CCA9B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5ED4517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245A0E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43A04D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0D7DCC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6C0F93D7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B3564C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677F7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F92683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EB54B1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C83443F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CA7860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CEB71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2534F7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11D4F9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69978580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2DE106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2858B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2E07D1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2C752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18239A2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74E9770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B877D1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7D5BA0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D4EC25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6374245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BE9ADE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EC15DA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B325DE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649546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19EA3A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0F5FE8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833248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D0CA5C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93FDA1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17A2E83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0DF9552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455D7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D1F67F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8E4180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5FB1482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7757485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A7FB32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00804B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EAA4A8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7B50D5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7C4EA0C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F7B058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D8FE30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405A5C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686FDC05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17CDCB3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CF9426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174A82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363D85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A8FD0FF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658982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FD24FC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24AB0C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6C79F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13F4FE0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A519F9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863BB8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51EA7F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41EEB8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2054BE9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74E7FB1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297D250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6BEDF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894678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A04C593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E20C68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6D05C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38484E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DEA8BD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CF560AD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41C70E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223C88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1D0938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9B8432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538C8C64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C8A8C1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A2D0D8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D6C85E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758C50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48DABD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51F2BE2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875D89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C035E2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83F6EE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6827F1C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A064BE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E9B570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668D8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150095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F3175FD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753135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91AA77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E980B9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00E3D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835613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7883E4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0CB168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A2CB50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029A1E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63980F07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02DF5D1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E01FFB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DBCAFB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AAE810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661BAEE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5B856F8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915AFF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00D847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19F468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54FF2" w:rsidRPr="0080511E" w14:paraId="34279640" w14:textId="77777777" w:rsidTr="00E54FF2">
        <w:trPr>
          <w:trHeight w:val="561"/>
        </w:trPr>
        <w:tc>
          <w:tcPr>
            <w:tcW w:w="3544" w:type="dxa"/>
            <w:shd w:val="clear" w:color="auto" w:fill="auto"/>
          </w:tcPr>
          <w:p w14:paraId="5E4D0909" w14:textId="3C4D00EF" w:rsidR="00E54FF2" w:rsidRPr="0080511E" w:rsidRDefault="00E54FF2" w:rsidP="003E139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</w:t>
            </w:r>
            <w:r w:rsidR="003E1397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</w:t>
            </w:r>
          </w:p>
        </w:tc>
        <w:tc>
          <w:tcPr>
            <w:tcW w:w="2661" w:type="dxa"/>
            <w:shd w:val="clear" w:color="auto" w:fill="auto"/>
          </w:tcPr>
          <w:p w14:paraId="4C609089" w14:textId="77777777" w:rsidR="00E54FF2" w:rsidRPr="0080511E" w:rsidRDefault="00E54FF2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2F95B1AF" w14:textId="77777777" w:rsidR="00E54FF2" w:rsidRPr="0080511E" w:rsidRDefault="00E54FF2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43087E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1CCE5F38" w14:textId="77777777" w:rsidR="00E54FF2" w:rsidRPr="0080511E" w:rsidRDefault="00E54FF2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C45EA" w:rsidRPr="00E020F7" w14:paraId="0816904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DBBE3D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C20EA6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5CE355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2E0E0A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7D7ADED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4A9BD1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EC7651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27E4D8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270AE3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C0C7E12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83816F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AD4FE1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243FF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1B807B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62DE912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064D782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506E3CE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45E30C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C82EF9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7CB9B72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A53050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DF4747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250FC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6DA827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12B12F9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69172F31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97A4F4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44046E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0EC421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7A65C6DA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327BCAF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2270D8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F3F923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4D855F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30D917A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D8AA443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ACC7CF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1E3461B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0557F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3BD05011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7A92C5D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BBDB99A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862EC5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EBD361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594F917B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419C7C02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B4E3EC8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3CB414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93B9E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4B723AA9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5C8D0F39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A8DDAF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F17219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5702CC4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237D9E0B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78414EF7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7F574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C455C06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BE8226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4C45EA" w:rsidRPr="00E020F7" w14:paraId="097C50F8" w14:textId="77777777" w:rsidTr="00D3048B">
        <w:trPr>
          <w:trHeight w:val="561"/>
        </w:trPr>
        <w:tc>
          <w:tcPr>
            <w:tcW w:w="3544" w:type="dxa"/>
            <w:shd w:val="clear" w:color="auto" w:fill="auto"/>
          </w:tcPr>
          <w:p w14:paraId="2524DBCC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210E5BF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D4A928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E4ED9D" w14:textId="77777777" w:rsidR="004C45EA" w:rsidRPr="00E020F7" w:rsidRDefault="004C45EA" w:rsidP="00991942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013ADEAA" w14:textId="77777777" w:rsidR="004C45EA" w:rsidRPr="00E020F7" w:rsidRDefault="004C45EA" w:rsidP="00991942">
      <w:pPr>
        <w:rPr>
          <w:rFonts w:ascii="Arial" w:hAnsi="Arial" w:cs="Arial"/>
          <w:sz w:val="20"/>
          <w:szCs w:val="20"/>
        </w:rPr>
      </w:pPr>
    </w:p>
    <w:p w14:paraId="4A7CC572" w14:textId="2BA5EE5D" w:rsidR="004C45EA" w:rsidRPr="00D74012" w:rsidRDefault="004C45EA" w:rsidP="00991942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Pr="00D74012">
        <w:rPr>
          <w:rFonts w:ascii="Arial" w:hAnsi="Arial" w:cs="Arial"/>
          <w:b/>
        </w:rPr>
        <w:lastRenderedPageBreak/>
        <w:t xml:space="preserve">Bijlage 2 </w:t>
      </w:r>
      <w:r w:rsidR="00CD72A1" w:rsidRPr="00510DB8">
        <w:rPr>
          <w:rFonts w:ascii="Arial" w:hAnsi="Arial" w:cs="Arial"/>
          <w:b/>
        </w:rPr>
        <w:t>bij de voordrac</w:t>
      </w:r>
      <w:r w:rsidR="00CD72A1">
        <w:rPr>
          <w:rFonts w:ascii="Arial" w:hAnsi="Arial" w:cs="Arial"/>
          <w:b/>
        </w:rPr>
        <w:t>ht</w:t>
      </w:r>
      <w:r w:rsidR="00E54FF2">
        <w:rPr>
          <w:rFonts w:ascii="Arial" w:hAnsi="Arial" w:cs="Arial"/>
          <w:b/>
        </w:rPr>
        <w:t>sakte</w:t>
      </w:r>
      <w:r w:rsidR="00CD72A1">
        <w:rPr>
          <w:rFonts w:ascii="Arial" w:hAnsi="Arial" w:cs="Arial"/>
          <w:b/>
        </w:rPr>
        <w:t xml:space="preserve"> van kandidaat-</w:t>
      </w:r>
      <w:r w:rsidR="003E1397">
        <w:rPr>
          <w:rFonts w:ascii="Arial" w:hAnsi="Arial" w:cs="Arial"/>
          <w:b/>
        </w:rPr>
        <w:t>districtsschepen</w:t>
      </w:r>
      <w:r w:rsidR="00CD72A1">
        <w:rPr>
          <w:rFonts w:ascii="Arial" w:hAnsi="Arial" w:cs="Arial"/>
          <w:b/>
        </w:rPr>
        <w:t>en</w:t>
      </w:r>
    </w:p>
    <w:p w14:paraId="2FAF8E44" w14:textId="77777777" w:rsidR="004C45EA" w:rsidRDefault="004C45EA" w:rsidP="0099194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7CF1A290" w14:textId="2A01DAE8" w:rsidR="004C45EA" w:rsidRDefault="004C45EA" w:rsidP="00991942">
      <w:pPr>
        <w:numPr>
          <w:ilvl w:val="0"/>
          <w:numId w:val="6"/>
        </w:numPr>
        <w:ind w:left="0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="00394283">
        <w:rPr>
          <w:rFonts w:ascii="Arial" w:hAnsi="Arial" w:cs="Arial"/>
          <w:b/>
          <w:i/>
          <w:sz w:val="20"/>
          <w:szCs w:val="20"/>
        </w:rPr>
        <w:t>verkozenen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CD72A1">
        <w:rPr>
          <w:rFonts w:ascii="Arial" w:hAnsi="Arial" w:cs="Arial"/>
          <w:b/>
          <w:i/>
          <w:sz w:val="20"/>
          <w:szCs w:val="20"/>
        </w:rPr>
        <w:t>en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-opvolgers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>
        <w:rPr>
          <w:rFonts w:ascii="Arial" w:hAnsi="Arial" w:cs="Arial"/>
          <w:b/>
          <w:i/>
          <w:sz w:val="20"/>
          <w:szCs w:val="20"/>
        </w:rPr>
        <w:t xml:space="preserve">, en die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>
        <w:rPr>
          <w:rFonts w:ascii="Arial" w:hAnsi="Arial" w:cs="Arial"/>
          <w:b/>
          <w:i/>
          <w:sz w:val="20"/>
          <w:szCs w:val="20"/>
        </w:rPr>
        <w:t xml:space="preserve">zijn op </w:t>
      </w:r>
      <w:r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 w:rsidR="00CD72A1">
        <w:rPr>
          <w:rFonts w:ascii="Arial" w:hAnsi="Arial" w:cs="Arial"/>
          <w:b/>
          <w:i/>
          <w:sz w:val="20"/>
          <w:szCs w:val="20"/>
        </w:rPr>
        <w:t>en</w:t>
      </w:r>
      <w:r w:rsidRPr="000F0C52">
        <w:rPr>
          <w:rFonts w:ascii="Arial" w:hAnsi="Arial" w:cs="Arial"/>
          <w:b/>
          <w:i/>
          <w:sz w:val="20"/>
          <w:szCs w:val="20"/>
        </w:rPr>
        <w:t>.</w:t>
      </w:r>
      <w:r w:rsidR="00CD72A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2C08130" w14:textId="77777777" w:rsidR="00E06240" w:rsidRDefault="00E06240" w:rsidP="00E0624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5CF662AD" w14:textId="09D6A25B" w:rsidR="004C45EA" w:rsidRPr="005F5515" w:rsidRDefault="004C45EA" w:rsidP="00991942">
      <w:pPr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3E1397">
        <w:rPr>
          <w:rFonts w:ascii="Arial" w:hAnsi="Arial" w:cs="Arial"/>
          <w:i/>
          <w:sz w:val="20"/>
          <w:szCs w:val="20"/>
        </w:rPr>
        <w:t>districtsschepen</w:t>
      </w:r>
      <w:r w:rsidR="00CD72A1">
        <w:rPr>
          <w:rFonts w:ascii="Arial" w:hAnsi="Arial" w:cs="Arial"/>
          <w:i/>
          <w:sz w:val="20"/>
          <w:szCs w:val="20"/>
        </w:rPr>
        <w:t xml:space="preserve"> </w:t>
      </w:r>
      <w:r w:rsidRPr="005F5515">
        <w:rPr>
          <w:rFonts w:ascii="Arial" w:hAnsi="Arial" w:cs="Arial"/>
          <w:i/>
          <w:sz w:val="20"/>
          <w:szCs w:val="20"/>
        </w:rPr>
        <w:t>zelf kan deze lijst ondertekenen.</w:t>
      </w:r>
    </w:p>
    <w:p w14:paraId="73346421" w14:textId="77777777" w:rsidR="00394283" w:rsidRDefault="0039428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BF24BA9" w14:textId="7C4E34D4" w:rsidR="004C45EA" w:rsidRDefault="004C45EA" w:rsidP="00991942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5F4D9F67" w14:textId="77777777" w:rsidR="006752FE" w:rsidRPr="005F5515" w:rsidRDefault="006752FE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BD4081" w:rsidRPr="00245F89" w14:paraId="79654F3F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59BD9076" w14:textId="77777777" w:rsidR="00BD4081" w:rsidRPr="00245F89" w:rsidRDefault="00BD4081" w:rsidP="0029753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5041" w:type="dxa"/>
            <w:shd w:val="clear" w:color="auto" w:fill="auto"/>
          </w:tcPr>
          <w:p w14:paraId="585BF1E2" w14:textId="19CF39D6" w:rsidR="00BD4081" w:rsidRPr="00245F89" w:rsidRDefault="00BD4081" w:rsidP="00BD408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verkozenen, verkozen op dezelfde lijst als de kandidaat-districtsschepen</w:t>
            </w:r>
          </w:p>
        </w:tc>
        <w:tc>
          <w:tcPr>
            <w:tcW w:w="2152" w:type="dxa"/>
            <w:shd w:val="clear" w:color="auto" w:fill="auto"/>
          </w:tcPr>
          <w:p w14:paraId="5A5B3DF9" w14:textId="77777777" w:rsidR="00BD4081" w:rsidRPr="00245F89" w:rsidRDefault="00BD4081" w:rsidP="0029753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BD4081" w:rsidRPr="00E020F7" w14:paraId="4A2375D2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3E9E234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3BBB97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3C65122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ADFCE23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4D6BC56A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A81625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0A5FCCC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2B3B1130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6F3FF1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98ED2A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7351A3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0418D910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140F1F2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32BD8C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428963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7A8A6AFD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484BFD0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637A51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FC4C37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78C3A153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B375AC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5A3641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8434BE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7833F58B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410E72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77FF878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36BC36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53008A1F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7C5FDF5C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508D50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EE0D96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08B5814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56BFBB5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48246D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4E5020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98825CB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63D8ED1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29CA46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E5B8EF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1D9D7615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71EC008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1B999D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50C4E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2C848E06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3CC7B9A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52A141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A51505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50687F01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74494349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9A72FD2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DE25F22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70CDD5B2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3CBEBE1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C8EAB5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4F99D9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023EC24F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38C12E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FBD66C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01DCC98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0931665B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7B0E80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8C2AC1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F519E4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5F66B2FE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473067C2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70947E2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A176AB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186B0D26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3CB0F112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B1D04F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355AA1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54E53C5A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5DE427A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4D1D1AA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0652FB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D6E08" w14:textId="77777777" w:rsidR="004C45EA" w:rsidRPr="00E020F7" w:rsidRDefault="004C45EA" w:rsidP="009919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BD4081" w:rsidRPr="00245F89" w14:paraId="4090AF63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6AF705D2" w14:textId="77777777" w:rsidR="00BD4081" w:rsidRPr="00245F89" w:rsidRDefault="00BD4081" w:rsidP="0029753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5041" w:type="dxa"/>
            <w:shd w:val="clear" w:color="auto" w:fill="auto"/>
          </w:tcPr>
          <w:p w14:paraId="21A726A7" w14:textId="77777777" w:rsidR="00BD4081" w:rsidRPr="00245F89" w:rsidRDefault="00BD4081" w:rsidP="0029753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verkozenen, verkozen op dezelfde lijst als de kandidaat-districtsschepen</w:t>
            </w:r>
          </w:p>
        </w:tc>
        <w:tc>
          <w:tcPr>
            <w:tcW w:w="2152" w:type="dxa"/>
            <w:shd w:val="clear" w:color="auto" w:fill="auto"/>
          </w:tcPr>
          <w:p w14:paraId="248294BC" w14:textId="77777777" w:rsidR="00BD4081" w:rsidRPr="00245F89" w:rsidRDefault="00BD4081" w:rsidP="0029753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BD4081" w:rsidRPr="00E020F7" w14:paraId="7771138A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9A5408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3AA6E6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C59ADE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2B8C6081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48077DC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2723E98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3D84999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747F9DC2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435EFA3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DB3245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C87100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351B59F2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5ED40FEA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873685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E768D6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387077EF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75567539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0DC038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37FC9E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665CB39B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4DB5D25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352DDC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D13A99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4EF3431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D63274A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FE6FD8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B98EDF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315D8F24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7B20C8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496560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66F27FA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6764DE7A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6D49327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C20F52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76922B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55ACC80D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3B7EA0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199E41C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7D0F0A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2BF59103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608379F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EEA80A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5572A1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A19CFAE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6C8FAD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74B6F9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404756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07493B16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5B41346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F85413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623D25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51F463ED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1F6C688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CF3AD7C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B5333B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2E15E853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7AA508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BDFB47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01C05C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6825AA1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197E93D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7FB6BB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3600A91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1DD6B4BF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06B8125F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EA58839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F67D80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32F11F4D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50E0CC11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B01895B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4FF5873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22A189C6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674A998C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3F1822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319DF8A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0533BC87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11DBB95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5630DB0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410D7CE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37989C10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EB37D15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6D24B06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C94E817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3DCAC4EB" w14:textId="77777777" w:rsidTr="00297537">
        <w:trPr>
          <w:trHeight w:val="561"/>
        </w:trPr>
        <w:tc>
          <w:tcPr>
            <w:tcW w:w="1985" w:type="dxa"/>
            <w:shd w:val="clear" w:color="auto" w:fill="auto"/>
          </w:tcPr>
          <w:p w14:paraId="2CD42D7C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2E1A87D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609B754" w14:textId="77777777" w:rsidR="00BD4081" w:rsidRPr="00E020F7" w:rsidRDefault="00BD4081" w:rsidP="00297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C1AD5" w14:textId="3E810707" w:rsidR="007225D6" w:rsidRDefault="007225D6" w:rsidP="00991942">
      <w:pPr>
        <w:numPr>
          <w:ilvl w:val="0"/>
          <w:numId w:val="6"/>
        </w:numPr>
        <w:ind w:left="0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136EE7">
        <w:rPr>
          <w:rFonts w:ascii="Arial" w:hAnsi="Arial" w:cs="Arial"/>
          <w:b/>
          <w:i/>
          <w:sz w:val="20"/>
          <w:szCs w:val="20"/>
        </w:rPr>
        <w:t>verkozenen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>
        <w:rPr>
          <w:rFonts w:ascii="Arial" w:hAnsi="Arial" w:cs="Arial"/>
          <w:b/>
          <w:i/>
          <w:sz w:val="20"/>
          <w:szCs w:val="20"/>
        </w:rPr>
        <w:t>en,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-opvolgers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>
        <w:rPr>
          <w:rFonts w:ascii="Arial" w:hAnsi="Arial" w:cs="Arial"/>
          <w:b/>
          <w:i/>
          <w:sz w:val="20"/>
          <w:szCs w:val="20"/>
        </w:rPr>
        <w:t xml:space="preserve">, en die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>
        <w:rPr>
          <w:rFonts w:ascii="Arial" w:hAnsi="Arial" w:cs="Arial"/>
          <w:b/>
          <w:i/>
          <w:sz w:val="20"/>
          <w:szCs w:val="20"/>
        </w:rPr>
        <w:t xml:space="preserve">zijn op een </w:t>
      </w:r>
      <w:r w:rsidRPr="00245F89">
        <w:rPr>
          <w:rFonts w:ascii="Arial" w:hAnsi="Arial" w:cs="Arial"/>
          <w:b/>
          <w:i/>
          <w:sz w:val="20"/>
          <w:szCs w:val="20"/>
          <w:u w:val="single"/>
        </w:rPr>
        <w:t>andere</w:t>
      </w:r>
      <w:r>
        <w:rPr>
          <w:rFonts w:ascii="Arial" w:hAnsi="Arial" w:cs="Arial"/>
          <w:b/>
          <w:i/>
          <w:sz w:val="20"/>
          <w:szCs w:val="20"/>
        </w:rPr>
        <w:t xml:space="preserve"> lijst dan de voorgedragen kandidaat-</w:t>
      </w:r>
      <w:r w:rsidR="003E1397">
        <w:rPr>
          <w:rFonts w:ascii="Arial" w:hAnsi="Arial" w:cs="Arial"/>
          <w:b/>
          <w:i/>
          <w:sz w:val="20"/>
          <w:szCs w:val="20"/>
        </w:rPr>
        <w:t>districtsschepen</w:t>
      </w:r>
      <w:r>
        <w:rPr>
          <w:rFonts w:ascii="Arial" w:hAnsi="Arial" w:cs="Arial"/>
          <w:b/>
          <w:i/>
          <w:sz w:val="20"/>
          <w:szCs w:val="20"/>
        </w:rPr>
        <w:t>en</w:t>
      </w:r>
      <w:r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05BE2251" w14:textId="77777777" w:rsidR="007225D6" w:rsidRDefault="007225D6" w:rsidP="00991942">
      <w:pPr>
        <w:rPr>
          <w:rFonts w:ascii="Arial" w:hAnsi="Arial" w:cs="Arial"/>
          <w:sz w:val="20"/>
          <w:szCs w:val="20"/>
        </w:rPr>
      </w:pPr>
    </w:p>
    <w:p w14:paraId="6A373518" w14:textId="77777777" w:rsidR="007225D6" w:rsidRPr="005F5515" w:rsidRDefault="007225D6" w:rsidP="00991942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62FCD859" w14:textId="77777777" w:rsidR="007225D6" w:rsidRPr="00E020F7" w:rsidRDefault="007225D6" w:rsidP="009919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D8396E" w:rsidRPr="00245F89" w14:paraId="74BE819E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1904A720" w14:textId="77777777" w:rsidR="00D8396E" w:rsidRPr="00245F89" w:rsidRDefault="00D8396E" w:rsidP="00D8396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5041" w:type="dxa"/>
            <w:shd w:val="clear" w:color="auto" w:fill="auto"/>
          </w:tcPr>
          <w:p w14:paraId="628C3377" w14:textId="58D3FDED" w:rsidR="00D8396E" w:rsidRPr="00245F89" w:rsidRDefault="00D8396E" w:rsidP="00BD408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BD40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verkozen 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 w:rsidR="003E1397">
              <w:rPr>
                <w:rFonts w:ascii="Arial" w:hAnsi="Arial" w:cs="Arial"/>
                <w:b/>
                <w:sz w:val="20"/>
                <w:szCs w:val="20"/>
              </w:rPr>
              <w:t>districtsschepen</w:t>
            </w:r>
          </w:p>
        </w:tc>
        <w:tc>
          <w:tcPr>
            <w:tcW w:w="2152" w:type="dxa"/>
            <w:shd w:val="clear" w:color="auto" w:fill="auto"/>
          </w:tcPr>
          <w:p w14:paraId="379F48F4" w14:textId="77777777" w:rsidR="00D8396E" w:rsidRPr="00245F89" w:rsidRDefault="00D8396E" w:rsidP="00D8396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7225D6" w:rsidRPr="00E020F7" w14:paraId="4CA281FB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4B7F877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67C4D1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9A79241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08AE736D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1161672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0BE3AD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CE56DB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10C37B7F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278ED8C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E1EAB9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A8EE1B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4277771F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6656A0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BA0DBB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51ADC0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3DCEAF24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7C21A8C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25546F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C9150A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3563B136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D21C79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3F247E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0BCC87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6F8AB34B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4C9223A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D6DCE7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896E2E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310FFF6D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70D311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02222E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A15A4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6FEEC1D5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4DC6B89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BA430F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4F7C288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729CC9E7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58EEDD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746DC1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4775FA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531F3764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03FA8D0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E00B41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C097D78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0D48BB95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6F9CC62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C6AA34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207B8C8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13E06984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A50FE5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0397CA9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870365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727CD033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233CA74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8E901D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DF95D4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538A9436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94C191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76B0B7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0A420C9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2687756E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0664C99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397586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026AB5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4B2ADF51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35B0D47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BD42C2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5AEBA38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7BA16ECE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46C612B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7C8229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3E2B75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430B566A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7638918E" w14:textId="77777777" w:rsidR="00BD4081" w:rsidRPr="00E020F7" w:rsidRDefault="00BD4081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334E666" w14:textId="77777777" w:rsidR="00BD4081" w:rsidRPr="00E020F7" w:rsidRDefault="00BD4081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F77D3F6" w14:textId="77777777" w:rsidR="00BD4081" w:rsidRPr="00E020F7" w:rsidRDefault="00BD4081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579CA3D4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7B24D6F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F586F0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EA7D4D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96E" w:rsidRPr="00245F89" w14:paraId="10D66345" w14:textId="77777777" w:rsidTr="000072EA">
        <w:trPr>
          <w:trHeight w:val="561"/>
        </w:trPr>
        <w:tc>
          <w:tcPr>
            <w:tcW w:w="1985" w:type="dxa"/>
            <w:shd w:val="clear" w:color="auto" w:fill="auto"/>
          </w:tcPr>
          <w:p w14:paraId="7A02F388" w14:textId="77777777" w:rsidR="00D8396E" w:rsidRPr="00245F89" w:rsidRDefault="00D8396E" w:rsidP="00D8396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5041" w:type="dxa"/>
            <w:shd w:val="clear" w:color="auto" w:fill="auto"/>
          </w:tcPr>
          <w:p w14:paraId="5E45A1A4" w14:textId="185DCE4E" w:rsidR="00D8396E" w:rsidRPr="00245F89" w:rsidRDefault="00D8396E" w:rsidP="00D8396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B9217F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B9217F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 w:rsidR="003E1397">
              <w:rPr>
                <w:rFonts w:ascii="Arial" w:hAnsi="Arial" w:cs="Arial"/>
                <w:b/>
                <w:sz w:val="20"/>
                <w:szCs w:val="20"/>
              </w:rPr>
              <w:t>districtsschepen</w:t>
            </w:r>
          </w:p>
        </w:tc>
        <w:tc>
          <w:tcPr>
            <w:tcW w:w="2152" w:type="dxa"/>
            <w:shd w:val="clear" w:color="auto" w:fill="auto"/>
          </w:tcPr>
          <w:p w14:paraId="3056E686" w14:textId="77777777" w:rsidR="00D8396E" w:rsidRPr="00245F89" w:rsidRDefault="00D8396E" w:rsidP="00D8396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7225D6" w:rsidRPr="00E020F7" w14:paraId="3CEDF6EE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0BAB179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DB41D2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1CEFDD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50F1CA33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1026D4AB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CB94D2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BD2CC3B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4B5190B8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66E6ED6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42E7151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4BE15A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4BC51FBD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1329AFA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1442DC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F9BEC4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2E07C08C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645F6083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A066D0A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391DE3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24F37A07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7A72946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8B3E938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906CD01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2A476F36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2B9D302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84CA78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FC2ABD9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147FBDE8" w14:textId="77777777" w:rsidTr="004F67D6">
        <w:trPr>
          <w:trHeight w:val="561"/>
        </w:trPr>
        <w:tc>
          <w:tcPr>
            <w:tcW w:w="1985" w:type="dxa"/>
            <w:shd w:val="clear" w:color="auto" w:fill="auto"/>
          </w:tcPr>
          <w:p w14:paraId="11823A1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BFC600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BFC98D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7DCCAEB0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2C4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303B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25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19336CA2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89C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6A3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82E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68F2D49A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59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6BC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9A8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342D5A9C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148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41B0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5F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63C4764A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EE0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CA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C8B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40C771FC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CDE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24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E45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350411C9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B9F9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4EB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4DD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114EEBC6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1B24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2D1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8C51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116677D7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795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41FF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CFC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3AF8B178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2576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D5B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A48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77C310B9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2C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2D59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9A8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2D769030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92EE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628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3D2C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D6" w:rsidRPr="00E020F7" w14:paraId="4DB81296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4027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F349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E632" w14:textId="77777777" w:rsidR="007225D6" w:rsidRPr="00E020F7" w:rsidRDefault="007225D6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81" w:rsidRPr="00E020F7" w14:paraId="751302BF" w14:textId="77777777" w:rsidTr="004F67D6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0C98" w14:textId="77777777" w:rsidR="00BD4081" w:rsidRPr="00E020F7" w:rsidRDefault="00BD4081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E9CD" w14:textId="77777777" w:rsidR="00BD4081" w:rsidRPr="00E020F7" w:rsidRDefault="00BD4081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3B5C" w14:textId="77777777" w:rsidR="00BD4081" w:rsidRPr="00E020F7" w:rsidRDefault="00BD4081" w:rsidP="0099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1D000" w14:textId="77777777" w:rsidR="009C29C0" w:rsidRDefault="009C29C0" w:rsidP="00BD4081">
      <w:pPr>
        <w:rPr>
          <w:rFonts w:ascii="Arial" w:hAnsi="Arial" w:cs="Arial"/>
          <w:sz w:val="20"/>
          <w:szCs w:val="20"/>
        </w:rPr>
      </w:pPr>
    </w:p>
    <w:sectPr w:rsidR="009C29C0" w:rsidSect="00A1082E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5C53" w14:textId="77777777" w:rsidR="00D47827" w:rsidRDefault="00D47827">
      <w:r>
        <w:separator/>
      </w:r>
    </w:p>
  </w:endnote>
  <w:endnote w:type="continuationSeparator" w:id="0">
    <w:p w14:paraId="34947973" w14:textId="77777777" w:rsidR="00D47827" w:rsidRDefault="00D4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CDDF" w14:textId="77777777" w:rsidR="00D47827" w:rsidRDefault="00D47827">
      <w:r>
        <w:separator/>
      </w:r>
    </w:p>
  </w:footnote>
  <w:footnote w:type="continuationSeparator" w:id="0">
    <w:p w14:paraId="54999194" w14:textId="77777777" w:rsidR="00D47827" w:rsidRDefault="00D4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FC4F" w14:textId="7C7C385C" w:rsidR="003B0BF8" w:rsidRPr="00CF0A33" w:rsidRDefault="003B0BF8" w:rsidP="000072EA">
    <w:pPr>
      <w:pStyle w:val="Koptekst"/>
      <w:jc w:val="right"/>
    </w:pPr>
    <w:r w:rsidRPr="00644F57">
      <w:rPr>
        <w:rFonts w:ascii="Arial" w:hAnsi="Arial" w:cs="Arial"/>
        <w:sz w:val="18"/>
        <w:szCs w:val="18"/>
      </w:rPr>
      <w:t xml:space="preserve">Voordracht van </w:t>
    </w:r>
    <w:r>
      <w:rPr>
        <w:rFonts w:ascii="Arial" w:hAnsi="Arial" w:cs="Arial"/>
        <w:sz w:val="18"/>
        <w:szCs w:val="18"/>
      </w:rPr>
      <w:t xml:space="preserve">de </w:t>
    </w:r>
    <w:r w:rsidRPr="00644F57">
      <w:rPr>
        <w:rFonts w:ascii="Arial" w:hAnsi="Arial" w:cs="Arial"/>
        <w:sz w:val="18"/>
        <w:szCs w:val="18"/>
      </w:rPr>
      <w:t>kandidaat-</w:t>
    </w:r>
    <w:r>
      <w:rPr>
        <w:rFonts w:ascii="Arial" w:hAnsi="Arial" w:cs="Arial"/>
        <w:sz w:val="18"/>
        <w:szCs w:val="18"/>
      </w:rPr>
      <w:t>districtsschepen</w:t>
    </w:r>
    <w:r w:rsidRPr="00644F57">
      <w:rPr>
        <w:rFonts w:ascii="Arial" w:hAnsi="Arial" w:cs="Arial"/>
        <w:sz w:val="18"/>
        <w:szCs w:val="18"/>
      </w:rPr>
      <w:t xml:space="preserve">en </w:t>
    </w:r>
    <w:r>
      <w:rPr>
        <w:rFonts w:ascii="Arial" w:hAnsi="Arial" w:cs="Arial"/>
        <w:sz w:val="18"/>
        <w:szCs w:val="18"/>
      </w:rPr>
      <w:t>-</w:t>
    </w:r>
    <w:r w:rsidRPr="00644F57">
      <w:rPr>
        <w:rFonts w:ascii="Arial" w:hAnsi="Arial" w:cs="Arial"/>
        <w:sz w:val="18"/>
        <w:szCs w:val="18"/>
      </w:rPr>
      <w:t xml:space="preserve"> pagina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PAGE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9D0CFD">
      <w:rPr>
        <w:rFonts w:ascii="Arial" w:hAnsi="Arial" w:cs="Arial"/>
        <w:noProof/>
        <w:sz w:val="18"/>
        <w:szCs w:val="18"/>
      </w:rPr>
      <w:t>2</w:t>
    </w:r>
    <w:r w:rsidRPr="00644F57">
      <w:rPr>
        <w:rFonts w:ascii="Arial" w:hAnsi="Arial" w:cs="Arial"/>
        <w:sz w:val="18"/>
        <w:szCs w:val="18"/>
      </w:rPr>
      <w:fldChar w:fldCharType="end"/>
    </w:r>
    <w:r w:rsidRPr="00644F57">
      <w:rPr>
        <w:rFonts w:ascii="Arial" w:hAnsi="Arial" w:cs="Arial"/>
        <w:sz w:val="18"/>
        <w:szCs w:val="18"/>
      </w:rPr>
      <w:t xml:space="preserve"> van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NUMPAGES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9D0CFD">
      <w:rPr>
        <w:rFonts w:ascii="Arial" w:hAnsi="Arial" w:cs="Arial"/>
        <w:noProof/>
        <w:sz w:val="18"/>
        <w:szCs w:val="18"/>
      </w:rPr>
      <w:t>23</w:t>
    </w:r>
    <w:r w:rsidRPr="00644F5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0510D"/>
    <w:rsid w:val="000072EA"/>
    <w:rsid w:val="00007DA9"/>
    <w:rsid w:val="000129A6"/>
    <w:rsid w:val="00014607"/>
    <w:rsid w:val="000174BE"/>
    <w:rsid w:val="0002090C"/>
    <w:rsid w:val="000238A3"/>
    <w:rsid w:val="00025266"/>
    <w:rsid w:val="000463F7"/>
    <w:rsid w:val="00052B2E"/>
    <w:rsid w:val="0005386D"/>
    <w:rsid w:val="00055E6B"/>
    <w:rsid w:val="00056B07"/>
    <w:rsid w:val="00057BE4"/>
    <w:rsid w:val="00065AD2"/>
    <w:rsid w:val="00066ACE"/>
    <w:rsid w:val="00067231"/>
    <w:rsid w:val="0006786A"/>
    <w:rsid w:val="00070961"/>
    <w:rsid w:val="00071CF2"/>
    <w:rsid w:val="00072348"/>
    <w:rsid w:val="00074D0E"/>
    <w:rsid w:val="00081647"/>
    <w:rsid w:val="00085D41"/>
    <w:rsid w:val="000902CC"/>
    <w:rsid w:val="0009100B"/>
    <w:rsid w:val="00096144"/>
    <w:rsid w:val="000A3013"/>
    <w:rsid w:val="000B4629"/>
    <w:rsid w:val="000B4BB9"/>
    <w:rsid w:val="000B759A"/>
    <w:rsid w:val="000C1F0B"/>
    <w:rsid w:val="000C7321"/>
    <w:rsid w:val="000E5FBC"/>
    <w:rsid w:val="000E6355"/>
    <w:rsid w:val="000F0C52"/>
    <w:rsid w:val="000F181E"/>
    <w:rsid w:val="000F591E"/>
    <w:rsid w:val="001026D2"/>
    <w:rsid w:val="00103206"/>
    <w:rsid w:val="00103FC1"/>
    <w:rsid w:val="00104332"/>
    <w:rsid w:val="00105181"/>
    <w:rsid w:val="001072C0"/>
    <w:rsid w:val="00112D9D"/>
    <w:rsid w:val="00136EE7"/>
    <w:rsid w:val="0013795A"/>
    <w:rsid w:val="0014346A"/>
    <w:rsid w:val="001446D8"/>
    <w:rsid w:val="00147E52"/>
    <w:rsid w:val="001552AD"/>
    <w:rsid w:val="001706D7"/>
    <w:rsid w:val="001832AF"/>
    <w:rsid w:val="00183D6D"/>
    <w:rsid w:val="00185434"/>
    <w:rsid w:val="00187561"/>
    <w:rsid w:val="00192398"/>
    <w:rsid w:val="0019480B"/>
    <w:rsid w:val="00197C21"/>
    <w:rsid w:val="001A0443"/>
    <w:rsid w:val="001A13CC"/>
    <w:rsid w:val="001A1B88"/>
    <w:rsid w:val="001A29FF"/>
    <w:rsid w:val="001C0184"/>
    <w:rsid w:val="001C5FD3"/>
    <w:rsid w:val="001C68BE"/>
    <w:rsid w:val="001C6F90"/>
    <w:rsid w:val="001C7ECE"/>
    <w:rsid w:val="001D388E"/>
    <w:rsid w:val="001D420A"/>
    <w:rsid w:val="001D6271"/>
    <w:rsid w:val="001E022B"/>
    <w:rsid w:val="001E322A"/>
    <w:rsid w:val="001E61BB"/>
    <w:rsid w:val="001E63D3"/>
    <w:rsid w:val="001F39CC"/>
    <w:rsid w:val="001F5F39"/>
    <w:rsid w:val="001F63D3"/>
    <w:rsid w:val="00211498"/>
    <w:rsid w:val="0021390C"/>
    <w:rsid w:val="00226A2D"/>
    <w:rsid w:val="002300E8"/>
    <w:rsid w:val="002306BA"/>
    <w:rsid w:val="00231CD2"/>
    <w:rsid w:val="00236606"/>
    <w:rsid w:val="00237BA7"/>
    <w:rsid w:val="00241DE7"/>
    <w:rsid w:val="00243C29"/>
    <w:rsid w:val="00245F89"/>
    <w:rsid w:val="0025253C"/>
    <w:rsid w:val="0026461A"/>
    <w:rsid w:val="002807A0"/>
    <w:rsid w:val="00281B41"/>
    <w:rsid w:val="00284F3B"/>
    <w:rsid w:val="00291A40"/>
    <w:rsid w:val="002922B7"/>
    <w:rsid w:val="00297063"/>
    <w:rsid w:val="002B7B76"/>
    <w:rsid w:val="002D7915"/>
    <w:rsid w:val="002E0628"/>
    <w:rsid w:val="002E476C"/>
    <w:rsid w:val="002F4958"/>
    <w:rsid w:val="002F65CE"/>
    <w:rsid w:val="00306701"/>
    <w:rsid w:val="00316436"/>
    <w:rsid w:val="003250EC"/>
    <w:rsid w:val="00330A05"/>
    <w:rsid w:val="00340354"/>
    <w:rsid w:val="003539C6"/>
    <w:rsid w:val="00353A33"/>
    <w:rsid w:val="0035523F"/>
    <w:rsid w:val="00363980"/>
    <w:rsid w:val="00365BBB"/>
    <w:rsid w:val="00370C16"/>
    <w:rsid w:val="00371FA2"/>
    <w:rsid w:val="003726F9"/>
    <w:rsid w:val="00394283"/>
    <w:rsid w:val="003A0BF9"/>
    <w:rsid w:val="003A4FEE"/>
    <w:rsid w:val="003A5159"/>
    <w:rsid w:val="003A6577"/>
    <w:rsid w:val="003B0BF8"/>
    <w:rsid w:val="003B76E2"/>
    <w:rsid w:val="003C2470"/>
    <w:rsid w:val="003C79C5"/>
    <w:rsid w:val="003E024B"/>
    <w:rsid w:val="003E1397"/>
    <w:rsid w:val="003E2220"/>
    <w:rsid w:val="003E5DCD"/>
    <w:rsid w:val="003F18E0"/>
    <w:rsid w:val="003F2744"/>
    <w:rsid w:val="003F5753"/>
    <w:rsid w:val="003F6665"/>
    <w:rsid w:val="00402669"/>
    <w:rsid w:val="00403E6B"/>
    <w:rsid w:val="00412649"/>
    <w:rsid w:val="00415FB3"/>
    <w:rsid w:val="00424E56"/>
    <w:rsid w:val="0043087E"/>
    <w:rsid w:val="00432421"/>
    <w:rsid w:val="00432C4D"/>
    <w:rsid w:val="0044410C"/>
    <w:rsid w:val="00447284"/>
    <w:rsid w:val="00451428"/>
    <w:rsid w:val="00451FE2"/>
    <w:rsid w:val="004550B8"/>
    <w:rsid w:val="00462A7B"/>
    <w:rsid w:val="00465C40"/>
    <w:rsid w:val="00470549"/>
    <w:rsid w:val="00472D48"/>
    <w:rsid w:val="0047314B"/>
    <w:rsid w:val="004749A0"/>
    <w:rsid w:val="00481335"/>
    <w:rsid w:val="00483A21"/>
    <w:rsid w:val="00497629"/>
    <w:rsid w:val="004A10F4"/>
    <w:rsid w:val="004A184E"/>
    <w:rsid w:val="004A2413"/>
    <w:rsid w:val="004B05C8"/>
    <w:rsid w:val="004B0DBE"/>
    <w:rsid w:val="004C0879"/>
    <w:rsid w:val="004C4428"/>
    <w:rsid w:val="004C45EA"/>
    <w:rsid w:val="004D0471"/>
    <w:rsid w:val="004D3846"/>
    <w:rsid w:val="004D7655"/>
    <w:rsid w:val="004D78A6"/>
    <w:rsid w:val="004E203D"/>
    <w:rsid w:val="004F67D6"/>
    <w:rsid w:val="00510DB8"/>
    <w:rsid w:val="005131FB"/>
    <w:rsid w:val="005134FB"/>
    <w:rsid w:val="005151BC"/>
    <w:rsid w:val="00515BC8"/>
    <w:rsid w:val="0052063A"/>
    <w:rsid w:val="00535F0D"/>
    <w:rsid w:val="00537D55"/>
    <w:rsid w:val="0054418C"/>
    <w:rsid w:val="00545369"/>
    <w:rsid w:val="00546D87"/>
    <w:rsid w:val="00547E41"/>
    <w:rsid w:val="005535D5"/>
    <w:rsid w:val="00561E55"/>
    <w:rsid w:val="00566329"/>
    <w:rsid w:val="005663CE"/>
    <w:rsid w:val="00567EE7"/>
    <w:rsid w:val="00570B47"/>
    <w:rsid w:val="00571C51"/>
    <w:rsid w:val="00574684"/>
    <w:rsid w:val="00584AEF"/>
    <w:rsid w:val="00590424"/>
    <w:rsid w:val="00595B93"/>
    <w:rsid w:val="005A26AA"/>
    <w:rsid w:val="005B3313"/>
    <w:rsid w:val="005B453A"/>
    <w:rsid w:val="005B4F43"/>
    <w:rsid w:val="005C23F7"/>
    <w:rsid w:val="005C5D07"/>
    <w:rsid w:val="005C6ADF"/>
    <w:rsid w:val="005D3802"/>
    <w:rsid w:val="005F5515"/>
    <w:rsid w:val="005F7C46"/>
    <w:rsid w:val="00600B56"/>
    <w:rsid w:val="00600E38"/>
    <w:rsid w:val="00617843"/>
    <w:rsid w:val="00621779"/>
    <w:rsid w:val="006233AD"/>
    <w:rsid w:val="00624D61"/>
    <w:rsid w:val="006260A3"/>
    <w:rsid w:val="00630DA7"/>
    <w:rsid w:val="00631F14"/>
    <w:rsid w:val="00633117"/>
    <w:rsid w:val="006424DA"/>
    <w:rsid w:val="00646266"/>
    <w:rsid w:val="00647A26"/>
    <w:rsid w:val="00656432"/>
    <w:rsid w:val="00656639"/>
    <w:rsid w:val="0066536A"/>
    <w:rsid w:val="006674E1"/>
    <w:rsid w:val="006752FE"/>
    <w:rsid w:val="0068282F"/>
    <w:rsid w:val="00684675"/>
    <w:rsid w:val="00687FCC"/>
    <w:rsid w:val="00694BAB"/>
    <w:rsid w:val="006A20C8"/>
    <w:rsid w:val="006A2556"/>
    <w:rsid w:val="006B3C8D"/>
    <w:rsid w:val="006B3D9A"/>
    <w:rsid w:val="006C0D27"/>
    <w:rsid w:val="006D3408"/>
    <w:rsid w:val="006D5B4B"/>
    <w:rsid w:val="006E2E5A"/>
    <w:rsid w:val="006E64EE"/>
    <w:rsid w:val="006F1473"/>
    <w:rsid w:val="006F65E0"/>
    <w:rsid w:val="006F7277"/>
    <w:rsid w:val="006F77E2"/>
    <w:rsid w:val="006F7C63"/>
    <w:rsid w:val="00700137"/>
    <w:rsid w:val="007024AA"/>
    <w:rsid w:val="00705D39"/>
    <w:rsid w:val="00711D36"/>
    <w:rsid w:val="00712C20"/>
    <w:rsid w:val="0071767E"/>
    <w:rsid w:val="007225D6"/>
    <w:rsid w:val="00722B30"/>
    <w:rsid w:val="00733A8A"/>
    <w:rsid w:val="00735CB5"/>
    <w:rsid w:val="00747A30"/>
    <w:rsid w:val="00751408"/>
    <w:rsid w:val="00762308"/>
    <w:rsid w:val="00762323"/>
    <w:rsid w:val="00765EBD"/>
    <w:rsid w:val="007715CA"/>
    <w:rsid w:val="00791087"/>
    <w:rsid w:val="007912C0"/>
    <w:rsid w:val="00793041"/>
    <w:rsid w:val="007971F7"/>
    <w:rsid w:val="007A74FD"/>
    <w:rsid w:val="007B65FA"/>
    <w:rsid w:val="007B7B9D"/>
    <w:rsid w:val="007C35E9"/>
    <w:rsid w:val="007D4F4A"/>
    <w:rsid w:val="007D7E73"/>
    <w:rsid w:val="007F0C87"/>
    <w:rsid w:val="0080511E"/>
    <w:rsid w:val="00806485"/>
    <w:rsid w:val="00811C23"/>
    <w:rsid w:val="00825F43"/>
    <w:rsid w:val="008273A0"/>
    <w:rsid w:val="00841194"/>
    <w:rsid w:val="00851603"/>
    <w:rsid w:val="008529E6"/>
    <w:rsid w:val="00864CAC"/>
    <w:rsid w:val="00865BC3"/>
    <w:rsid w:val="008743F7"/>
    <w:rsid w:val="00895229"/>
    <w:rsid w:val="00897AC2"/>
    <w:rsid w:val="008A2157"/>
    <w:rsid w:val="008A4565"/>
    <w:rsid w:val="008A644A"/>
    <w:rsid w:val="008B0710"/>
    <w:rsid w:val="008B232E"/>
    <w:rsid w:val="008B2C94"/>
    <w:rsid w:val="008B3E0A"/>
    <w:rsid w:val="008D2594"/>
    <w:rsid w:val="008E25CE"/>
    <w:rsid w:val="008E3ACC"/>
    <w:rsid w:val="008E410D"/>
    <w:rsid w:val="008E5F88"/>
    <w:rsid w:val="008F0E77"/>
    <w:rsid w:val="0090469B"/>
    <w:rsid w:val="009047BA"/>
    <w:rsid w:val="00904BD6"/>
    <w:rsid w:val="00907A0E"/>
    <w:rsid w:val="00916B9F"/>
    <w:rsid w:val="00920B63"/>
    <w:rsid w:val="00924B49"/>
    <w:rsid w:val="00940C19"/>
    <w:rsid w:val="009450BD"/>
    <w:rsid w:val="00952E5D"/>
    <w:rsid w:val="009708FB"/>
    <w:rsid w:val="00970FDD"/>
    <w:rsid w:val="009759E9"/>
    <w:rsid w:val="00982F2B"/>
    <w:rsid w:val="009838FD"/>
    <w:rsid w:val="00984D6A"/>
    <w:rsid w:val="00991942"/>
    <w:rsid w:val="009A5F87"/>
    <w:rsid w:val="009B5030"/>
    <w:rsid w:val="009C2351"/>
    <w:rsid w:val="009C29C0"/>
    <w:rsid w:val="009C6271"/>
    <w:rsid w:val="009C794E"/>
    <w:rsid w:val="009D02A0"/>
    <w:rsid w:val="009D0A03"/>
    <w:rsid w:val="009D0CFD"/>
    <w:rsid w:val="009D1C47"/>
    <w:rsid w:val="009D2367"/>
    <w:rsid w:val="009D3F30"/>
    <w:rsid w:val="009E14AB"/>
    <w:rsid w:val="009E1941"/>
    <w:rsid w:val="00A04710"/>
    <w:rsid w:val="00A106DF"/>
    <w:rsid w:val="00A1082E"/>
    <w:rsid w:val="00A10CD2"/>
    <w:rsid w:val="00A131EA"/>
    <w:rsid w:val="00A16365"/>
    <w:rsid w:val="00A167F6"/>
    <w:rsid w:val="00A238C8"/>
    <w:rsid w:val="00A26B0C"/>
    <w:rsid w:val="00A30A2E"/>
    <w:rsid w:val="00A50C48"/>
    <w:rsid w:val="00A54E8A"/>
    <w:rsid w:val="00A55AAF"/>
    <w:rsid w:val="00A5788F"/>
    <w:rsid w:val="00A578C1"/>
    <w:rsid w:val="00A6058E"/>
    <w:rsid w:val="00A61DAE"/>
    <w:rsid w:val="00A67B15"/>
    <w:rsid w:val="00A85BEB"/>
    <w:rsid w:val="00A93496"/>
    <w:rsid w:val="00AA193A"/>
    <w:rsid w:val="00AA4654"/>
    <w:rsid w:val="00AB1068"/>
    <w:rsid w:val="00AB43F3"/>
    <w:rsid w:val="00AC4D18"/>
    <w:rsid w:val="00AD1C75"/>
    <w:rsid w:val="00AE008A"/>
    <w:rsid w:val="00AE02A6"/>
    <w:rsid w:val="00AE6CF8"/>
    <w:rsid w:val="00AF1296"/>
    <w:rsid w:val="00AF191F"/>
    <w:rsid w:val="00AF2586"/>
    <w:rsid w:val="00AF3697"/>
    <w:rsid w:val="00AF4948"/>
    <w:rsid w:val="00AF7743"/>
    <w:rsid w:val="00B11891"/>
    <w:rsid w:val="00B13040"/>
    <w:rsid w:val="00B13D7F"/>
    <w:rsid w:val="00B16F92"/>
    <w:rsid w:val="00B2072F"/>
    <w:rsid w:val="00B279F4"/>
    <w:rsid w:val="00B31D36"/>
    <w:rsid w:val="00B33B6E"/>
    <w:rsid w:val="00B33FD0"/>
    <w:rsid w:val="00B36BB9"/>
    <w:rsid w:val="00B4105F"/>
    <w:rsid w:val="00B422E8"/>
    <w:rsid w:val="00B45C21"/>
    <w:rsid w:val="00B510C6"/>
    <w:rsid w:val="00B53D09"/>
    <w:rsid w:val="00B60F23"/>
    <w:rsid w:val="00B731E2"/>
    <w:rsid w:val="00B73B86"/>
    <w:rsid w:val="00B7417D"/>
    <w:rsid w:val="00B7639B"/>
    <w:rsid w:val="00B80459"/>
    <w:rsid w:val="00B8503E"/>
    <w:rsid w:val="00B86463"/>
    <w:rsid w:val="00B86D04"/>
    <w:rsid w:val="00B90FE5"/>
    <w:rsid w:val="00B9217F"/>
    <w:rsid w:val="00B94DDF"/>
    <w:rsid w:val="00BB0550"/>
    <w:rsid w:val="00BC1821"/>
    <w:rsid w:val="00BC26FD"/>
    <w:rsid w:val="00BD03AE"/>
    <w:rsid w:val="00BD4081"/>
    <w:rsid w:val="00BD43F4"/>
    <w:rsid w:val="00BD53A6"/>
    <w:rsid w:val="00BE14A2"/>
    <w:rsid w:val="00BE664B"/>
    <w:rsid w:val="00BF01A6"/>
    <w:rsid w:val="00BF478B"/>
    <w:rsid w:val="00BF5825"/>
    <w:rsid w:val="00BF6930"/>
    <w:rsid w:val="00C0129C"/>
    <w:rsid w:val="00C068E1"/>
    <w:rsid w:val="00C24B7A"/>
    <w:rsid w:val="00C25CE9"/>
    <w:rsid w:val="00C26955"/>
    <w:rsid w:val="00C27C44"/>
    <w:rsid w:val="00C32E2F"/>
    <w:rsid w:val="00C3659A"/>
    <w:rsid w:val="00C40412"/>
    <w:rsid w:val="00C4229A"/>
    <w:rsid w:val="00C4789A"/>
    <w:rsid w:val="00C558C9"/>
    <w:rsid w:val="00C63EF9"/>
    <w:rsid w:val="00C6487B"/>
    <w:rsid w:val="00C66886"/>
    <w:rsid w:val="00C7025D"/>
    <w:rsid w:val="00C71DFE"/>
    <w:rsid w:val="00C72F58"/>
    <w:rsid w:val="00C75EAD"/>
    <w:rsid w:val="00C836E4"/>
    <w:rsid w:val="00C84AAE"/>
    <w:rsid w:val="00C8590F"/>
    <w:rsid w:val="00C91BD4"/>
    <w:rsid w:val="00C91CF1"/>
    <w:rsid w:val="00C927C7"/>
    <w:rsid w:val="00C93CF7"/>
    <w:rsid w:val="00C96244"/>
    <w:rsid w:val="00C966D1"/>
    <w:rsid w:val="00CA0FCD"/>
    <w:rsid w:val="00CB0414"/>
    <w:rsid w:val="00CB6885"/>
    <w:rsid w:val="00CD5812"/>
    <w:rsid w:val="00CD72A1"/>
    <w:rsid w:val="00CD78AB"/>
    <w:rsid w:val="00CE2507"/>
    <w:rsid w:val="00CF0A33"/>
    <w:rsid w:val="00CF5058"/>
    <w:rsid w:val="00D01FC0"/>
    <w:rsid w:val="00D02EE4"/>
    <w:rsid w:val="00D053C1"/>
    <w:rsid w:val="00D10F6B"/>
    <w:rsid w:val="00D125D1"/>
    <w:rsid w:val="00D12BF1"/>
    <w:rsid w:val="00D13927"/>
    <w:rsid w:val="00D16535"/>
    <w:rsid w:val="00D3048B"/>
    <w:rsid w:val="00D3075D"/>
    <w:rsid w:val="00D3444A"/>
    <w:rsid w:val="00D45440"/>
    <w:rsid w:val="00D458C3"/>
    <w:rsid w:val="00D47827"/>
    <w:rsid w:val="00D538CC"/>
    <w:rsid w:val="00D53CB1"/>
    <w:rsid w:val="00D55DF9"/>
    <w:rsid w:val="00D601EA"/>
    <w:rsid w:val="00D629C7"/>
    <w:rsid w:val="00D635D9"/>
    <w:rsid w:val="00D669D7"/>
    <w:rsid w:val="00D66E86"/>
    <w:rsid w:val="00D70076"/>
    <w:rsid w:val="00D710FE"/>
    <w:rsid w:val="00D7234F"/>
    <w:rsid w:val="00D7379D"/>
    <w:rsid w:val="00D74012"/>
    <w:rsid w:val="00D7702C"/>
    <w:rsid w:val="00D8396E"/>
    <w:rsid w:val="00D8418F"/>
    <w:rsid w:val="00D85516"/>
    <w:rsid w:val="00D85B4F"/>
    <w:rsid w:val="00D91834"/>
    <w:rsid w:val="00D91B91"/>
    <w:rsid w:val="00D948DB"/>
    <w:rsid w:val="00D957FB"/>
    <w:rsid w:val="00DA167D"/>
    <w:rsid w:val="00DA467E"/>
    <w:rsid w:val="00DB5464"/>
    <w:rsid w:val="00DC0D84"/>
    <w:rsid w:val="00DE32E9"/>
    <w:rsid w:val="00DE6DB6"/>
    <w:rsid w:val="00DE6F2F"/>
    <w:rsid w:val="00DE77B4"/>
    <w:rsid w:val="00DF696B"/>
    <w:rsid w:val="00E01A20"/>
    <w:rsid w:val="00E020F7"/>
    <w:rsid w:val="00E04885"/>
    <w:rsid w:val="00E05CD2"/>
    <w:rsid w:val="00E06240"/>
    <w:rsid w:val="00E07F40"/>
    <w:rsid w:val="00E149A5"/>
    <w:rsid w:val="00E16B30"/>
    <w:rsid w:val="00E177C2"/>
    <w:rsid w:val="00E17EE5"/>
    <w:rsid w:val="00E20178"/>
    <w:rsid w:val="00E24124"/>
    <w:rsid w:val="00E31232"/>
    <w:rsid w:val="00E31564"/>
    <w:rsid w:val="00E32600"/>
    <w:rsid w:val="00E338B4"/>
    <w:rsid w:val="00E3513C"/>
    <w:rsid w:val="00E3618E"/>
    <w:rsid w:val="00E36E40"/>
    <w:rsid w:val="00E37E26"/>
    <w:rsid w:val="00E46D6C"/>
    <w:rsid w:val="00E52D3B"/>
    <w:rsid w:val="00E54FF2"/>
    <w:rsid w:val="00E60DAB"/>
    <w:rsid w:val="00E66551"/>
    <w:rsid w:val="00E665C1"/>
    <w:rsid w:val="00E72422"/>
    <w:rsid w:val="00E765AF"/>
    <w:rsid w:val="00E82F05"/>
    <w:rsid w:val="00E8475C"/>
    <w:rsid w:val="00E95EC9"/>
    <w:rsid w:val="00E9682C"/>
    <w:rsid w:val="00E97244"/>
    <w:rsid w:val="00EA0584"/>
    <w:rsid w:val="00EA13C0"/>
    <w:rsid w:val="00EA60C7"/>
    <w:rsid w:val="00EA6834"/>
    <w:rsid w:val="00EA779C"/>
    <w:rsid w:val="00EB3ACD"/>
    <w:rsid w:val="00EB6461"/>
    <w:rsid w:val="00EC308E"/>
    <w:rsid w:val="00EC3ED0"/>
    <w:rsid w:val="00EC40FA"/>
    <w:rsid w:val="00EC6AB4"/>
    <w:rsid w:val="00EC6BE9"/>
    <w:rsid w:val="00ED051C"/>
    <w:rsid w:val="00ED325E"/>
    <w:rsid w:val="00ED6576"/>
    <w:rsid w:val="00EE45F5"/>
    <w:rsid w:val="00EE46FE"/>
    <w:rsid w:val="00EF1720"/>
    <w:rsid w:val="00EF2027"/>
    <w:rsid w:val="00EF27F9"/>
    <w:rsid w:val="00F14D07"/>
    <w:rsid w:val="00F241D9"/>
    <w:rsid w:val="00F262FF"/>
    <w:rsid w:val="00F34E1D"/>
    <w:rsid w:val="00F35A12"/>
    <w:rsid w:val="00F37EE9"/>
    <w:rsid w:val="00F51AD2"/>
    <w:rsid w:val="00F55B90"/>
    <w:rsid w:val="00F56D22"/>
    <w:rsid w:val="00F619D1"/>
    <w:rsid w:val="00F71309"/>
    <w:rsid w:val="00F730E7"/>
    <w:rsid w:val="00F77E98"/>
    <w:rsid w:val="00F8563B"/>
    <w:rsid w:val="00F86B6F"/>
    <w:rsid w:val="00F90665"/>
    <w:rsid w:val="00FA4ED3"/>
    <w:rsid w:val="00FB108E"/>
    <w:rsid w:val="00FB6432"/>
    <w:rsid w:val="00FB69D3"/>
    <w:rsid w:val="00FC4BA5"/>
    <w:rsid w:val="00FD2136"/>
    <w:rsid w:val="00FD402E"/>
    <w:rsid w:val="00FD42D8"/>
    <w:rsid w:val="00FD6729"/>
    <w:rsid w:val="00FD6F9C"/>
    <w:rsid w:val="00FD7CCB"/>
    <w:rsid w:val="00FE386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9D8F8"/>
  <w15:docId w15:val="{7DFC2375-5CD5-47BF-A923-878390F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  <w:style w:type="character" w:customStyle="1" w:styleId="formaankruis">
    <w:name w:val="_form_aankruis"/>
    <w:rsid w:val="00096144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43DCE-B73C-46A3-AAB0-C6015CCFB39A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2.xml><?xml version="1.0" encoding="utf-8"?>
<ds:datastoreItem xmlns:ds="http://schemas.openxmlformats.org/officeDocument/2006/customXml" ds:itemID="{4B0D6912-1603-4AD2-9F05-2E74A3739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0CB35-AAB0-476A-A73C-DFF72E214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6349</Words>
  <Characters>34920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41187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26</cp:revision>
  <cp:lastPrinted>2012-09-07T10:30:00Z</cp:lastPrinted>
  <dcterms:created xsi:type="dcterms:W3CDTF">2018-09-25T07:17:00Z</dcterms:created>
  <dcterms:modified xsi:type="dcterms:W3CDTF">2018-10-04T09:41:00Z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