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C215" w14:textId="77777777" w:rsidR="0032062C" w:rsidRPr="0032062C" w:rsidRDefault="0032062C" w:rsidP="0032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landersArtSans-Bold" w:eastAsia="Times New Roman" w:hAnsi="FlandersArtSans-Bold" w:cs="Times New Roman"/>
          <w:b/>
          <w:sz w:val="32"/>
          <w:szCs w:val="32"/>
          <w:lang w:eastAsia="nl-NL"/>
        </w:rPr>
      </w:pPr>
      <w:bookmarkStart w:id="0" w:name="_GoBack"/>
      <w:bookmarkEnd w:id="0"/>
      <w:r w:rsidRPr="0032062C">
        <w:rPr>
          <w:rFonts w:ascii="FlandersArtSans-Bold" w:eastAsia="Times New Roman" w:hAnsi="FlandersArtSans-Bold" w:cs="Times New Roman"/>
          <w:b/>
          <w:sz w:val="32"/>
          <w:szCs w:val="32"/>
          <w:lang w:eastAsia="nl-NL"/>
        </w:rPr>
        <w:t>Model beëindiging in onderling akkoord</w:t>
      </w:r>
    </w:p>
    <w:p w14:paraId="2114A322" w14:textId="77777777" w:rsidR="003A580C" w:rsidRDefault="003A580C" w:rsidP="003A580C">
      <w:pPr>
        <w:rPr>
          <w:rFonts w:ascii="FlandersArtSans-Regular" w:hAnsi="FlandersArtSans-Regular"/>
        </w:rPr>
      </w:pPr>
    </w:p>
    <w:p w14:paraId="05BAD63E" w14:textId="77777777" w:rsidR="0032062C" w:rsidRPr="0032062C" w:rsidRDefault="0032062C" w:rsidP="0032062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l-NL"/>
        </w:rPr>
      </w:pPr>
    </w:p>
    <w:p w14:paraId="6BB9C7EA" w14:textId="77777777" w:rsidR="0032062C" w:rsidRPr="0063171E" w:rsidRDefault="0032062C" w:rsidP="0032062C">
      <w:pPr>
        <w:spacing w:after="0" w:line="240" w:lineRule="auto"/>
        <w:rPr>
          <w:rFonts w:ascii="Arial" w:eastAsia="Times New Roman" w:hAnsi="Arial" w:cs="Times New Roman"/>
          <w:lang w:eastAsia="nl-NL"/>
        </w:rPr>
      </w:pPr>
    </w:p>
    <w:p w14:paraId="5137401A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4FA309EC" w14:textId="52DE8B10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3171E">
        <w:rPr>
          <w:rFonts w:ascii="FlandersArtSans-Regular" w:eastAsia="Times New Roman" w:hAnsi="FlandersArtSans-Regular" w:cs="Times New Roman"/>
          <w:lang w:eastAsia="nl-NL"/>
        </w:rPr>
        <w:t>De ondergetekenden,</w:t>
      </w:r>
    </w:p>
    <w:p w14:paraId="3E89BF7A" w14:textId="77777777" w:rsidR="00EC3A93" w:rsidRPr="0063171E" w:rsidRDefault="00EC3A93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3CC092D4" w14:textId="2B7E5CE2" w:rsidR="0032062C" w:rsidRPr="0063171E" w:rsidRDefault="00D41C2E" w:rsidP="0032062C">
      <w:pPr>
        <w:numPr>
          <w:ilvl w:val="0"/>
          <w:numId w:val="3"/>
        </w:num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3171E">
        <w:rPr>
          <w:rFonts w:ascii="FlandersArtSans-Regular" w:eastAsia="Times New Roman" w:hAnsi="FlandersArtSans-Regular" w:cs="Times New Roman"/>
          <w:lang w:eastAsia="nl-NL"/>
        </w:rPr>
        <w:t>………</w:t>
      </w:r>
      <w:r w:rsidR="0032062C" w:rsidRPr="0063171E">
        <w:rPr>
          <w:rFonts w:ascii="FlandersArtSans-Regular" w:eastAsia="Times New Roman" w:hAnsi="FlandersArtSans-Regular" w:cs="Times New Roman"/>
          <w:lang w:eastAsia="nl-NL"/>
        </w:rPr>
        <w:t>(</w:t>
      </w:r>
      <w:r w:rsidR="00BC2881" w:rsidRPr="0063171E">
        <w:rPr>
          <w:rFonts w:ascii="FlandersArtSans-Regular" w:eastAsia="Times New Roman" w:hAnsi="FlandersArtSans-Regular" w:cs="Times New Roman"/>
          <w:lang w:eastAsia="nl-NL"/>
        </w:rPr>
        <w:t xml:space="preserve">naam </w:t>
      </w:r>
      <w:r w:rsidR="0032062C" w:rsidRPr="0063171E">
        <w:rPr>
          <w:rFonts w:ascii="FlandersArtSans-Regular" w:eastAsia="Times New Roman" w:hAnsi="FlandersArtSans-Regular" w:cs="Times New Roman"/>
          <w:lang w:eastAsia="nl-NL"/>
        </w:rPr>
        <w:t>vertegenwoordiger onderneming)</w:t>
      </w:r>
    </w:p>
    <w:p w14:paraId="16789CFD" w14:textId="77777777" w:rsidR="00D41C2E" w:rsidRPr="0063171E" w:rsidRDefault="00D41C2E" w:rsidP="00D41C2E">
      <w:pPr>
        <w:spacing w:after="0" w:line="240" w:lineRule="auto"/>
        <w:ind w:left="1068"/>
        <w:rPr>
          <w:rFonts w:ascii="FlandersArtSans-Regular" w:eastAsia="Times New Roman" w:hAnsi="FlandersArtSans-Regular" w:cs="Times New Roman"/>
          <w:lang w:eastAsia="nl-NL"/>
        </w:rPr>
      </w:pPr>
    </w:p>
    <w:p w14:paraId="654CBCD1" w14:textId="0B9889F9" w:rsidR="0032062C" w:rsidRPr="0063171E" w:rsidRDefault="00D41C2E" w:rsidP="00D41C2E">
      <w:pPr>
        <w:pStyle w:val="Lijstalinea"/>
        <w:numPr>
          <w:ilvl w:val="0"/>
          <w:numId w:val="3"/>
        </w:num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3171E">
        <w:rPr>
          <w:rFonts w:ascii="FlandersArtSans-Regular" w:eastAsia="Times New Roman" w:hAnsi="FlandersArtSans-Regular" w:cs="Times New Roman"/>
          <w:lang w:eastAsia="nl-NL"/>
        </w:rPr>
        <w:t>………</w:t>
      </w:r>
      <w:r w:rsidR="0032062C" w:rsidRPr="0063171E">
        <w:rPr>
          <w:rFonts w:ascii="FlandersArtSans-Regular" w:eastAsia="Times New Roman" w:hAnsi="FlandersArtSans-Regular" w:cs="Times New Roman"/>
          <w:lang w:eastAsia="nl-NL"/>
        </w:rPr>
        <w:t>(</w:t>
      </w:r>
      <w:r w:rsidR="00BC2881" w:rsidRPr="0063171E">
        <w:rPr>
          <w:rFonts w:ascii="FlandersArtSans-Regular" w:eastAsia="Times New Roman" w:hAnsi="FlandersArtSans-Regular" w:cs="Times New Roman"/>
          <w:lang w:eastAsia="nl-NL"/>
        </w:rPr>
        <w:t>naam leerling</w:t>
      </w:r>
      <w:r w:rsidR="0032062C" w:rsidRPr="0063171E">
        <w:rPr>
          <w:rFonts w:ascii="FlandersArtSans-Regular" w:eastAsia="Times New Roman" w:hAnsi="FlandersArtSans-Regular" w:cs="Times New Roman"/>
          <w:lang w:eastAsia="nl-NL"/>
        </w:rPr>
        <w:t xml:space="preserve"> leerling)</w:t>
      </w:r>
    </w:p>
    <w:p w14:paraId="4BF48EB1" w14:textId="77777777" w:rsidR="0032062C" w:rsidRPr="0063171E" w:rsidRDefault="0032062C" w:rsidP="0032062C">
      <w:pPr>
        <w:spacing w:after="0" w:line="240" w:lineRule="auto"/>
        <w:ind w:left="708"/>
        <w:rPr>
          <w:rFonts w:ascii="FlandersArtSans-Regular" w:eastAsia="Times New Roman" w:hAnsi="FlandersArtSans-Regular" w:cs="Times New Roman"/>
          <w:lang w:eastAsia="nl-NL"/>
        </w:rPr>
      </w:pPr>
    </w:p>
    <w:p w14:paraId="0013044E" w14:textId="07ED8339" w:rsidR="0032062C" w:rsidRPr="0063171E" w:rsidRDefault="00D41C2E" w:rsidP="0032062C">
      <w:pPr>
        <w:numPr>
          <w:ilvl w:val="0"/>
          <w:numId w:val="3"/>
        </w:num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3171E">
        <w:rPr>
          <w:rFonts w:ascii="FlandersArtSans-Regular" w:eastAsia="Times New Roman" w:hAnsi="FlandersArtSans-Regular" w:cs="Times New Roman"/>
          <w:lang w:eastAsia="nl-NL"/>
        </w:rPr>
        <w:t>………</w:t>
      </w:r>
      <w:r w:rsidR="0032062C" w:rsidRPr="0063171E">
        <w:rPr>
          <w:rFonts w:ascii="FlandersArtSans-Regular" w:eastAsia="Times New Roman" w:hAnsi="FlandersArtSans-Regular" w:cs="Times New Roman"/>
          <w:lang w:eastAsia="nl-NL"/>
        </w:rPr>
        <w:t>(</w:t>
      </w:r>
      <w:r w:rsidR="00BC2881" w:rsidRPr="0063171E">
        <w:rPr>
          <w:rFonts w:ascii="FlandersArtSans-Regular" w:eastAsia="Times New Roman" w:hAnsi="FlandersArtSans-Regular" w:cs="Times New Roman"/>
          <w:lang w:eastAsia="nl-NL"/>
        </w:rPr>
        <w:t xml:space="preserve">naam </w:t>
      </w:r>
      <w:r w:rsidR="0032062C" w:rsidRPr="0063171E">
        <w:rPr>
          <w:rFonts w:ascii="FlandersArtSans-Regular" w:eastAsia="Times New Roman" w:hAnsi="FlandersArtSans-Regular" w:cs="Times New Roman"/>
          <w:lang w:eastAsia="nl-NL"/>
        </w:rPr>
        <w:t>vertegenwoordiger opleidingsverstrekker</w:t>
      </w:r>
      <w:r w:rsidRPr="0063171E">
        <w:rPr>
          <w:rFonts w:ascii="FlandersArtSans-Regular" w:eastAsia="Times New Roman" w:hAnsi="FlandersArtSans-Regular" w:cs="Times New Roman"/>
          <w:lang w:eastAsia="nl-NL"/>
        </w:rPr>
        <w:t>)</w:t>
      </w:r>
    </w:p>
    <w:p w14:paraId="7498DC4E" w14:textId="77777777" w:rsidR="0032062C" w:rsidRPr="0063171E" w:rsidRDefault="0032062C" w:rsidP="0032062C">
      <w:pPr>
        <w:spacing w:after="0" w:line="240" w:lineRule="auto"/>
        <w:ind w:left="708"/>
        <w:rPr>
          <w:rFonts w:ascii="FlandersArtSans-Regular" w:eastAsia="Times New Roman" w:hAnsi="FlandersArtSans-Regular" w:cs="Times New Roman"/>
          <w:lang w:eastAsia="nl-NL"/>
        </w:rPr>
      </w:pPr>
    </w:p>
    <w:p w14:paraId="2748907A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6E27A708" w14:textId="5AB4CEAB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3171E">
        <w:rPr>
          <w:rFonts w:ascii="FlandersArtSans-Regular" w:eastAsia="Times New Roman" w:hAnsi="FlandersArtSans-Regular" w:cs="Times New Roman"/>
          <w:lang w:eastAsia="nl-NL"/>
        </w:rPr>
        <w:t>beslissen in onderling akkoord de tussen hen bestaande overeenkomst van alternerende opleiding</w:t>
      </w:r>
      <w:r w:rsidR="00EC3A93" w:rsidRPr="0063171E">
        <w:rPr>
          <w:rFonts w:ascii="FlandersArtSans-Regular" w:eastAsia="Times New Roman" w:hAnsi="FlandersArtSans-Regular" w:cs="Times New Roman"/>
          <w:lang w:eastAsia="nl-NL"/>
        </w:rPr>
        <w:t>/stageovereenkomst alternerende opleiding</w:t>
      </w:r>
      <w:r w:rsidRPr="0063171E">
        <w:rPr>
          <w:rFonts w:ascii="FlandersArtSans-Regular" w:eastAsia="Times New Roman" w:hAnsi="FlandersArtSans-Regular" w:cs="Times New Roman"/>
          <w:lang w:eastAsia="nl-NL"/>
        </w:rPr>
        <w:t xml:space="preserve"> te beëindigen en dit op datum van …</w:t>
      </w:r>
      <w:r w:rsidR="00D41C2E" w:rsidRPr="0063171E">
        <w:rPr>
          <w:rFonts w:ascii="FlandersArtSans-Regular" w:eastAsia="Times New Roman" w:hAnsi="FlandersArtSans-Regular" w:cs="Times New Roman"/>
          <w:lang w:eastAsia="nl-NL"/>
        </w:rPr>
        <w:t>……</w:t>
      </w:r>
    </w:p>
    <w:p w14:paraId="023FC589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6389D456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39A3D098" w14:textId="32496569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3171E">
        <w:rPr>
          <w:rFonts w:ascii="FlandersArtSans-Regular" w:eastAsia="Times New Roman" w:hAnsi="FlandersArtSans-Regular" w:cs="Times New Roman"/>
          <w:lang w:eastAsia="nl-NL"/>
        </w:rPr>
        <w:t>Dit document wordt in vier exemplaren opgemaakt, te</w:t>
      </w:r>
      <w:r w:rsidR="00D41C2E" w:rsidRPr="0063171E">
        <w:rPr>
          <w:rFonts w:ascii="FlandersArtSans-Regular" w:eastAsia="Times New Roman" w:hAnsi="FlandersArtSans-Regular" w:cs="Times New Roman"/>
          <w:lang w:eastAsia="nl-NL"/>
        </w:rPr>
        <w:t xml:space="preserve"> ………</w:t>
      </w:r>
      <w:r w:rsidRPr="0063171E">
        <w:rPr>
          <w:rFonts w:ascii="FlandersArtSans-Regular" w:eastAsia="Times New Roman" w:hAnsi="FlandersArtSans-Regular" w:cs="Times New Roman"/>
          <w:lang w:eastAsia="nl-NL"/>
        </w:rPr>
        <w:t xml:space="preserve"> op</w:t>
      </w:r>
      <w:r w:rsidR="00D41C2E" w:rsidRPr="0063171E">
        <w:rPr>
          <w:rFonts w:ascii="FlandersArtSans-Regular" w:eastAsia="Times New Roman" w:hAnsi="FlandersArtSans-Regular" w:cs="Times New Roman"/>
          <w:lang w:eastAsia="nl-NL"/>
        </w:rPr>
        <w:t xml:space="preserve"> ………</w:t>
      </w:r>
    </w:p>
    <w:p w14:paraId="5C863088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2300BF07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6EAD3F6A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0766B77A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0A998171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3E076F6B" w14:textId="78E5C2C2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3171E">
        <w:rPr>
          <w:rFonts w:ascii="FlandersArtSans-Regular" w:eastAsia="Times New Roman" w:hAnsi="FlandersArtSans-Regular" w:cs="Times New Roman"/>
          <w:lang w:eastAsia="nl-NL"/>
        </w:rPr>
        <w:t>Handtekenin</w:t>
      </w:r>
      <w:r w:rsidR="00DA77A1" w:rsidRPr="0063171E">
        <w:rPr>
          <w:rFonts w:ascii="FlandersArtSans-Regular" w:eastAsia="Times New Roman" w:hAnsi="FlandersArtSans-Regular" w:cs="Times New Roman"/>
          <w:lang w:eastAsia="nl-NL"/>
        </w:rPr>
        <w:t>g leerling</w:t>
      </w:r>
    </w:p>
    <w:p w14:paraId="216D821E" w14:textId="01257346" w:rsidR="00DA77A1" w:rsidRPr="0063171E" w:rsidRDefault="00DA77A1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662BFBBB" w14:textId="77777777" w:rsidR="00DA77A1" w:rsidRPr="0063171E" w:rsidRDefault="00DA77A1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026177AC" w14:textId="77777777" w:rsidR="00DA77A1" w:rsidRPr="0063171E" w:rsidRDefault="00DA77A1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4946E144" w14:textId="77777777" w:rsidR="00DA77A1" w:rsidRPr="0063171E" w:rsidRDefault="00DA77A1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14C3E4A7" w14:textId="7038ACB7" w:rsidR="00DA77A1" w:rsidRPr="0063171E" w:rsidRDefault="00DA77A1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3171E">
        <w:rPr>
          <w:rFonts w:ascii="FlandersArtSans-Regular" w:eastAsia="Times New Roman" w:hAnsi="FlandersArtSans-Regular" w:cs="Times New Roman"/>
          <w:lang w:eastAsia="nl-NL"/>
        </w:rPr>
        <w:t>Handtekening vertegenwoordiger onderneming</w:t>
      </w:r>
    </w:p>
    <w:p w14:paraId="528388B9" w14:textId="1B2115DF" w:rsidR="00DA77A1" w:rsidRPr="0063171E" w:rsidRDefault="00DA77A1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5F50DEBB" w14:textId="3C7D9A27" w:rsidR="00DA77A1" w:rsidRPr="0063171E" w:rsidRDefault="00DA77A1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398FAB6D" w14:textId="57B04598" w:rsidR="00DA77A1" w:rsidRPr="0063171E" w:rsidRDefault="00DA77A1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206ABF9F" w14:textId="3A4603B7" w:rsidR="00DA77A1" w:rsidRPr="0063171E" w:rsidRDefault="00DA77A1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2B094BDD" w14:textId="77777777" w:rsidR="00DA77A1" w:rsidRPr="0063171E" w:rsidRDefault="00DA77A1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3196BA5E" w14:textId="37EE9CD1" w:rsidR="00DA77A1" w:rsidRPr="0063171E" w:rsidRDefault="00DA77A1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3171E">
        <w:rPr>
          <w:rFonts w:ascii="FlandersArtSans-Regular" w:eastAsia="Times New Roman" w:hAnsi="FlandersArtSans-Regular" w:cs="Times New Roman"/>
          <w:lang w:eastAsia="nl-NL"/>
        </w:rPr>
        <w:t>Handtekening vertegenwoordiger opleidingsverstrekker</w:t>
      </w:r>
    </w:p>
    <w:p w14:paraId="3E4A2B85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64BF7535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20006D4A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4B6D6D19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3FFF4148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3E7841E5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2684C6C2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4EC9CEC7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2F0E7B04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5992104F" w14:textId="77777777" w:rsidR="0032062C" w:rsidRPr="0063171E" w:rsidRDefault="0032062C" w:rsidP="0032062C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56A752C2" w14:textId="0B529395" w:rsidR="00012866" w:rsidRPr="0063171E" w:rsidRDefault="00012866" w:rsidP="0032062C">
      <w:pPr>
        <w:spacing w:after="0" w:line="240" w:lineRule="auto"/>
        <w:rPr>
          <w:rFonts w:ascii="FlandersArtSans-Regular" w:hAnsi="FlandersArtSans-Regular"/>
        </w:rPr>
      </w:pPr>
    </w:p>
    <w:sectPr w:rsidR="00012866" w:rsidRPr="0063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AE7"/>
    <w:multiLevelType w:val="hybridMultilevel"/>
    <w:tmpl w:val="7BD2B1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DBF"/>
    <w:multiLevelType w:val="hybridMultilevel"/>
    <w:tmpl w:val="271CDF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86738"/>
    <w:multiLevelType w:val="hybridMultilevel"/>
    <w:tmpl w:val="CE842222"/>
    <w:lvl w:ilvl="0" w:tplc="803853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95"/>
    <w:rsid w:val="00012866"/>
    <w:rsid w:val="002110A3"/>
    <w:rsid w:val="0032062C"/>
    <w:rsid w:val="003A580C"/>
    <w:rsid w:val="003B10C0"/>
    <w:rsid w:val="00505695"/>
    <w:rsid w:val="0063171E"/>
    <w:rsid w:val="006336EF"/>
    <w:rsid w:val="007A52B7"/>
    <w:rsid w:val="007D3195"/>
    <w:rsid w:val="00A1149C"/>
    <w:rsid w:val="00BC2881"/>
    <w:rsid w:val="00D34BBD"/>
    <w:rsid w:val="00D41C2E"/>
    <w:rsid w:val="00DA77A1"/>
    <w:rsid w:val="00E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24E3"/>
  <w15:chartTrackingRefBased/>
  <w15:docId w15:val="{8F39710B-AB0E-4160-9F19-47EEA005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651ED2339F4891CB9C8F0DD511ED" ma:contentTypeVersion="13" ma:contentTypeDescription="Create a new document." ma:contentTypeScope="" ma:versionID="90e936b3bcc9958815b8aedd05f47ce5">
  <xsd:schema xmlns:xsd="http://www.w3.org/2001/XMLSchema" xmlns:xs="http://www.w3.org/2001/XMLSchema" xmlns:p="http://schemas.microsoft.com/office/2006/metadata/properties" xmlns:ns1="http://schemas.microsoft.com/sharepoint/v3" xmlns:ns3="1f3c5706-7f98-490b-aa89-44915df1a431" xmlns:ns4="4ec59917-8b0a-4ad7-8725-8ba303745c9a" targetNamespace="http://schemas.microsoft.com/office/2006/metadata/properties" ma:root="true" ma:fieldsID="46008b280ba9d204b76520113fcf0c4b" ns1:_="" ns3:_="" ns4:_="">
    <xsd:import namespace="http://schemas.microsoft.com/sharepoint/v3"/>
    <xsd:import namespace="1f3c5706-7f98-490b-aa89-44915df1a431"/>
    <xsd:import namespace="4ec59917-8b0a-4ad7-8725-8ba303745c9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5706-7f98-490b-aa89-44915df1a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9917-8b0a-4ad7-8725-8ba303745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ADF6B-E1CE-495E-8519-570EFC49F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13401-0CBA-45A9-A269-603351D05B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DCFAD3-78F8-448F-8664-D39C8650D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3c5706-7f98-490b-aa89-44915df1a431"/>
    <ds:schemaRef ds:uri="4ec59917-8b0a-4ad7-8725-8ba303745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Neuts Kristin</dc:creator>
  <cp:keywords/>
  <dc:description/>
  <cp:lastModifiedBy>Limpens Nancy</cp:lastModifiedBy>
  <cp:revision>2</cp:revision>
  <dcterms:created xsi:type="dcterms:W3CDTF">2020-12-17T10:34:00Z</dcterms:created>
  <dcterms:modified xsi:type="dcterms:W3CDTF">2020-12-17T10:34:00Z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0x010100213C651ED2339F4891CB9C8F0DD511ED</vt:lpwstr>
  </property>
</Properties>
</file>