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11"/>
        <w:gridCol w:w="17"/>
        <w:gridCol w:w="18"/>
        <w:gridCol w:w="7"/>
        <w:gridCol w:w="15"/>
        <w:gridCol w:w="33"/>
        <w:gridCol w:w="209"/>
        <w:gridCol w:w="2180"/>
        <w:gridCol w:w="42"/>
        <w:gridCol w:w="242"/>
        <w:gridCol w:w="42"/>
        <w:gridCol w:w="242"/>
        <w:gridCol w:w="41"/>
        <w:gridCol w:w="244"/>
        <w:gridCol w:w="40"/>
        <w:gridCol w:w="250"/>
        <w:gridCol w:w="33"/>
        <w:gridCol w:w="253"/>
        <w:gridCol w:w="31"/>
        <w:gridCol w:w="255"/>
        <w:gridCol w:w="28"/>
        <w:gridCol w:w="258"/>
        <w:gridCol w:w="26"/>
        <w:gridCol w:w="260"/>
        <w:gridCol w:w="23"/>
        <w:gridCol w:w="261"/>
        <w:gridCol w:w="23"/>
        <w:gridCol w:w="261"/>
        <w:gridCol w:w="24"/>
        <w:gridCol w:w="262"/>
        <w:gridCol w:w="22"/>
        <w:gridCol w:w="264"/>
        <w:gridCol w:w="19"/>
        <w:gridCol w:w="267"/>
        <w:gridCol w:w="17"/>
        <w:gridCol w:w="270"/>
        <w:gridCol w:w="10"/>
        <w:gridCol w:w="301"/>
        <w:gridCol w:w="272"/>
        <w:gridCol w:w="13"/>
        <w:gridCol w:w="272"/>
        <w:gridCol w:w="14"/>
        <w:gridCol w:w="287"/>
        <w:gridCol w:w="286"/>
        <w:gridCol w:w="286"/>
        <w:gridCol w:w="286"/>
        <w:gridCol w:w="286"/>
        <w:gridCol w:w="286"/>
        <w:gridCol w:w="286"/>
        <w:gridCol w:w="594"/>
      </w:tblGrid>
      <w:tr w:rsidR="00392344" w:rsidRPr="008150A5" w14:paraId="4100F450" w14:textId="77777777" w:rsidTr="00FE11F7">
        <w:trPr>
          <w:cantSplit/>
        </w:trPr>
        <w:tc>
          <w:tcPr>
            <w:tcW w:w="430" w:type="dxa"/>
            <w:gridSpan w:val="4"/>
          </w:tcPr>
          <w:p w14:paraId="273F14CD" w14:textId="77777777" w:rsidR="00392344" w:rsidRPr="004C3410" w:rsidRDefault="00392344" w:rsidP="00525367">
            <w:pPr>
              <w:pStyle w:val="Koptekst"/>
              <w:tabs>
                <w:tab w:val="clear" w:pos="4536"/>
                <w:tab w:val="clear" w:pos="9072"/>
              </w:tabs>
              <w:rPr>
                <w:sz w:val="36"/>
                <w:szCs w:val="36"/>
              </w:rPr>
            </w:pPr>
          </w:p>
        </w:tc>
        <w:tc>
          <w:tcPr>
            <w:tcW w:w="6755" w:type="dxa"/>
            <w:gridSpan w:val="35"/>
          </w:tcPr>
          <w:p w14:paraId="3A0DD484" w14:textId="648D2C9C" w:rsidR="00392344" w:rsidRPr="00180052" w:rsidRDefault="00E04149" w:rsidP="00525367">
            <w:pPr>
              <w:spacing w:before="60" w:after="60"/>
              <w:rPr>
                <w:rFonts w:ascii="Calibri" w:hAnsi="Calibri" w:cs="Calibri"/>
                <w:b/>
                <w:sz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Aanvraag s</w:t>
            </w:r>
            <w:r w:rsidR="00055557">
              <w:rPr>
                <w:rFonts w:ascii="Calibri" w:hAnsi="Calibri" w:cs="Calibri"/>
                <w:b/>
                <w:sz w:val="36"/>
                <w:szCs w:val="36"/>
              </w:rPr>
              <w:t>tage</w:t>
            </w:r>
            <w:r w:rsidR="00392344">
              <w:rPr>
                <w:rFonts w:ascii="Calibri" w:hAnsi="Calibri" w:cs="Calibri"/>
                <w:b/>
                <w:sz w:val="36"/>
                <w:szCs w:val="36"/>
              </w:rPr>
              <w:t>bonus</w:t>
            </w:r>
          </w:p>
        </w:tc>
        <w:tc>
          <w:tcPr>
            <w:tcW w:w="3168" w:type="dxa"/>
            <w:gridSpan w:val="12"/>
          </w:tcPr>
          <w:p w14:paraId="3F9E8FD7" w14:textId="77777777" w:rsidR="00392344" w:rsidRPr="008150A5" w:rsidRDefault="00392344" w:rsidP="00525367">
            <w:pPr>
              <w:spacing w:before="20"/>
              <w:jc w:val="right"/>
              <w:rPr>
                <w:rFonts w:ascii="Garamond" w:hAnsi="Garamond"/>
                <w:sz w:val="12"/>
              </w:rPr>
            </w:pPr>
            <w:r>
              <w:rPr>
                <w:rFonts w:ascii="Garamond" w:hAnsi="Garamond"/>
                <w:noProof/>
                <w:sz w:val="12"/>
                <w:lang w:val="nl-BE" w:eastAsia="nl-BE"/>
              </w:rPr>
              <w:drawing>
                <wp:inline distT="0" distB="0" distL="0" distR="0" wp14:anchorId="0EA16C2E" wp14:editId="61BFE472">
                  <wp:extent cx="1516380" cy="647700"/>
                  <wp:effectExtent l="0" t="0" r="7620" b="0"/>
                  <wp:docPr id="1" name="Afbeelding 1" descr="LOGO_IS-WERK_NAAKT_CS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IS-WERK_NAAKT_CS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344" w:rsidRPr="008150A5" w14:paraId="4278F4AB" w14:textId="77777777" w:rsidTr="00FE11F7">
        <w:trPr>
          <w:cantSplit/>
          <w:trHeight w:val="870"/>
        </w:trPr>
        <w:tc>
          <w:tcPr>
            <w:tcW w:w="430" w:type="dxa"/>
            <w:gridSpan w:val="4"/>
            <w:vMerge w:val="restart"/>
          </w:tcPr>
          <w:p w14:paraId="5CA9664B" w14:textId="77777777" w:rsidR="00392344" w:rsidRPr="008150A5" w:rsidRDefault="00392344" w:rsidP="00525367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6755" w:type="dxa"/>
            <w:gridSpan w:val="35"/>
            <w:vMerge w:val="restart"/>
          </w:tcPr>
          <w:p w14:paraId="69C64527" w14:textId="77777777" w:rsidR="00392344" w:rsidRPr="008150A5" w:rsidRDefault="00392344" w:rsidP="00525367">
            <w:pPr>
              <w:rPr>
                <w:rFonts w:ascii="Garamond" w:hAnsi="Garamond"/>
                <w:sz w:val="22"/>
              </w:rPr>
            </w:pPr>
          </w:p>
          <w:p w14:paraId="7657D74F" w14:textId="77777777" w:rsidR="00392344" w:rsidRPr="00180052" w:rsidRDefault="00392344" w:rsidP="00525367">
            <w:pPr>
              <w:rPr>
                <w:rFonts w:ascii="Calibri" w:hAnsi="Calibri" w:cs="Calibri"/>
                <w:sz w:val="22"/>
              </w:rPr>
            </w:pPr>
            <w:r w:rsidRPr="00180052">
              <w:rPr>
                <w:rFonts w:ascii="Calibri" w:hAnsi="Calibri" w:cs="Calibri"/>
                <w:sz w:val="22"/>
              </w:rPr>
              <w:t>Departement Werk &amp; Sociale Economie</w:t>
            </w:r>
          </w:p>
          <w:p w14:paraId="22EBF25A" w14:textId="77777777" w:rsidR="00392344" w:rsidRPr="00180052" w:rsidRDefault="00392344" w:rsidP="0052536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Start- en Stagebonus</w:t>
            </w:r>
          </w:p>
          <w:p w14:paraId="50BD3BE3" w14:textId="77777777" w:rsidR="00392344" w:rsidRPr="003B715B" w:rsidRDefault="00392344" w:rsidP="00525367">
            <w:pPr>
              <w:rPr>
                <w:rFonts w:ascii="Calibri" w:hAnsi="Calibri" w:cs="Calibri"/>
                <w:sz w:val="22"/>
              </w:rPr>
            </w:pPr>
            <w:r w:rsidRPr="00180052">
              <w:rPr>
                <w:rFonts w:ascii="Calibri" w:hAnsi="Calibri" w:cs="Calibri"/>
                <w:sz w:val="22"/>
              </w:rPr>
              <w:t>Koning Albert II-laan 35 bus 20, 1030 BRUSSEL</w:t>
            </w:r>
          </w:p>
          <w:p w14:paraId="06AF6177" w14:textId="77777777" w:rsidR="00392344" w:rsidRPr="00BB4F5D" w:rsidRDefault="00392344" w:rsidP="00525367">
            <w:pPr>
              <w:spacing w:after="40"/>
              <w:rPr>
                <w:rFonts w:ascii="Garamond" w:hAnsi="Garamond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startenstagebonus</w:t>
            </w:r>
            <w:r w:rsidRPr="00F87B6E">
              <w:rPr>
                <w:rFonts w:ascii="Calibri" w:hAnsi="Calibri" w:cs="Calibri"/>
                <w:sz w:val="22"/>
                <w:lang w:val="en-GB"/>
              </w:rPr>
              <w:t>@vlaanderen.be</w:t>
            </w:r>
          </w:p>
        </w:tc>
        <w:tc>
          <w:tcPr>
            <w:tcW w:w="3168" w:type="dxa"/>
            <w:gridSpan w:val="12"/>
            <w:tcBorders>
              <w:bottom w:val="single" w:sz="4" w:space="0" w:color="auto"/>
            </w:tcBorders>
          </w:tcPr>
          <w:p w14:paraId="113AB839" w14:textId="77777777" w:rsidR="00392344" w:rsidRPr="00180052" w:rsidRDefault="00392344" w:rsidP="00525367">
            <w:pPr>
              <w:pStyle w:val="Plattetek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te vullen door WSE</w:t>
            </w:r>
          </w:p>
          <w:p w14:paraId="14BA19B5" w14:textId="77777777" w:rsidR="00392344" w:rsidRPr="008150A5" w:rsidRDefault="00392344" w:rsidP="00525367">
            <w:pPr>
              <w:rPr>
                <w:rFonts w:ascii="Garamond" w:hAnsi="Garamond"/>
                <w:sz w:val="22"/>
              </w:rPr>
            </w:pPr>
            <w:r w:rsidRPr="00180052">
              <w:rPr>
                <w:rFonts w:ascii="Calibri" w:hAnsi="Calibri" w:cs="Calibri"/>
                <w:sz w:val="22"/>
              </w:rPr>
              <w:t>ontvangstdatum</w:t>
            </w:r>
          </w:p>
        </w:tc>
      </w:tr>
      <w:tr w:rsidR="00392344" w:rsidRPr="008150A5" w14:paraId="03A54B20" w14:textId="77777777" w:rsidTr="00FE11F7">
        <w:trPr>
          <w:cantSplit/>
          <w:trHeight w:hRule="exact" w:val="737"/>
        </w:trPr>
        <w:tc>
          <w:tcPr>
            <w:tcW w:w="430" w:type="dxa"/>
            <w:gridSpan w:val="4"/>
            <w:vMerge/>
          </w:tcPr>
          <w:p w14:paraId="354F1BA3" w14:textId="77777777" w:rsidR="00392344" w:rsidRPr="008150A5" w:rsidRDefault="00392344" w:rsidP="00525367"/>
        </w:tc>
        <w:tc>
          <w:tcPr>
            <w:tcW w:w="6755" w:type="dxa"/>
            <w:gridSpan w:val="35"/>
            <w:vMerge/>
            <w:tcBorders>
              <w:right w:val="single" w:sz="4" w:space="0" w:color="auto"/>
            </w:tcBorders>
          </w:tcPr>
          <w:p w14:paraId="36E41C0D" w14:textId="77777777" w:rsidR="00392344" w:rsidRPr="008150A5" w:rsidRDefault="00392344" w:rsidP="00525367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DE69" w14:textId="77777777" w:rsidR="00392344" w:rsidRPr="008150A5" w:rsidRDefault="00392344" w:rsidP="00525367">
            <w:pPr>
              <w:rPr>
                <w:rFonts w:ascii="Garamond" w:hAnsi="Garamond"/>
                <w:sz w:val="22"/>
              </w:rPr>
            </w:pPr>
          </w:p>
        </w:tc>
      </w:tr>
      <w:tr w:rsidR="00392344" w:rsidRPr="008150A5" w14:paraId="6DC97BD6" w14:textId="77777777" w:rsidTr="00FE11F7">
        <w:trPr>
          <w:cantSplit/>
          <w:trHeight w:val="119"/>
        </w:trPr>
        <w:tc>
          <w:tcPr>
            <w:tcW w:w="430" w:type="dxa"/>
            <w:gridSpan w:val="4"/>
            <w:vMerge/>
          </w:tcPr>
          <w:p w14:paraId="773FAA18" w14:textId="77777777" w:rsidR="00392344" w:rsidRPr="008150A5" w:rsidRDefault="00392344" w:rsidP="00525367"/>
        </w:tc>
        <w:tc>
          <w:tcPr>
            <w:tcW w:w="6755" w:type="dxa"/>
            <w:gridSpan w:val="35"/>
            <w:vMerge/>
          </w:tcPr>
          <w:p w14:paraId="606D3FA5" w14:textId="77777777" w:rsidR="00392344" w:rsidRPr="008150A5" w:rsidRDefault="00392344" w:rsidP="00525367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3168" w:type="dxa"/>
            <w:gridSpan w:val="12"/>
            <w:tcBorders>
              <w:top w:val="single" w:sz="4" w:space="0" w:color="auto"/>
            </w:tcBorders>
          </w:tcPr>
          <w:p w14:paraId="5A2F908E" w14:textId="77777777" w:rsidR="00392344" w:rsidRPr="008150A5" w:rsidRDefault="00392344" w:rsidP="00525367">
            <w:pPr>
              <w:rPr>
                <w:rFonts w:ascii="Garamond" w:hAnsi="Garamond"/>
                <w:sz w:val="22"/>
              </w:rPr>
            </w:pPr>
          </w:p>
        </w:tc>
      </w:tr>
      <w:tr w:rsidR="00392344" w:rsidRPr="00356029" w14:paraId="72281DDD" w14:textId="77777777" w:rsidTr="00FE11F7">
        <w:trPr>
          <w:cantSplit/>
          <w:trHeight w:val="119"/>
        </w:trPr>
        <w:tc>
          <w:tcPr>
            <w:tcW w:w="430" w:type="dxa"/>
            <w:gridSpan w:val="4"/>
          </w:tcPr>
          <w:p w14:paraId="65A0C24B" w14:textId="77777777" w:rsidR="00392344" w:rsidRPr="00356029" w:rsidRDefault="00392344" w:rsidP="00525367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923" w:type="dxa"/>
            <w:gridSpan w:val="47"/>
          </w:tcPr>
          <w:p w14:paraId="634A9355" w14:textId="302C1735" w:rsidR="00392344" w:rsidRDefault="00392344" w:rsidP="00525367">
            <w:pPr>
              <w:spacing w:before="40"/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</w:pPr>
            <w:r w:rsidRPr="00356029"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>Dit formulier wordt ingevuld door de</w:t>
            </w:r>
            <w:r w:rsidR="00055557"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 xml:space="preserve"> </w:t>
            </w:r>
            <w:r w:rsidR="00055557" w:rsidRPr="00E04149">
              <w:rPr>
                <w:rFonts w:ascii="Calibri" w:hAnsi="Calibri" w:cs="Calibri"/>
                <w:b/>
                <w:i/>
                <w:color w:val="808080"/>
                <w:sz w:val="18"/>
                <w:szCs w:val="21"/>
                <w:lang w:val="nl-BE"/>
              </w:rPr>
              <w:t>werkgever</w:t>
            </w:r>
            <w:r w:rsidR="00055557"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 xml:space="preserve"> </w:t>
            </w:r>
            <w:r w:rsidRPr="00356029"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 xml:space="preserve">en de </w:t>
            </w:r>
            <w:r w:rsidR="00DC0DA6"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>school</w:t>
            </w:r>
            <w:r w:rsidRPr="00356029"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 xml:space="preserve"> en</w:t>
            </w:r>
            <w:r w:rsidR="00190DDC"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 xml:space="preserve"> </w:t>
            </w:r>
            <w:r w:rsidR="00190DDC" w:rsidRPr="002F5568"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>ten vroegste na 3 maanden tewerkstelling</w:t>
            </w:r>
            <w:r w:rsidR="00190DDC"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 xml:space="preserve"> of </w:t>
            </w:r>
            <w:r w:rsidRPr="00356029"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 xml:space="preserve"> binnen de </w:t>
            </w:r>
            <w:r w:rsidRPr="00356029">
              <w:rPr>
                <w:rFonts w:ascii="Calibri" w:hAnsi="Calibri" w:cs="Calibri"/>
                <w:b/>
                <w:i/>
                <w:color w:val="808080"/>
                <w:sz w:val="18"/>
                <w:szCs w:val="21"/>
                <w:lang w:val="nl-BE"/>
              </w:rPr>
              <w:t>4 maanden na het beëindigen van het schooljaar</w:t>
            </w:r>
            <w:r w:rsidRPr="00356029"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 xml:space="preserve"> ingediend (</w:t>
            </w:r>
            <w:r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 xml:space="preserve">bij voorkeur </w:t>
            </w:r>
            <w:r w:rsidRPr="00356029"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 xml:space="preserve">per mail) bij het Departement Werk en Sociale Economie. </w:t>
            </w:r>
            <w:r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 xml:space="preserve">Bij de aanvraag moet ook een </w:t>
            </w:r>
            <w:r w:rsidRPr="00EB00E7">
              <w:rPr>
                <w:rFonts w:ascii="Calibri" w:hAnsi="Calibri" w:cs="Calibri"/>
                <w:b/>
                <w:i/>
                <w:color w:val="808080"/>
                <w:sz w:val="18"/>
                <w:szCs w:val="21"/>
                <w:lang w:val="nl-BE"/>
              </w:rPr>
              <w:t>kopie van de overeenkomst</w:t>
            </w:r>
            <w:r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 xml:space="preserve"> gevoegd worden. </w:t>
            </w:r>
            <w:r w:rsidRPr="00356029"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 xml:space="preserve">Meer informatie vind je op </w:t>
            </w:r>
            <w:hyperlink r:id="rId11" w:history="1">
              <w:r w:rsidR="008154D2" w:rsidRPr="00C21179">
                <w:rPr>
                  <w:rStyle w:val="Hyperlink"/>
                  <w:rFonts w:ascii="Calibri" w:hAnsi="Calibri" w:cs="Calibri"/>
                  <w:i/>
                  <w:sz w:val="18"/>
                  <w:szCs w:val="21"/>
                  <w:lang w:val="nl-BE"/>
                </w:rPr>
                <w:t>www.vlaanderen.be</w:t>
              </w:r>
            </w:hyperlink>
            <w:r w:rsidR="008154D2">
              <w:rPr>
                <w:rStyle w:val="Hyperlink"/>
                <w:rFonts w:ascii="Calibri" w:hAnsi="Calibri" w:cs="Calibri"/>
                <w:i/>
                <w:sz w:val="18"/>
                <w:szCs w:val="21"/>
                <w:lang w:val="nl-BE"/>
              </w:rPr>
              <w:t>/stagebonus</w:t>
            </w:r>
            <w:r w:rsidRPr="00356029"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>.</w:t>
            </w:r>
          </w:p>
          <w:p w14:paraId="3F0306C9" w14:textId="37F29CA2" w:rsidR="00392344" w:rsidRPr="00356029" w:rsidRDefault="00392344" w:rsidP="00055557">
            <w:pPr>
              <w:spacing w:before="40" w:after="120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 xml:space="preserve">De </w:t>
            </w:r>
            <w:r w:rsidR="00055557"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>werkgever vraagt de stagebonus aan omdat de jonger</w:t>
            </w:r>
            <w:r w:rsidR="008C4544"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>e</w:t>
            </w:r>
            <w:r w:rsidR="00055557"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>,</w:t>
            </w:r>
            <w:r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 xml:space="preserve"> in het kader van de alternerende opleiding die hij/zij volgt in de </w:t>
            </w:r>
            <w:r w:rsidR="00DC0DA6"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 xml:space="preserve">school </w:t>
            </w:r>
            <w:r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 xml:space="preserve">vermeld in deel II, een praktische opleiding volgde bij de werkgever vermeld in deel </w:t>
            </w:r>
            <w:r w:rsidR="00055557"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>I</w:t>
            </w:r>
            <w:r>
              <w:rPr>
                <w:rFonts w:ascii="Calibri" w:hAnsi="Calibri" w:cs="Calibri"/>
                <w:i/>
                <w:color w:val="808080"/>
                <w:sz w:val="18"/>
                <w:szCs w:val="21"/>
                <w:lang w:val="nl-BE"/>
              </w:rPr>
              <w:t>.</w:t>
            </w:r>
          </w:p>
        </w:tc>
      </w:tr>
      <w:tr w:rsidR="00392344" w14:paraId="3AE6054F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7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0EA71E" w14:textId="77777777" w:rsidR="00392344" w:rsidRPr="00F214E0" w:rsidRDefault="00392344" w:rsidP="0052536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352DD8E1" w14:textId="77777777" w:rsidR="00392344" w:rsidRPr="003B715B" w:rsidRDefault="00392344" w:rsidP="00FE11F7">
            <w:pPr>
              <w:pStyle w:val="Kop3"/>
              <w:spacing w:after="0"/>
              <w:rPr>
                <w:rFonts w:ascii="Arial" w:hAnsi="Arial"/>
                <w:color w:val="FFFFFF"/>
                <w:sz w:val="20"/>
              </w:rPr>
            </w:pPr>
            <w:r w:rsidRPr="003B715B">
              <w:rPr>
                <w:rFonts w:ascii="Arial" w:hAnsi="Arial"/>
                <w:color w:val="FFFFFF"/>
                <w:sz w:val="20"/>
              </w:rPr>
              <w:t xml:space="preserve">Deel I – In HOOFDLETTERS in te vullen door de </w:t>
            </w:r>
            <w:r w:rsidR="00FE11F7">
              <w:rPr>
                <w:rFonts w:ascii="Arial" w:hAnsi="Arial"/>
                <w:color w:val="FFFFFF"/>
                <w:sz w:val="20"/>
              </w:rPr>
              <w:t>werkgever</w:t>
            </w:r>
          </w:p>
        </w:tc>
      </w:tr>
      <w:tr w:rsidR="00392344" w:rsidRPr="007C01D6" w14:paraId="6542C24F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25666BD0" w14:textId="77777777" w:rsidR="00392344" w:rsidRDefault="00392344" w:rsidP="00525367">
            <w:pPr>
              <w:rPr>
                <w:rFonts w:ascii="Arial" w:hAnsi="Arial"/>
                <w:sz w:val="22"/>
              </w:rPr>
            </w:pPr>
          </w:p>
        </w:tc>
      </w:tr>
      <w:tr w:rsidR="00392344" w:rsidRPr="00B06202" w14:paraId="4B2E9D5A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252FEF" w14:textId="77777777" w:rsidR="00392344" w:rsidRPr="00B06202" w:rsidRDefault="00392344" w:rsidP="00525367">
            <w:pPr>
              <w:rPr>
                <w:rFonts w:ascii="Arial" w:hAnsi="Arial"/>
              </w:rPr>
            </w:pPr>
          </w:p>
        </w:tc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pct35" w:color="808080" w:fill="auto"/>
          </w:tcPr>
          <w:p w14:paraId="26ACB87F" w14:textId="77777777" w:rsidR="00392344" w:rsidRPr="00B06202" w:rsidRDefault="00055557" w:rsidP="00525367">
            <w:pPr>
              <w:spacing w:before="4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Gegevens</w:t>
            </w:r>
            <w:r w:rsidR="00525367">
              <w:rPr>
                <w:rFonts w:ascii="Arial" w:hAnsi="Arial"/>
                <w:b/>
                <w:color w:val="000000"/>
              </w:rPr>
              <w:t xml:space="preserve"> van de onderneming</w:t>
            </w:r>
          </w:p>
        </w:tc>
      </w:tr>
      <w:tr w:rsidR="00392344" w:rsidRPr="005D69E6" w14:paraId="734621ED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56576EE5" w14:textId="77777777" w:rsidR="00392344" w:rsidRPr="005D69E6" w:rsidRDefault="00392344" w:rsidP="0052536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55557" w:rsidRPr="008150A5" w14:paraId="639734BD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908006" w14:textId="77777777" w:rsidR="00055557" w:rsidRPr="00C756FA" w:rsidRDefault="00055557" w:rsidP="00055557">
            <w:pPr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44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168C5AFF" w14:textId="77777777" w:rsidR="00055557" w:rsidRPr="003D32E8" w:rsidRDefault="00055557" w:rsidP="0005555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ondernemingsnummer</w:t>
            </w:r>
            <w:r w:rsidRPr="003D32E8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18BA2EF" w14:textId="77777777" w:rsidR="00055557" w:rsidRPr="00FF22BA" w:rsidRDefault="00227232" w:rsidP="0005555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4F66A71" w14:textId="77777777" w:rsidR="00055557" w:rsidRPr="00FF22BA" w:rsidRDefault="00227232" w:rsidP="0005555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C5E2CB1" w14:textId="77777777" w:rsidR="00055557" w:rsidRPr="00FF22BA" w:rsidRDefault="00227232" w:rsidP="0005555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3E5729E" w14:textId="77777777" w:rsidR="00055557" w:rsidRPr="00FF22BA" w:rsidRDefault="00227232" w:rsidP="0005555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546AFC07" w14:textId="77777777" w:rsidR="00055557" w:rsidRPr="00FF22BA" w:rsidRDefault="00055557" w:rsidP="0005555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7537036" w14:textId="77777777" w:rsidR="00055557" w:rsidRPr="00FF22BA" w:rsidRDefault="00227232" w:rsidP="0005555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7048F06" w14:textId="77777777" w:rsidR="00055557" w:rsidRPr="00FF22BA" w:rsidRDefault="00227232" w:rsidP="0005555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4EFB6FE" w14:textId="77777777" w:rsidR="00055557" w:rsidRPr="00FF22BA" w:rsidRDefault="00227232" w:rsidP="0005555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4B4BF1A2" w14:textId="77777777" w:rsidR="00055557" w:rsidRPr="00FF22BA" w:rsidRDefault="00055557" w:rsidP="0005555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B81B901" w14:textId="77777777" w:rsidR="00055557" w:rsidRPr="00FF22BA" w:rsidRDefault="00227232" w:rsidP="0005555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AA33D71" w14:textId="77777777" w:rsidR="00055557" w:rsidRPr="00FF22BA" w:rsidRDefault="00227232" w:rsidP="0005555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3790F56" w14:textId="77777777" w:rsidR="00055557" w:rsidRPr="00FF22BA" w:rsidRDefault="00227232" w:rsidP="0005555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364E36AD" w14:textId="77777777" w:rsidR="00055557" w:rsidRPr="00FF22BA" w:rsidRDefault="00055557" w:rsidP="0005555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945BEB" w14:textId="77777777" w:rsidR="00055557" w:rsidRPr="008150A5" w:rsidRDefault="00055557" w:rsidP="00055557">
            <w:pPr>
              <w:spacing w:before="60" w:after="40"/>
              <w:rPr>
                <w:rFonts w:ascii="Arial" w:hAnsi="Arial"/>
                <w:sz w:val="18"/>
              </w:rPr>
            </w:pPr>
          </w:p>
        </w:tc>
      </w:tr>
      <w:tr w:rsidR="00392344" w:rsidRPr="008150A5" w14:paraId="37EEEB2F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3ACF25EE" w14:textId="77777777" w:rsidR="00392344" w:rsidRPr="008150A5" w:rsidRDefault="00392344" w:rsidP="00525367">
            <w:pPr>
              <w:rPr>
                <w:rFonts w:ascii="Garamond" w:hAnsi="Garamond"/>
                <w:sz w:val="22"/>
              </w:rPr>
            </w:pPr>
          </w:p>
        </w:tc>
      </w:tr>
      <w:tr w:rsidR="00392344" w:rsidRPr="003D32E8" w14:paraId="786AFABE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14E1A" w14:textId="77777777" w:rsidR="00392344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9DE2818" w14:textId="4138C79D" w:rsidR="00392344" w:rsidRPr="003D32E8" w:rsidRDefault="00E04149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naam</w:t>
            </w:r>
            <w:r w:rsidR="0057220A">
              <w:rPr>
                <w:rFonts w:ascii="Garamond" w:hAnsi="Garamond"/>
                <w:sz w:val="22"/>
              </w:rPr>
              <w:t xml:space="preserve"> </w:t>
            </w:r>
            <w:r w:rsidR="00055557">
              <w:rPr>
                <w:rFonts w:ascii="Garamond" w:hAnsi="Garamond"/>
                <w:sz w:val="22"/>
              </w:rPr>
              <w:t>onderneming</w:t>
            </w:r>
          </w:p>
        </w:tc>
        <w:tc>
          <w:tcPr>
            <w:tcW w:w="7479" w:type="dxa"/>
            <w:gridSpan w:val="4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AB4E2BB" w14:textId="77777777" w:rsidR="00392344" w:rsidRPr="003D32E8" w:rsidRDefault="00392344" w:rsidP="00525367">
            <w:pPr>
              <w:spacing w:before="80"/>
              <w:rPr>
                <w:rFonts w:ascii="Arial" w:hAnsi="Arial"/>
                <w:b/>
                <w:sz w:val="18"/>
              </w:rPr>
            </w:pPr>
            <w:r w:rsidRPr="003D32E8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D32E8">
              <w:rPr>
                <w:rFonts w:ascii="Arial" w:hAnsi="Arial"/>
                <w:sz w:val="18"/>
              </w:rPr>
              <w:instrText xml:space="preserve"> FORMTEXT </w:instrText>
            </w:r>
            <w:r w:rsidRPr="003D32E8">
              <w:rPr>
                <w:rFonts w:ascii="Arial" w:hAnsi="Arial"/>
                <w:sz w:val="18"/>
              </w:rPr>
            </w:r>
            <w:r w:rsidRPr="003D32E8">
              <w:rPr>
                <w:rFonts w:ascii="Arial" w:hAnsi="Arial"/>
                <w:sz w:val="18"/>
              </w:rPr>
              <w:fldChar w:fldCharType="separate"/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92344" w:rsidRPr="003D32E8" w14:paraId="6A5A3D08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2250EC" w14:textId="77777777" w:rsidR="00392344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E8737FD" w14:textId="77777777" w:rsidR="00392344" w:rsidRPr="003D32E8" w:rsidRDefault="00227232" w:rsidP="00525367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</w:t>
            </w:r>
            <w:r w:rsidR="00525367">
              <w:rPr>
                <w:rFonts w:ascii="Garamond" w:hAnsi="Garamond"/>
                <w:sz w:val="22"/>
              </w:rPr>
              <w:t>aam vertegenwoordiger onderneming</w:t>
            </w:r>
            <w:r w:rsidR="00392344">
              <w:rPr>
                <w:rFonts w:ascii="Garamond" w:hAnsi="Garamond"/>
                <w:sz w:val="22"/>
              </w:rPr>
              <w:t xml:space="preserve"> </w:t>
            </w:r>
          </w:p>
        </w:tc>
        <w:tc>
          <w:tcPr>
            <w:tcW w:w="7479" w:type="dxa"/>
            <w:gridSpan w:val="4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47BBEFA" w14:textId="70FA7074" w:rsidR="00392344" w:rsidRPr="003D32E8" w:rsidRDefault="00392344" w:rsidP="00525367">
            <w:pPr>
              <w:spacing w:before="80"/>
              <w:rPr>
                <w:rFonts w:ascii="Arial" w:hAnsi="Arial"/>
                <w:sz w:val="18"/>
              </w:rPr>
            </w:pPr>
            <w:r w:rsidRPr="003D32E8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D32E8">
              <w:rPr>
                <w:rFonts w:ascii="Arial" w:hAnsi="Arial"/>
                <w:sz w:val="18"/>
              </w:rPr>
              <w:instrText xml:space="preserve"> FORMTEXT </w:instrText>
            </w:r>
            <w:r w:rsidRPr="003D32E8">
              <w:rPr>
                <w:rFonts w:ascii="Arial" w:hAnsi="Arial"/>
                <w:sz w:val="18"/>
              </w:rPr>
            </w:r>
            <w:r w:rsidRPr="003D32E8">
              <w:rPr>
                <w:rFonts w:ascii="Arial" w:hAnsi="Arial"/>
                <w:sz w:val="18"/>
              </w:rPr>
              <w:fldChar w:fldCharType="separate"/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92344" w:rsidRPr="003D32E8" w14:paraId="3925F9DF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E44F4C" w14:textId="77777777" w:rsidR="00392344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BC2E5F6" w14:textId="77777777" w:rsidR="00392344" w:rsidRPr="003D32E8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straat en nummer</w:t>
            </w:r>
          </w:p>
        </w:tc>
        <w:tc>
          <w:tcPr>
            <w:tcW w:w="5455" w:type="dxa"/>
            <w:gridSpan w:val="3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6EFCCF8D" w14:textId="77777777" w:rsidR="00392344" w:rsidRPr="003D32E8" w:rsidRDefault="00392344" w:rsidP="00525367">
            <w:pPr>
              <w:spacing w:before="80"/>
              <w:rPr>
                <w:rFonts w:ascii="Arial" w:hAnsi="Arial"/>
                <w:b/>
                <w:sz w:val="18"/>
              </w:rPr>
            </w:pPr>
            <w:r w:rsidRPr="003D32E8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D32E8">
              <w:rPr>
                <w:rFonts w:ascii="Arial" w:hAnsi="Arial"/>
                <w:sz w:val="18"/>
              </w:rPr>
              <w:instrText xml:space="preserve"> FORMTEXT </w:instrText>
            </w:r>
            <w:r w:rsidRPr="003D32E8">
              <w:rPr>
                <w:rFonts w:ascii="Arial" w:hAnsi="Arial"/>
                <w:sz w:val="18"/>
              </w:rPr>
            </w:r>
            <w:r w:rsidRPr="003D32E8">
              <w:rPr>
                <w:rFonts w:ascii="Arial" w:hAnsi="Arial"/>
                <w:sz w:val="18"/>
              </w:rPr>
              <w:fldChar w:fldCharType="separate"/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3B35579" w14:textId="77777777" w:rsidR="00392344" w:rsidRPr="00FB3B59" w:rsidRDefault="00392344" w:rsidP="00525367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FB3B59">
              <w:rPr>
                <w:rFonts w:ascii="Garamond" w:hAnsi="Garamond"/>
                <w:sz w:val="22"/>
              </w:rPr>
              <w:t>bus</w:t>
            </w:r>
          </w:p>
        </w:tc>
        <w:tc>
          <w:tcPr>
            <w:tcW w:w="1452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1E2E989" w14:textId="77777777" w:rsidR="00392344" w:rsidRPr="003D32E8" w:rsidRDefault="00392344" w:rsidP="00525367">
            <w:pPr>
              <w:spacing w:before="80"/>
              <w:rPr>
                <w:rFonts w:ascii="Arial" w:hAnsi="Arial"/>
                <w:b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92344" w:rsidRPr="003D32E8" w14:paraId="6FB97ED4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EFB655" w14:textId="77777777" w:rsidR="00392344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73297F3" w14:textId="1FB1C3DE" w:rsidR="00392344" w:rsidRPr="003D32E8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post</w:t>
            </w:r>
            <w:r w:rsidR="00720A87">
              <w:rPr>
                <w:rFonts w:ascii="Garamond" w:hAnsi="Garamond"/>
                <w:sz w:val="22"/>
              </w:rPr>
              <w:t>code</w:t>
            </w:r>
            <w:r>
              <w:rPr>
                <w:rFonts w:ascii="Garamond" w:hAnsi="Garamond"/>
                <w:sz w:val="22"/>
              </w:rPr>
              <w:t xml:space="preserve"> en gemeente</w:t>
            </w:r>
          </w:p>
        </w:tc>
        <w:tc>
          <w:tcPr>
            <w:tcW w:w="7479" w:type="dxa"/>
            <w:gridSpan w:val="4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AFBFA2E" w14:textId="77777777" w:rsidR="00392344" w:rsidRPr="003D32E8" w:rsidRDefault="00392344" w:rsidP="00525367">
            <w:pPr>
              <w:spacing w:before="80"/>
              <w:rPr>
                <w:rFonts w:ascii="Arial" w:hAnsi="Arial"/>
                <w:b/>
                <w:sz w:val="18"/>
              </w:rPr>
            </w:pPr>
            <w:r w:rsidRPr="003D32E8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D32E8">
              <w:rPr>
                <w:rFonts w:ascii="Arial" w:hAnsi="Arial"/>
                <w:sz w:val="18"/>
              </w:rPr>
              <w:instrText xml:space="preserve"> FORMTEXT </w:instrText>
            </w:r>
            <w:r w:rsidRPr="003D32E8">
              <w:rPr>
                <w:rFonts w:ascii="Arial" w:hAnsi="Arial"/>
                <w:sz w:val="18"/>
              </w:rPr>
            </w:r>
            <w:r w:rsidRPr="003D32E8">
              <w:rPr>
                <w:rFonts w:ascii="Arial" w:hAnsi="Arial"/>
                <w:sz w:val="18"/>
              </w:rPr>
              <w:fldChar w:fldCharType="separate"/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92344" w:rsidRPr="003D32E8" w14:paraId="322B3E25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437185" w14:textId="77777777" w:rsidR="00392344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866C160" w14:textId="77777777" w:rsidR="00392344" w:rsidRPr="003D32E8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telefoonnummer</w:t>
            </w:r>
          </w:p>
        </w:tc>
        <w:tc>
          <w:tcPr>
            <w:tcW w:w="7479" w:type="dxa"/>
            <w:gridSpan w:val="4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9155359" w14:textId="77777777" w:rsidR="00392344" w:rsidRPr="003D32E8" w:rsidRDefault="00392344" w:rsidP="00525367">
            <w:pPr>
              <w:spacing w:before="80"/>
              <w:rPr>
                <w:rFonts w:ascii="Arial" w:hAnsi="Arial"/>
                <w:b/>
                <w:sz w:val="18"/>
              </w:rPr>
            </w:pPr>
            <w:r w:rsidRPr="003D32E8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D32E8">
              <w:rPr>
                <w:rFonts w:ascii="Arial" w:hAnsi="Arial"/>
                <w:sz w:val="18"/>
              </w:rPr>
              <w:instrText xml:space="preserve"> FORMTEXT </w:instrText>
            </w:r>
            <w:r w:rsidRPr="003D32E8">
              <w:rPr>
                <w:rFonts w:ascii="Arial" w:hAnsi="Arial"/>
                <w:sz w:val="18"/>
              </w:rPr>
            </w:r>
            <w:r w:rsidRPr="003D32E8">
              <w:rPr>
                <w:rFonts w:ascii="Arial" w:hAnsi="Arial"/>
                <w:sz w:val="18"/>
              </w:rPr>
              <w:fldChar w:fldCharType="separate"/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92344" w:rsidRPr="003D32E8" w14:paraId="7B70305F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FBEFDA" w14:textId="77777777" w:rsidR="00392344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F2D52F1" w14:textId="77777777" w:rsidR="00392344" w:rsidRPr="003D32E8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e-mailadres</w:t>
            </w:r>
          </w:p>
        </w:tc>
        <w:tc>
          <w:tcPr>
            <w:tcW w:w="7479" w:type="dxa"/>
            <w:gridSpan w:val="4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8D3ABBC" w14:textId="77777777" w:rsidR="00392344" w:rsidRPr="003D32E8" w:rsidRDefault="00392344" w:rsidP="00525367">
            <w:pPr>
              <w:spacing w:before="80"/>
              <w:rPr>
                <w:rFonts w:ascii="Arial" w:hAnsi="Arial"/>
                <w:b/>
                <w:sz w:val="18"/>
              </w:rPr>
            </w:pPr>
            <w:r w:rsidRPr="003D32E8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D32E8">
              <w:rPr>
                <w:rFonts w:ascii="Arial" w:hAnsi="Arial"/>
                <w:sz w:val="18"/>
              </w:rPr>
              <w:instrText xml:space="preserve"> FORMTEXT </w:instrText>
            </w:r>
            <w:r w:rsidRPr="003D32E8">
              <w:rPr>
                <w:rFonts w:ascii="Arial" w:hAnsi="Arial"/>
                <w:sz w:val="18"/>
              </w:rPr>
            </w:r>
            <w:r w:rsidRPr="003D32E8">
              <w:rPr>
                <w:rFonts w:ascii="Arial" w:hAnsi="Arial"/>
                <w:sz w:val="18"/>
              </w:rPr>
              <w:fldChar w:fldCharType="separate"/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92344" w:rsidRPr="007C01D6" w14:paraId="65F1E69F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2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19FCADFE" w14:textId="77777777" w:rsidR="00392344" w:rsidRDefault="00392344" w:rsidP="00525367">
            <w:pPr>
              <w:rPr>
                <w:rFonts w:ascii="Arial" w:hAnsi="Arial"/>
                <w:sz w:val="22"/>
              </w:rPr>
            </w:pPr>
          </w:p>
          <w:p w14:paraId="0DAB97F5" w14:textId="77777777" w:rsidR="00392344" w:rsidRDefault="00392344" w:rsidP="00525367">
            <w:pPr>
              <w:rPr>
                <w:rFonts w:ascii="Arial" w:hAnsi="Arial"/>
                <w:sz w:val="22"/>
              </w:rPr>
            </w:pPr>
          </w:p>
          <w:p w14:paraId="0AF14BB4" w14:textId="77777777" w:rsidR="00392344" w:rsidRDefault="00392344" w:rsidP="00525367">
            <w:pPr>
              <w:rPr>
                <w:rFonts w:ascii="Arial" w:hAnsi="Arial"/>
                <w:sz w:val="22"/>
              </w:rPr>
            </w:pPr>
          </w:p>
        </w:tc>
      </w:tr>
      <w:tr w:rsidR="00525367" w:rsidRPr="00B06202" w14:paraId="3D4858BE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0C293E60" w14:textId="77777777" w:rsidR="00525367" w:rsidRPr="00B06202" w:rsidRDefault="00525367" w:rsidP="00525367">
            <w:pPr>
              <w:rPr>
                <w:rFonts w:ascii="Arial" w:hAnsi="Arial"/>
              </w:rPr>
            </w:pPr>
          </w:p>
        </w:tc>
        <w:tc>
          <w:tcPr>
            <w:tcW w:w="996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pct35" w:color="808080" w:fill="auto"/>
          </w:tcPr>
          <w:p w14:paraId="254AAFD6" w14:textId="77777777" w:rsidR="00525367" w:rsidRPr="00B06202" w:rsidRDefault="00525367" w:rsidP="00525367">
            <w:pPr>
              <w:spacing w:before="40"/>
              <w:rPr>
                <w:rFonts w:ascii="Arial" w:hAnsi="Arial"/>
                <w:b/>
                <w:color w:val="000000"/>
              </w:rPr>
            </w:pPr>
            <w:r w:rsidRPr="00B06202">
              <w:rPr>
                <w:rFonts w:ascii="Arial" w:hAnsi="Arial"/>
                <w:b/>
                <w:color w:val="000000"/>
              </w:rPr>
              <w:t xml:space="preserve">Gegevens van de </w:t>
            </w:r>
            <w:r>
              <w:rPr>
                <w:rFonts w:ascii="Arial" w:hAnsi="Arial"/>
                <w:b/>
                <w:color w:val="000000"/>
              </w:rPr>
              <w:t>jongere</w:t>
            </w:r>
          </w:p>
        </w:tc>
      </w:tr>
      <w:tr w:rsidR="00525367" w:rsidRPr="009C6467" w14:paraId="4A780E14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1B814D1D" w14:textId="77777777" w:rsidR="00525367" w:rsidRPr="009C6467" w:rsidRDefault="00525367" w:rsidP="00525367">
            <w:pPr>
              <w:rPr>
                <w:rFonts w:ascii="Garamond" w:hAnsi="Garamond"/>
                <w:sz w:val="22"/>
              </w:rPr>
            </w:pPr>
          </w:p>
        </w:tc>
      </w:tr>
      <w:tr w:rsidR="00525367" w:rsidRPr="008150A5" w14:paraId="5548C000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7AC0E61C" w14:textId="77777777" w:rsidR="00525367" w:rsidRPr="008150A5" w:rsidRDefault="00525367" w:rsidP="00525367">
            <w:pPr>
              <w:rPr>
                <w:rFonts w:ascii="Garamond" w:hAnsi="Garamond"/>
                <w:sz w:val="22"/>
              </w:rPr>
            </w:pPr>
          </w:p>
        </w:tc>
      </w:tr>
      <w:tr w:rsidR="00227232" w:rsidRPr="008150A5" w14:paraId="2D702D8E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A9557" w14:textId="77777777" w:rsidR="00227232" w:rsidRPr="00C756FA" w:rsidRDefault="00227232" w:rsidP="00227232">
            <w:pPr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21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auto"/>
          </w:tcPr>
          <w:p w14:paraId="42402689" w14:textId="2E44A3E0" w:rsidR="00227232" w:rsidRPr="00FE4409" w:rsidRDefault="0057220A" w:rsidP="0022723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r</w:t>
            </w:r>
            <w:r w:rsidR="00227232" w:rsidRPr="009C6467">
              <w:rPr>
                <w:rFonts w:ascii="Garamond" w:hAnsi="Garamond"/>
                <w:sz w:val="22"/>
              </w:rPr>
              <w:t>ijksregisternummer</w:t>
            </w:r>
            <w:r w:rsidR="008C4544">
              <w:rPr>
                <w:rFonts w:ascii="Garamond" w:hAnsi="Garamond"/>
                <w:sz w:val="22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3213403E" w14:textId="77777777" w:rsidR="00227232" w:rsidRPr="00B35DD7" w:rsidRDefault="00227232" w:rsidP="00227232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79468A3" w14:textId="77777777" w:rsidR="00227232" w:rsidRDefault="00227232" w:rsidP="00227232">
            <w:r w:rsidRPr="003E3F79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3F79">
              <w:rPr>
                <w:rFonts w:ascii="Arial" w:hAnsi="Arial"/>
                <w:sz w:val="18"/>
              </w:rPr>
              <w:instrText xml:space="preserve"> FORMTEXT </w:instrText>
            </w:r>
            <w:r w:rsidRPr="003E3F79">
              <w:rPr>
                <w:rFonts w:ascii="Arial" w:hAnsi="Arial"/>
                <w:sz w:val="18"/>
              </w:rPr>
            </w:r>
            <w:r w:rsidRPr="003E3F79">
              <w:rPr>
                <w:rFonts w:ascii="Arial" w:hAnsi="Arial"/>
                <w:sz w:val="18"/>
              </w:rPr>
              <w:fldChar w:fldCharType="separate"/>
            </w:r>
            <w:r w:rsidRPr="003E3F79">
              <w:rPr>
                <w:rFonts w:ascii="Arial" w:hAnsi="Arial"/>
                <w:noProof/>
                <w:sz w:val="18"/>
              </w:rPr>
              <w:t> </w:t>
            </w:r>
            <w:r w:rsidRPr="003E3F79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37EEE17" w14:textId="77777777" w:rsidR="00227232" w:rsidRDefault="00227232" w:rsidP="00227232">
            <w:r w:rsidRPr="003E3F79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3F79">
              <w:rPr>
                <w:rFonts w:ascii="Arial" w:hAnsi="Arial"/>
                <w:sz w:val="18"/>
              </w:rPr>
              <w:instrText xml:space="preserve"> FORMTEXT </w:instrText>
            </w:r>
            <w:r w:rsidRPr="003E3F79">
              <w:rPr>
                <w:rFonts w:ascii="Arial" w:hAnsi="Arial"/>
                <w:sz w:val="18"/>
              </w:rPr>
            </w:r>
            <w:r w:rsidRPr="003E3F79">
              <w:rPr>
                <w:rFonts w:ascii="Arial" w:hAnsi="Arial"/>
                <w:sz w:val="18"/>
              </w:rPr>
              <w:fldChar w:fldCharType="separate"/>
            </w:r>
            <w:r w:rsidRPr="003E3F79">
              <w:rPr>
                <w:rFonts w:ascii="Arial" w:hAnsi="Arial"/>
                <w:noProof/>
                <w:sz w:val="18"/>
              </w:rPr>
              <w:t> </w:t>
            </w:r>
            <w:r w:rsidRPr="003E3F79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378096A9" w14:textId="77777777" w:rsidR="00227232" w:rsidRDefault="00227232" w:rsidP="00227232">
            <w:r w:rsidRPr="003E3F79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3F79">
              <w:rPr>
                <w:rFonts w:ascii="Arial" w:hAnsi="Arial"/>
                <w:sz w:val="18"/>
              </w:rPr>
              <w:instrText xml:space="preserve"> FORMTEXT </w:instrText>
            </w:r>
            <w:r w:rsidRPr="003E3F79">
              <w:rPr>
                <w:rFonts w:ascii="Arial" w:hAnsi="Arial"/>
                <w:sz w:val="18"/>
              </w:rPr>
            </w:r>
            <w:r w:rsidRPr="003E3F79">
              <w:rPr>
                <w:rFonts w:ascii="Arial" w:hAnsi="Arial"/>
                <w:sz w:val="18"/>
              </w:rPr>
              <w:fldChar w:fldCharType="separate"/>
            </w:r>
            <w:r w:rsidRPr="003E3F79">
              <w:rPr>
                <w:rFonts w:ascii="Arial" w:hAnsi="Arial"/>
                <w:noProof/>
                <w:sz w:val="18"/>
              </w:rPr>
              <w:t> </w:t>
            </w:r>
            <w:r w:rsidRPr="003E3F79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5B20B4F9" w14:textId="77777777" w:rsidR="00227232" w:rsidRDefault="00227232" w:rsidP="00227232">
            <w:r w:rsidRPr="003E3F79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3F79">
              <w:rPr>
                <w:rFonts w:ascii="Arial" w:hAnsi="Arial"/>
                <w:sz w:val="18"/>
              </w:rPr>
              <w:instrText xml:space="preserve"> FORMTEXT </w:instrText>
            </w:r>
            <w:r w:rsidRPr="003E3F79">
              <w:rPr>
                <w:rFonts w:ascii="Arial" w:hAnsi="Arial"/>
                <w:sz w:val="18"/>
              </w:rPr>
            </w:r>
            <w:r w:rsidRPr="003E3F79">
              <w:rPr>
                <w:rFonts w:ascii="Arial" w:hAnsi="Arial"/>
                <w:sz w:val="18"/>
              </w:rPr>
              <w:fldChar w:fldCharType="separate"/>
            </w:r>
            <w:r w:rsidRPr="003E3F79">
              <w:rPr>
                <w:rFonts w:ascii="Arial" w:hAnsi="Arial"/>
                <w:noProof/>
                <w:sz w:val="18"/>
              </w:rPr>
              <w:t> </w:t>
            </w:r>
            <w:r w:rsidRPr="003E3F79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10CB9DA9" w14:textId="77777777" w:rsidR="00227232" w:rsidRDefault="00227232" w:rsidP="00227232">
            <w:r w:rsidRPr="003E3F79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3E3F79">
              <w:rPr>
                <w:rFonts w:ascii="Arial" w:hAnsi="Arial"/>
                <w:sz w:val="18"/>
              </w:rPr>
              <w:instrText xml:space="preserve"> FORMTEXT </w:instrText>
            </w:r>
            <w:r w:rsidRPr="003E3F79">
              <w:rPr>
                <w:rFonts w:ascii="Arial" w:hAnsi="Arial"/>
                <w:sz w:val="18"/>
              </w:rPr>
            </w:r>
            <w:r w:rsidRPr="003E3F79">
              <w:rPr>
                <w:rFonts w:ascii="Arial" w:hAnsi="Arial"/>
                <w:sz w:val="18"/>
              </w:rPr>
              <w:fldChar w:fldCharType="separate"/>
            </w:r>
            <w:r w:rsidRPr="003E3F79">
              <w:rPr>
                <w:rFonts w:ascii="Arial" w:hAnsi="Arial"/>
                <w:noProof/>
                <w:sz w:val="18"/>
              </w:rPr>
              <w:t> </w:t>
            </w:r>
            <w:r w:rsidRPr="003E3F79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6E6C10C4" w14:textId="77777777" w:rsidR="00227232" w:rsidRPr="00B35DD7" w:rsidRDefault="00227232" w:rsidP="0022723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2CC2E22" w14:textId="77777777" w:rsidR="00227232" w:rsidRDefault="00227232" w:rsidP="00227232">
            <w:r w:rsidRPr="005F13EB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F13EB">
              <w:rPr>
                <w:rFonts w:ascii="Arial" w:hAnsi="Arial"/>
                <w:sz w:val="18"/>
              </w:rPr>
              <w:instrText xml:space="preserve"> FORMTEXT </w:instrText>
            </w:r>
            <w:r w:rsidRPr="005F13EB">
              <w:rPr>
                <w:rFonts w:ascii="Arial" w:hAnsi="Arial"/>
                <w:sz w:val="18"/>
              </w:rPr>
            </w:r>
            <w:r w:rsidRPr="005F13EB">
              <w:rPr>
                <w:rFonts w:ascii="Arial" w:hAnsi="Arial"/>
                <w:sz w:val="18"/>
              </w:rPr>
              <w:fldChar w:fldCharType="separate"/>
            </w:r>
            <w:r w:rsidRPr="005F13EB">
              <w:rPr>
                <w:rFonts w:ascii="Arial" w:hAnsi="Arial"/>
                <w:noProof/>
                <w:sz w:val="18"/>
              </w:rPr>
              <w:t> </w:t>
            </w:r>
            <w:r w:rsidRPr="005F13EB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E129CCE" w14:textId="77777777" w:rsidR="00227232" w:rsidRDefault="00227232" w:rsidP="00227232">
            <w:r w:rsidRPr="005F13EB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F13EB">
              <w:rPr>
                <w:rFonts w:ascii="Arial" w:hAnsi="Arial"/>
                <w:sz w:val="18"/>
              </w:rPr>
              <w:instrText xml:space="preserve"> FORMTEXT </w:instrText>
            </w:r>
            <w:r w:rsidRPr="005F13EB">
              <w:rPr>
                <w:rFonts w:ascii="Arial" w:hAnsi="Arial"/>
                <w:sz w:val="18"/>
              </w:rPr>
            </w:r>
            <w:r w:rsidRPr="005F13EB">
              <w:rPr>
                <w:rFonts w:ascii="Arial" w:hAnsi="Arial"/>
                <w:sz w:val="18"/>
              </w:rPr>
              <w:fldChar w:fldCharType="separate"/>
            </w:r>
            <w:r w:rsidRPr="005F13EB">
              <w:rPr>
                <w:rFonts w:ascii="Arial" w:hAnsi="Arial"/>
                <w:noProof/>
                <w:sz w:val="18"/>
              </w:rPr>
              <w:t> </w:t>
            </w:r>
            <w:r w:rsidRPr="005F13EB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1B164522" w14:textId="77777777" w:rsidR="00227232" w:rsidRDefault="00227232" w:rsidP="00227232">
            <w:r w:rsidRPr="005F13EB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F13EB">
              <w:rPr>
                <w:rFonts w:ascii="Arial" w:hAnsi="Arial"/>
                <w:sz w:val="18"/>
              </w:rPr>
              <w:instrText xml:space="preserve"> FORMTEXT </w:instrText>
            </w:r>
            <w:r w:rsidRPr="005F13EB">
              <w:rPr>
                <w:rFonts w:ascii="Arial" w:hAnsi="Arial"/>
                <w:sz w:val="18"/>
              </w:rPr>
            </w:r>
            <w:r w:rsidRPr="005F13EB">
              <w:rPr>
                <w:rFonts w:ascii="Arial" w:hAnsi="Arial"/>
                <w:sz w:val="18"/>
              </w:rPr>
              <w:fldChar w:fldCharType="separate"/>
            </w:r>
            <w:r w:rsidRPr="005F13EB">
              <w:rPr>
                <w:rFonts w:ascii="Arial" w:hAnsi="Arial"/>
                <w:noProof/>
                <w:sz w:val="18"/>
              </w:rPr>
              <w:t> </w:t>
            </w:r>
            <w:r w:rsidRPr="005F13EB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4066E8F7" w14:textId="77777777" w:rsidR="00227232" w:rsidRPr="00B35DD7" w:rsidRDefault="00227232" w:rsidP="0022723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7042DBD" w14:textId="77777777" w:rsidR="00227232" w:rsidRDefault="00227232" w:rsidP="00227232">
            <w:r w:rsidRPr="0013123C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3123C">
              <w:rPr>
                <w:rFonts w:ascii="Arial" w:hAnsi="Arial"/>
                <w:sz w:val="18"/>
              </w:rPr>
              <w:instrText xml:space="preserve"> FORMTEXT </w:instrText>
            </w:r>
            <w:r w:rsidRPr="0013123C">
              <w:rPr>
                <w:rFonts w:ascii="Arial" w:hAnsi="Arial"/>
                <w:sz w:val="18"/>
              </w:rPr>
            </w:r>
            <w:r w:rsidRPr="0013123C">
              <w:rPr>
                <w:rFonts w:ascii="Arial" w:hAnsi="Arial"/>
                <w:sz w:val="18"/>
              </w:rPr>
              <w:fldChar w:fldCharType="separate"/>
            </w:r>
            <w:r w:rsidRPr="0013123C">
              <w:rPr>
                <w:rFonts w:ascii="Arial" w:hAnsi="Arial"/>
                <w:noProof/>
                <w:sz w:val="18"/>
              </w:rPr>
              <w:t> </w:t>
            </w:r>
            <w:r w:rsidRPr="0013123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065B759E" w14:textId="77777777" w:rsidR="00227232" w:rsidRDefault="00227232" w:rsidP="00227232">
            <w:r w:rsidRPr="0013123C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3123C">
              <w:rPr>
                <w:rFonts w:ascii="Arial" w:hAnsi="Arial"/>
                <w:sz w:val="18"/>
              </w:rPr>
              <w:instrText xml:space="preserve"> FORMTEXT </w:instrText>
            </w:r>
            <w:r w:rsidRPr="0013123C">
              <w:rPr>
                <w:rFonts w:ascii="Arial" w:hAnsi="Arial"/>
                <w:sz w:val="18"/>
              </w:rPr>
            </w:r>
            <w:r w:rsidRPr="0013123C">
              <w:rPr>
                <w:rFonts w:ascii="Arial" w:hAnsi="Arial"/>
                <w:sz w:val="18"/>
              </w:rPr>
              <w:fldChar w:fldCharType="separate"/>
            </w:r>
            <w:r w:rsidRPr="0013123C">
              <w:rPr>
                <w:rFonts w:ascii="Arial" w:hAnsi="Arial"/>
                <w:noProof/>
                <w:sz w:val="18"/>
              </w:rPr>
              <w:t> </w:t>
            </w:r>
            <w:r w:rsidRPr="0013123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749" w:type="dxa"/>
            <w:gridSpan w:val="15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000000" w:fill="auto"/>
          </w:tcPr>
          <w:p w14:paraId="7DBBEC96" w14:textId="77777777" w:rsidR="00227232" w:rsidRPr="00FF22BA" w:rsidRDefault="00227232" w:rsidP="0022723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367" w:rsidRPr="008150A5" w14:paraId="169351D8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43906C30" w14:textId="77777777" w:rsidR="00525367" w:rsidRPr="008150A5" w:rsidRDefault="00525367" w:rsidP="00525367">
            <w:pPr>
              <w:rPr>
                <w:rFonts w:ascii="Garamond" w:hAnsi="Garamond"/>
                <w:sz w:val="22"/>
              </w:rPr>
            </w:pPr>
          </w:p>
        </w:tc>
      </w:tr>
      <w:tr w:rsidR="00525367" w:rsidRPr="008150A5" w14:paraId="2B35AFB1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B78E3B" w14:textId="77777777" w:rsidR="00525367" w:rsidRPr="008150A5" w:rsidRDefault="00525367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8D84135" w14:textId="77777777" w:rsidR="00525367" w:rsidRPr="008150A5" w:rsidRDefault="00525367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voor- en achternaam </w:t>
            </w:r>
          </w:p>
        </w:tc>
        <w:tc>
          <w:tcPr>
            <w:tcW w:w="7437" w:type="dxa"/>
            <w:gridSpan w:val="4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B4A4494" w14:textId="77777777" w:rsidR="00525367" w:rsidRPr="008150A5" w:rsidRDefault="00525367" w:rsidP="00525367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525367" w:rsidRPr="007C01D6" w14:paraId="706F83F4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2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45A1EF8B" w14:textId="77777777" w:rsidR="00525367" w:rsidRDefault="00525367" w:rsidP="00525367">
            <w:pPr>
              <w:rPr>
                <w:rFonts w:ascii="Arial" w:hAnsi="Arial"/>
                <w:sz w:val="22"/>
              </w:rPr>
            </w:pPr>
          </w:p>
        </w:tc>
      </w:tr>
      <w:tr w:rsidR="00392344" w:rsidRPr="00B06202" w14:paraId="3AB9C940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262D64" w14:textId="77777777" w:rsidR="00392344" w:rsidRPr="00B06202" w:rsidRDefault="00392344" w:rsidP="00525367">
            <w:pPr>
              <w:rPr>
                <w:rFonts w:ascii="Arial" w:hAnsi="Arial"/>
              </w:rPr>
            </w:pPr>
          </w:p>
        </w:tc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pct35" w:color="808080" w:fill="auto"/>
          </w:tcPr>
          <w:p w14:paraId="30A811A6" w14:textId="77777777" w:rsidR="00392344" w:rsidRPr="00B06202" w:rsidRDefault="00392344" w:rsidP="00525367">
            <w:pPr>
              <w:spacing w:before="40"/>
              <w:rPr>
                <w:rFonts w:ascii="Arial" w:hAnsi="Arial"/>
                <w:color w:val="000000"/>
              </w:rPr>
            </w:pPr>
            <w:r w:rsidRPr="00B06202">
              <w:rPr>
                <w:rFonts w:ascii="Arial" w:hAnsi="Arial"/>
                <w:b/>
                <w:color w:val="000000"/>
              </w:rPr>
              <w:t>Betaling</w:t>
            </w:r>
          </w:p>
        </w:tc>
      </w:tr>
      <w:tr w:rsidR="00392344" w:rsidRPr="00BE6878" w14:paraId="69EF86BF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"/>
        </w:trPr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6A6738" w14:textId="77777777" w:rsidR="00392344" w:rsidRPr="00F214E0" w:rsidRDefault="00392344" w:rsidP="00525367">
            <w:pPr>
              <w:rPr>
                <w:rFonts w:ascii="Arial" w:hAnsi="Arial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1068BBD" w14:textId="77777777" w:rsidR="00392344" w:rsidRPr="00BE6878" w:rsidRDefault="00392344" w:rsidP="00525367">
            <w:pPr>
              <w:rPr>
                <w:rFonts w:ascii="Arial" w:hAnsi="Arial"/>
                <w:sz w:val="18"/>
              </w:rPr>
            </w:pPr>
          </w:p>
        </w:tc>
        <w:tc>
          <w:tcPr>
            <w:tcW w:w="965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32B9491" w14:textId="77777777" w:rsidR="00392344" w:rsidRDefault="00392344" w:rsidP="00525367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92344" w:rsidRPr="00BE6878" w14:paraId="1168005D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112D5F" w14:textId="77777777" w:rsidR="00392344" w:rsidRPr="00F214E0" w:rsidRDefault="00392344" w:rsidP="00525367">
            <w:pPr>
              <w:spacing w:before="60" w:after="40"/>
              <w:rPr>
                <w:rFonts w:ascii="Arial" w:hAnsi="Arial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F066324" w14:textId="77777777" w:rsidR="00392344" w:rsidRPr="00BE6878" w:rsidRDefault="00392344" w:rsidP="00525367">
            <w:pPr>
              <w:spacing w:before="60" w:after="40"/>
              <w:rPr>
                <w:rFonts w:ascii="Arial" w:hAnsi="Arial"/>
                <w:sz w:val="18"/>
              </w:rPr>
            </w:pPr>
            <w:r w:rsidRPr="00BE6878">
              <w:rPr>
                <w:rFonts w:ascii="Arial" w:hAnsi="Arial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878">
              <w:rPr>
                <w:rFonts w:ascii="Arial" w:hAnsi="Arial"/>
                <w:sz w:val="18"/>
              </w:rPr>
              <w:instrText xml:space="preserve"> FORMCHECKBOX </w:instrText>
            </w:r>
            <w:r w:rsidR="00A50318">
              <w:rPr>
                <w:rFonts w:ascii="Arial" w:hAnsi="Arial"/>
                <w:sz w:val="18"/>
              </w:rPr>
            </w:r>
            <w:r w:rsidR="00A50318">
              <w:rPr>
                <w:rFonts w:ascii="Arial" w:hAnsi="Arial"/>
                <w:sz w:val="18"/>
              </w:rPr>
              <w:fldChar w:fldCharType="separate"/>
            </w:r>
            <w:r w:rsidRPr="00BE6878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5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161672" w14:textId="45B6D682" w:rsidR="00392344" w:rsidRPr="00BF001D" w:rsidRDefault="00392344" w:rsidP="00525367">
            <w:pPr>
              <w:spacing w:before="60" w:after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</w:t>
            </w:r>
            <w:r w:rsidRPr="00BF001D">
              <w:rPr>
                <w:rFonts w:ascii="Garamond" w:hAnsi="Garamond"/>
                <w:sz w:val="22"/>
                <w:szCs w:val="22"/>
              </w:rPr>
              <w:t xml:space="preserve">ia overschrijving op </w:t>
            </w:r>
            <w:r w:rsidR="00E04149">
              <w:rPr>
                <w:rFonts w:ascii="Garamond" w:hAnsi="Garamond"/>
                <w:sz w:val="22"/>
                <w:szCs w:val="22"/>
              </w:rPr>
              <w:t>onderstaand</w:t>
            </w:r>
            <w:r w:rsidRPr="00BF001D">
              <w:rPr>
                <w:rFonts w:ascii="Garamond" w:hAnsi="Garamond"/>
                <w:sz w:val="22"/>
                <w:szCs w:val="22"/>
              </w:rPr>
              <w:t xml:space="preserve"> Belgisch IBAN-rekeningnummer</w:t>
            </w:r>
          </w:p>
        </w:tc>
      </w:tr>
      <w:tr w:rsidR="00392344" w:rsidRPr="0046581A" w14:paraId="5A550625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E2A74E" w14:textId="77777777" w:rsidR="00392344" w:rsidRPr="0046581A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44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5B394C07" w14:textId="77777777" w:rsidR="00392344" w:rsidRPr="0046581A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46581A">
              <w:rPr>
                <w:rFonts w:ascii="Garamond" w:hAnsi="Garamond"/>
                <w:sz w:val="22"/>
              </w:rPr>
              <w:t>IBAN-nummer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0268993" w14:textId="77777777" w:rsidR="00392344" w:rsidRPr="0046581A" w:rsidRDefault="00392344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178AEDC" w14:textId="77777777" w:rsidR="00392344" w:rsidRPr="0046581A" w:rsidRDefault="00392344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DD8FB53" w14:textId="77777777" w:rsidR="00392344" w:rsidRPr="0046581A" w:rsidRDefault="00227232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14:paraId="782E6AFA" w14:textId="77777777" w:rsidR="00392344" w:rsidRPr="0046581A" w:rsidRDefault="00227232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auto"/>
          </w:tcPr>
          <w:p w14:paraId="27CAF222" w14:textId="77777777" w:rsidR="00392344" w:rsidRPr="0046581A" w:rsidRDefault="00392344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46581A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6581A">
              <w:rPr>
                <w:rFonts w:ascii="Arial" w:hAnsi="Arial"/>
                <w:sz w:val="18"/>
              </w:rPr>
              <w:instrText xml:space="preserve"> FORMTEXT </w:instrText>
            </w:r>
            <w:r w:rsidRPr="0046581A">
              <w:rPr>
                <w:rFonts w:ascii="Arial" w:hAnsi="Arial"/>
                <w:sz w:val="18"/>
              </w:rPr>
            </w:r>
            <w:r w:rsidRPr="0046581A">
              <w:rPr>
                <w:rFonts w:ascii="Arial" w:hAnsi="Arial"/>
                <w:sz w:val="18"/>
              </w:rPr>
              <w:fldChar w:fldCharType="separate"/>
            </w:r>
            <w:r w:rsidRPr="0046581A">
              <w:rPr>
                <w:rFonts w:ascii="Arial" w:hAnsi="Arial"/>
                <w:sz w:val="18"/>
              </w:rPr>
              <w:t> </w:t>
            </w:r>
            <w:r w:rsidRPr="004658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14:paraId="2FB7B8D3" w14:textId="77777777" w:rsidR="00392344" w:rsidRPr="0046581A" w:rsidRDefault="00392344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46581A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6581A">
              <w:rPr>
                <w:rFonts w:ascii="Arial" w:hAnsi="Arial"/>
                <w:sz w:val="18"/>
              </w:rPr>
              <w:instrText xml:space="preserve"> FORMTEXT </w:instrText>
            </w:r>
            <w:r w:rsidRPr="0046581A">
              <w:rPr>
                <w:rFonts w:ascii="Arial" w:hAnsi="Arial"/>
                <w:sz w:val="18"/>
              </w:rPr>
            </w:r>
            <w:r w:rsidRPr="0046581A">
              <w:rPr>
                <w:rFonts w:ascii="Arial" w:hAnsi="Arial"/>
                <w:sz w:val="18"/>
              </w:rPr>
              <w:fldChar w:fldCharType="separate"/>
            </w:r>
            <w:r w:rsidRPr="0046581A">
              <w:rPr>
                <w:rFonts w:ascii="Arial" w:hAnsi="Arial"/>
                <w:sz w:val="18"/>
              </w:rPr>
              <w:t> </w:t>
            </w:r>
            <w:r w:rsidRPr="004658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14:paraId="363A5284" w14:textId="77777777" w:rsidR="00392344" w:rsidRPr="0046581A" w:rsidRDefault="00392344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46581A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6581A">
              <w:rPr>
                <w:rFonts w:ascii="Arial" w:hAnsi="Arial"/>
                <w:sz w:val="18"/>
              </w:rPr>
              <w:instrText xml:space="preserve"> FORMTEXT </w:instrText>
            </w:r>
            <w:r w:rsidRPr="0046581A">
              <w:rPr>
                <w:rFonts w:ascii="Arial" w:hAnsi="Arial"/>
                <w:sz w:val="18"/>
              </w:rPr>
            </w:r>
            <w:r w:rsidRPr="0046581A">
              <w:rPr>
                <w:rFonts w:ascii="Arial" w:hAnsi="Arial"/>
                <w:sz w:val="18"/>
              </w:rPr>
              <w:fldChar w:fldCharType="separate"/>
            </w:r>
            <w:r w:rsidRPr="0046581A">
              <w:rPr>
                <w:rFonts w:ascii="Arial" w:hAnsi="Arial"/>
                <w:sz w:val="18"/>
              </w:rPr>
              <w:t> </w:t>
            </w:r>
            <w:r w:rsidRPr="004658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14:paraId="767C5FF3" w14:textId="77777777" w:rsidR="00392344" w:rsidRPr="0046581A" w:rsidRDefault="00392344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46581A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6581A">
              <w:rPr>
                <w:rFonts w:ascii="Arial" w:hAnsi="Arial"/>
                <w:sz w:val="18"/>
              </w:rPr>
              <w:instrText xml:space="preserve"> FORMTEXT </w:instrText>
            </w:r>
            <w:r w:rsidRPr="0046581A">
              <w:rPr>
                <w:rFonts w:ascii="Arial" w:hAnsi="Arial"/>
                <w:sz w:val="18"/>
              </w:rPr>
            </w:r>
            <w:r w:rsidRPr="0046581A">
              <w:rPr>
                <w:rFonts w:ascii="Arial" w:hAnsi="Arial"/>
                <w:sz w:val="18"/>
              </w:rPr>
              <w:fldChar w:fldCharType="separate"/>
            </w:r>
            <w:r w:rsidRPr="0046581A">
              <w:rPr>
                <w:rFonts w:ascii="Arial" w:hAnsi="Arial"/>
                <w:sz w:val="18"/>
              </w:rPr>
              <w:t> </w:t>
            </w:r>
            <w:r w:rsidRPr="004658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000000" w:fill="auto"/>
          </w:tcPr>
          <w:p w14:paraId="1C79F0DB" w14:textId="77777777" w:rsidR="00392344" w:rsidRPr="0046581A" w:rsidRDefault="00392344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46581A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6581A">
              <w:rPr>
                <w:rFonts w:ascii="Arial" w:hAnsi="Arial"/>
                <w:sz w:val="18"/>
              </w:rPr>
              <w:instrText xml:space="preserve"> FORMTEXT </w:instrText>
            </w:r>
            <w:r w:rsidRPr="0046581A">
              <w:rPr>
                <w:rFonts w:ascii="Arial" w:hAnsi="Arial"/>
                <w:sz w:val="18"/>
              </w:rPr>
            </w:r>
            <w:r w:rsidRPr="0046581A">
              <w:rPr>
                <w:rFonts w:ascii="Arial" w:hAnsi="Arial"/>
                <w:sz w:val="18"/>
              </w:rPr>
              <w:fldChar w:fldCharType="separate"/>
            </w:r>
            <w:r w:rsidRPr="00644715">
              <w:rPr>
                <w:rFonts w:ascii="Arial" w:hAnsi="Arial"/>
                <w:sz w:val="18"/>
              </w:rPr>
              <w:t xml:space="preserve"> </w:t>
            </w:r>
            <w:r w:rsidRPr="004658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D19B38A" w14:textId="77777777" w:rsidR="00392344" w:rsidRPr="0046581A" w:rsidRDefault="00392344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46581A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6581A">
              <w:rPr>
                <w:rFonts w:ascii="Arial" w:hAnsi="Arial"/>
                <w:sz w:val="18"/>
              </w:rPr>
              <w:instrText xml:space="preserve"> FORMTEXT </w:instrText>
            </w:r>
            <w:r w:rsidRPr="0046581A">
              <w:rPr>
                <w:rFonts w:ascii="Arial" w:hAnsi="Arial"/>
                <w:sz w:val="18"/>
              </w:rPr>
            </w:r>
            <w:r w:rsidRPr="0046581A">
              <w:rPr>
                <w:rFonts w:ascii="Arial" w:hAnsi="Arial"/>
                <w:sz w:val="18"/>
              </w:rPr>
              <w:fldChar w:fldCharType="separate"/>
            </w:r>
            <w:r w:rsidRPr="0046581A">
              <w:rPr>
                <w:rFonts w:ascii="Arial" w:hAnsi="Arial"/>
                <w:sz w:val="18"/>
              </w:rPr>
              <w:t> </w:t>
            </w:r>
            <w:r w:rsidRPr="004658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E096E88" w14:textId="77777777" w:rsidR="00392344" w:rsidRPr="0046581A" w:rsidRDefault="00392344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46581A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6581A">
              <w:rPr>
                <w:rFonts w:ascii="Arial" w:hAnsi="Arial"/>
                <w:sz w:val="18"/>
              </w:rPr>
              <w:instrText xml:space="preserve"> FORMTEXT </w:instrText>
            </w:r>
            <w:r w:rsidRPr="0046581A">
              <w:rPr>
                <w:rFonts w:ascii="Arial" w:hAnsi="Arial"/>
                <w:sz w:val="18"/>
              </w:rPr>
            </w:r>
            <w:r w:rsidRPr="0046581A">
              <w:rPr>
                <w:rFonts w:ascii="Arial" w:hAnsi="Arial"/>
                <w:sz w:val="18"/>
              </w:rPr>
              <w:fldChar w:fldCharType="separate"/>
            </w:r>
            <w:r w:rsidRPr="0046581A">
              <w:rPr>
                <w:rFonts w:ascii="Arial" w:hAnsi="Arial"/>
                <w:sz w:val="18"/>
              </w:rPr>
              <w:t> </w:t>
            </w:r>
            <w:r w:rsidRPr="004658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14:paraId="3AE21021" w14:textId="77777777" w:rsidR="00392344" w:rsidRPr="0046581A" w:rsidRDefault="00392344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46581A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6581A">
              <w:rPr>
                <w:rFonts w:ascii="Arial" w:hAnsi="Arial"/>
                <w:sz w:val="18"/>
              </w:rPr>
              <w:instrText xml:space="preserve"> FORMTEXT </w:instrText>
            </w:r>
            <w:r w:rsidRPr="0046581A">
              <w:rPr>
                <w:rFonts w:ascii="Arial" w:hAnsi="Arial"/>
                <w:sz w:val="18"/>
              </w:rPr>
            </w:r>
            <w:r w:rsidRPr="0046581A">
              <w:rPr>
                <w:rFonts w:ascii="Arial" w:hAnsi="Arial"/>
                <w:sz w:val="18"/>
              </w:rPr>
              <w:fldChar w:fldCharType="separate"/>
            </w:r>
            <w:r w:rsidRPr="0046581A">
              <w:rPr>
                <w:rFonts w:ascii="Arial" w:hAnsi="Arial"/>
                <w:sz w:val="18"/>
              </w:rPr>
              <w:t> </w:t>
            </w:r>
            <w:r w:rsidRPr="004658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auto"/>
          </w:tcPr>
          <w:p w14:paraId="0D9188B9" w14:textId="77777777" w:rsidR="00392344" w:rsidRPr="0046581A" w:rsidRDefault="00392344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46581A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6581A">
              <w:rPr>
                <w:rFonts w:ascii="Arial" w:hAnsi="Arial"/>
                <w:sz w:val="18"/>
              </w:rPr>
              <w:instrText xml:space="preserve"> FORMTEXT </w:instrText>
            </w:r>
            <w:r w:rsidRPr="0046581A">
              <w:rPr>
                <w:rFonts w:ascii="Arial" w:hAnsi="Arial"/>
                <w:sz w:val="18"/>
              </w:rPr>
            </w:r>
            <w:r w:rsidRPr="0046581A">
              <w:rPr>
                <w:rFonts w:ascii="Arial" w:hAnsi="Arial"/>
                <w:sz w:val="18"/>
              </w:rPr>
              <w:fldChar w:fldCharType="separate"/>
            </w:r>
            <w:r w:rsidRPr="0046581A">
              <w:rPr>
                <w:rFonts w:ascii="Arial" w:hAnsi="Arial"/>
                <w:sz w:val="18"/>
              </w:rPr>
              <w:t> </w:t>
            </w:r>
            <w:r w:rsidRPr="004658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</w:tcPr>
          <w:p w14:paraId="2336E6AB" w14:textId="77777777" w:rsidR="00392344" w:rsidRPr="0046581A" w:rsidRDefault="00392344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46581A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6581A">
              <w:rPr>
                <w:rFonts w:ascii="Arial" w:hAnsi="Arial"/>
                <w:sz w:val="18"/>
              </w:rPr>
              <w:instrText xml:space="preserve"> FORMTEXT </w:instrText>
            </w:r>
            <w:r w:rsidRPr="0046581A">
              <w:rPr>
                <w:rFonts w:ascii="Arial" w:hAnsi="Arial"/>
                <w:sz w:val="18"/>
              </w:rPr>
            </w:r>
            <w:r w:rsidRPr="0046581A">
              <w:rPr>
                <w:rFonts w:ascii="Arial" w:hAnsi="Arial"/>
                <w:sz w:val="18"/>
              </w:rPr>
              <w:fldChar w:fldCharType="separate"/>
            </w:r>
            <w:r w:rsidRPr="0046581A">
              <w:rPr>
                <w:rFonts w:ascii="Arial" w:hAnsi="Arial"/>
                <w:sz w:val="18"/>
              </w:rPr>
              <w:t> </w:t>
            </w:r>
            <w:r w:rsidRPr="004658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</w:tcPr>
          <w:p w14:paraId="0C3BF036" w14:textId="77777777" w:rsidR="00392344" w:rsidRPr="0046581A" w:rsidRDefault="00392344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46581A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6581A">
              <w:rPr>
                <w:rFonts w:ascii="Arial" w:hAnsi="Arial"/>
                <w:sz w:val="18"/>
              </w:rPr>
              <w:instrText xml:space="preserve"> FORMTEXT </w:instrText>
            </w:r>
            <w:r w:rsidRPr="0046581A">
              <w:rPr>
                <w:rFonts w:ascii="Arial" w:hAnsi="Arial"/>
                <w:sz w:val="18"/>
              </w:rPr>
            </w:r>
            <w:r w:rsidRPr="0046581A">
              <w:rPr>
                <w:rFonts w:ascii="Arial" w:hAnsi="Arial"/>
                <w:sz w:val="18"/>
              </w:rPr>
              <w:fldChar w:fldCharType="separate"/>
            </w:r>
            <w:r w:rsidRPr="0046581A">
              <w:rPr>
                <w:rFonts w:ascii="Arial" w:hAnsi="Arial"/>
                <w:sz w:val="18"/>
              </w:rPr>
              <w:t> </w:t>
            </w:r>
            <w:r w:rsidRPr="004658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27B0308" w14:textId="77777777" w:rsidR="00392344" w:rsidRPr="0046581A" w:rsidRDefault="00392344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46581A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46581A">
              <w:rPr>
                <w:rFonts w:ascii="Arial" w:hAnsi="Arial"/>
                <w:sz w:val="18"/>
              </w:rPr>
              <w:instrText xml:space="preserve"> FORMTEXT </w:instrText>
            </w:r>
            <w:r w:rsidRPr="0046581A">
              <w:rPr>
                <w:rFonts w:ascii="Arial" w:hAnsi="Arial"/>
                <w:sz w:val="18"/>
              </w:rPr>
            </w:r>
            <w:r w:rsidRPr="0046581A">
              <w:rPr>
                <w:rFonts w:ascii="Arial" w:hAnsi="Arial"/>
                <w:sz w:val="18"/>
              </w:rPr>
              <w:fldChar w:fldCharType="separate"/>
            </w:r>
            <w:r w:rsidRPr="0046581A">
              <w:rPr>
                <w:rFonts w:ascii="Arial" w:hAnsi="Arial"/>
                <w:sz w:val="18"/>
              </w:rPr>
              <w:t> </w:t>
            </w:r>
            <w:r w:rsidRPr="0046581A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304BAE" w14:textId="77777777" w:rsidR="00392344" w:rsidRPr="0046581A" w:rsidRDefault="00392344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44320" w14:textId="77777777" w:rsidR="00392344" w:rsidRPr="0046581A" w:rsidRDefault="00392344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018A4" w14:textId="77777777" w:rsidR="00392344" w:rsidRPr="0046581A" w:rsidRDefault="00392344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E0259" w14:textId="77777777" w:rsidR="00392344" w:rsidRPr="0046581A" w:rsidRDefault="00392344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D0811" w14:textId="77777777" w:rsidR="00392344" w:rsidRPr="0046581A" w:rsidRDefault="00392344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B5835" w14:textId="77777777" w:rsidR="00392344" w:rsidRPr="0046581A" w:rsidRDefault="00392344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3AF8A" w14:textId="77777777" w:rsidR="00392344" w:rsidRPr="0046581A" w:rsidRDefault="00392344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20326" w14:textId="77777777" w:rsidR="00392344" w:rsidRPr="0046581A" w:rsidRDefault="00392344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05F7D41" w14:textId="77777777" w:rsidR="00392344" w:rsidRPr="0046581A" w:rsidRDefault="00392344" w:rsidP="00525367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</w:tr>
      <w:tr w:rsidR="00392344" w:rsidRPr="00BE6878" w14:paraId="33284972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D9A9FD" w14:textId="77777777" w:rsidR="00392344" w:rsidRPr="00F214E0" w:rsidRDefault="00392344" w:rsidP="00525367">
            <w:pPr>
              <w:spacing w:before="60" w:after="40"/>
              <w:rPr>
                <w:rFonts w:ascii="Arial" w:hAnsi="Arial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B5AFBA4" w14:textId="77777777" w:rsidR="00392344" w:rsidRPr="00BE6878" w:rsidRDefault="00392344" w:rsidP="00525367">
            <w:pPr>
              <w:spacing w:before="60" w:after="40"/>
              <w:rPr>
                <w:rFonts w:ascii="Arial" w:hAnsi="Arial"/>
                <w:sz w:val="18"/>
              </w:rPr>
            </w:pPr>
            <w:r w:rsidRPr="00BE6878">
              <w:rPr>
                <w:rFonts w:ascii="Arial" w:hAnsi="Arial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878">
              <w:rPr>
                <w:rFonts w:ascii="Arial" w:hAnsi="Arial"/>
                <w:sz w:val="18"/>
              </w:rPr>
              <w:instrText xml:space="preserve"> FORMCHECKBOX </w:instrText>
            </w:r>
            <w:r w:rsidR="00A50318">
              <w:rPr>
                <w:rFonts w:ascii="Arial" w:hAnsi="Arial"/>
                <w:sz w:val="18"/>
              </w:rPr>
            </w:r>
            <w:r w:rsidR="00A50318">
              <w:rPr>
                <w:rFonts w:ascii="Arial" w:hAnsi="Arial"/>
                <w:sz w:val="18"/>
              </w:rPr>
              <w:fldChar w:fldCharType="separate"/>
            </w:r>
            <w:r w:rsidRPr="00BE6878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5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C74AD47" w14:textId="66D8304F" w:rsidR="00392344" w:rsidRPr="00BF001D" w:rsidRDefault="00392344" w:rsidP="00525367">
            <w:pPr>
              <w:spacing w:before="60" w:after="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</w:t>
            </w:r>
            <w:r w:rsidRPr="00BF001D">
              <w:rPr>
                <w:rFonts w:ascii="Garamond" w:hAnsi="Garamond"/>
                <w:sz w:val="22"/>
                <w:szCs w:val="22"/>
              </w:rPr>
              <w:t xml:space="preserve">ia overschrijving op </w:t>
            </w:r>
            <w:r w:rsidR="00E04149">
              <w:rPr>
                <w:rFonts w:ascii="Garamond" w:hAnsi="Garamond"/>
                <w:sz w:val="22"/>
                <w:szCs w:val="22"/>
              </w:rPr>
              <w:t xml:space="preserve">onderstaand </w:t>
            </w:r>
            <w:r w:rsidRPr="00BF001D">
              <w:rPr>
                <w:rFonts w:ascii="Garamond" w:hAnsi="Garamond"/>
                <w:sz w:val="22"/>
                <w:szCs w:val="22"/>
              </w:rPr>
              <w:t>buitenlands IBAN-rekeningnummer</w:t>
            </w:r>
          </w:p>
        </w:tc>
      </w:tr>
      <w:tr w:rsidR="00392344" w14:paraId="65CA2603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966D49" w14:textId="77777777" w:rsidR="00392344" w:rsidRPr="004021CF" w:rsidRDefault="00392344" w:rsidP="00525367">
            <w:pPr>
              <w:spacing w:before="40"/>
              <w:jc w:val="right"/>
              <w:rPr>
                <w:rFonts w:ascii="Garamond" w:hAnsi="Garamond"/>
                <w:sz w:val="22"/>
              </w:rPr>
            </w:pPr>
          </w:p>
        </w:tc>
        <w:tc>
          <w:tcPr>
            <w:tcW w:w="2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4EB5F50" w14:textId="77777777" w:rsidR="00392344" w:rsidRPr="004021CF" w:rsidRDefault="00392344" w:rsidP="00525367">
            <w:pPr>
              <w:pStyle w:val="Kop3"/>
              <w:spacing w:after="0"/>
              <w:jc w:val="right"/>
              <w:rPr>
                <w:b w:val="0"/>
              </w:rPr>
            </w:pPr>
            <w:r>
              <w:rPr>
                <w:b w:val="0"/>
              </w:rPr>
              <w:t>IBAN-nummer</w:t>
            </w:r>
          </w:p>
        </w:tc>
        <w:tc>
          <w:tcPr>
            <w:tcW w:w="7479" w:type="dxa"/>
            <w:gridSpan w:val="4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4B45915" w14:textId="77777777" w:rsidR="00392344" w:rsidRPr="004021CF" w:rsidRDefault="00392344" w:rsidP="00525367">
            <w:pPr>
              <w:pStyle w:val="Kop3"/>
              <w:spacing w:after="0"/>
              <w:rPr>
                <w:b w:val="0"/>
              </w:rPr>
            </w:pPr>
            <w:r w:rsidRPr="003D32E8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D32E8">
              <w:rPr>
                <w:rFonts w:ascii="Arial" w:hAnsi="Arial"/>
                <w:sz w:val="18"/>
              </w:rPr>
              <w:instrText xml:space="preserve"> FORMTEXT </w:instrText>
            </w:r>
            <w:r w:rsidRPr="003D32E8">
              <w:rPr>
                <w:rFonts w:ascii="Arial" w:hAnsi="Arial"/>
                <w:sz w:val="18"/>
              </w:rPr>
            </w:r>
            <w:r w:rsidRPr="003D32E8">
              <w:rPr>
                <w:rFonts w:ascii="Arial" w:hAnsi="Arial"/>
                <w:sz w:val="18"/>
              </w:rPr>
              <w:fldChar w:fldCharType="separate"/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92344" w14:paraId="1FF5F3E4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212173" w14:textId="77777777" w:rsidR="00392344" w:rsidRPr="004021CF" w:rsidRDefault="00392344" w:rsidP="00525367">
            <w:pPr>
              <w:spacing w:before="40"/>
              <w:jc w:val="right"/>
              <w:rPr>
                <w:rFonts w:ascii="Garamond" w:hAnsi="Garamond"/>
                <w:sz w:val="22"/>
              </w:rPr>
            </w:pPr>
          </w:p>
        </w:tc>
        <w:tc>
          <w:tcPr>
            <w:tcW w:w="2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D0D02E1" w14:textId="77777777" w:rsidR="00392344" w:rsidRPr="004021CF" w:rsidRDefault="00392344" w:rsidP="00525367">
            <w:pPr>
              <w:pStyle w:val="Kop3"/>
              <w:spacing w:after="0"/>
              <w:jc w:val="right"/>
              <w:rPr>
                <w:b w:val="0"/>
              </w:rPr>
            </w:pPr>
            <w:r>
              <w:rPr>
                <w:b w:val="0"/>
              </w:rPr>
              <w:t>BIC-code</w:t>
            </w:r>
          </w:p>
        </w:tc>
        <w:tc>
          <w:tcPr>
            <w:tcW w:w="7479" w:type="dxa"/>
            <w:gridSpan w:val="4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734643B" w14:textId="77777777" w:rsidR="00392344" w:rsidRPr="004021CF" w:rsidRDefault="00392344" w:rsidP="00525367">
            <w:pPr>
              <w:pStyle w:val="Kop3"/>
              <w:spacing w:after="0"/>
              <w:rPr>
                <w:b w:val="0"/>
              </w:rPr>
            </w:pPr>
            <w:r w:rsidRPr="003D32E8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3D32E8">
              <w:rPr>
                <w:rFonts w:ascii="Arial" w:hAnsi="Arial"/>
                <w:sz w:val="18"/>
              </w:rPr>
              <w:instrText xml:space="preserve"> FORMTEXT </w:instrText>
            </w:r>
            <w:r w:rsidRPr="003D32E8">
              <w:rPr>
                <w:rFonts w:ascii="Arial" w:hAnsi="Arial"/>
                <w:sz w:val="18"/>
              </w:rPr>
            </w:r>
            <w:r w:rsidRPr="003D32E8">
              <w:rPr>
                <w:rFonts w:ascii="Arial" w:hAnsi="Arial"/>
                <w:sz w:val="18"/>
              </w:rPr>
              <w:fldChar w:fldCharType="separate"/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t> </w:t>
            </w:r>
            <w:r w:rsidRPr="003D32E8">
              <w:rPr>
                <w:rFonts w:ascii="Arial" w:hAnsi="Arial"/>
                <w:sz w:val="18"/>
              </w:rPr>
              <w:fldChar w:fldCharType="end"/>
            </w:r>
          </w:p>
        </w:tc>
      </w:tr>
      <w:tr w:rsidR="00E04149" w:rsidRPr="00BE6878" w14:paraId="62152DB3" w14:textId="77777777" w:rsidTr="00C24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"/>
        </w:trPr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4DD27B" w14:textId="77777777" w:rsidR="00E04149" w:rsidRPr="00F214E0" w:rsidRDefault="00E04149" w:rsidP="00C24C62">
            <w:pPr>
              <w:rPr>
                <w:rFonts w:ascii="Arial" w:hAnsi="Arial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A908257" w14:textId="77777777" w:rsidR="00E04149" w:rsidRPr="00BE6878" w:rsidRDefault="00E04149" w:rsidP="00C24C62">
            <w:pPr>
              <w:rPr>
                <w:rFonts w:ascii="Arial" w:hAnsi="Arial"/>
                <w:sz w:val="18"/>
              </w:rPr>
            </w:pPr>
          </w:p>
        </w:tc>
        <w:tc>
          <w:tcPr>
            <w:tcW w:w="965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4E50C4A" w14:textId="77777777" w:rsidR="00E04149" w:rsidRDefault="00E04149" w:rsidP="00C24C6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E04149" w:rsidRPr="00BE6878" w14:paraId="6774B4FA" w14:textId="77777777" w:rsidTr="00C24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"/>
        </w:trPr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B0CC8D" w14:textId="77777777" w:rsidR="00E04149" w:rsidRPr="00F214E0" w:rsidRDefault="00E04149" w:rsidP="00C24C62">
            <w:pPr>
              <w:rPr>
                <w:rFonts w:ascii="Arial" w:hAnsi="Arial"/>
                <w:sz w:val="18"/>
              </w:rPr>
            </w:pPr>
          </w:p>
        </w:tc>
        <w:tc>
          <w:tcPr>
            <w:tcW w:w="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DA43A6D" w14:textId="77777777" w:rsidR="00E04149" w:rsidRPr="00BE6878" w:rsidRDefault="00E04149" w:rsidP="00C24C62">
            <w:pPr>
              <w:rPr>
                <w:rFonts w:ascii="Arial" w:hAnsi="Arial"/>
                <w:sz w:val="18"/>
              </w:rPr>
            </w:pPr>
          </w:p>
        </w:tc>
        <w:tc>
          <w:tcPr>
            <w:tcW w:w="965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0625571" w14:textId="77777777" w:rsidR="00E04149" w:rsidRDefault="00E04149" w:rsidP="00C24C6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92344" w:rsidRPr="00B06202" w14:paraId="378A7FFD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E59C83" w14:textId="77777777" w:rsidR="00392344" w:rsidRPr="00B06202" w:rsidRDefault="00392344" w:rsidP="00525367">
            <w:pPr>
              <w:rPr>
                <w:rFonts w:ascii="Arial" w:hAnsi="Arial"/>
              </w:rPr>
            </w:pPr>
          </w:p>
        </w:tc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pct35" w:color="808080" w:fill="auto"/>
          </w:tcPr>
          <w:p w14:paraId="29B24840" w14:textId="77777777" w:rsidR="00392344" w:rsidRPr="00B06202" w:rsidRDefault="00525367" w:rsidP="00525367">
            <w:pPr>
              <w:spacing w:before="4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Ondertekening door de vertegenwoordiger van de onderneming</w:t>
            </w:r>
          </w:p>
        </w:tc>
      </w:tr>
      <w:tr w:rsidR="00392344" w14:paraId="21B12990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575CE45A" w14:textId="77777777" w:rsidR="00392344" w:rsidRDefault="00392344" w:rsidP="00525367">
            <w:pPr>
              <w:rPr>
                <w:rFonts w:ascii="Garamond" w:hAnsi="Garamond"/>
                <w:sz w:val="22"/>
              </w:rPr>
            </w:pPr>
          </w:p>
        </w:tc>
      </w:tr>
      <w:tr w:rsidR="00392344" w:rsidRPr="007E025E" w14:paraId="5B97DD69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943D20" w14:textId="77777777" w:rsidR="00392344" w:rsidRPr="007E025E" w:rsidRDefault="00392344" w:rsidP="00525367">
            <w:pPr>
              <w:spacing w:before="40" w:after="40"/>
              <w:jc w:val="right"/>
              <w:rPr>
                <w:rFonts w:ascii="Garamond" w:hAnsi="Garamond"/>
                <w:sz w:val="22"/>
              </w:rPr>
            </w:pPr>
          </w:p>
        </w:tc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9C8F2AA" w14:textId="7EB7718F" w:rsidR="00A760EA" w:rsidRPr="00A760EA" w:rsidRDefault="00A760EA" w:rsidP="00A760EA">
            <w:pPr>
              <w:pStyle w:val="Kop2"/>
              <w:spacing w:before="40" w:after="40"/>
              <w:rPr>
                <w:rFonts w:cs="Arial"/>
              </w:rPr>
            </w:pPr>
            <w:r w:rsidRPr="0071224F">
              <w:rPr>
                <w:rFonts w:cs="Arial"/>
              </w:rPr>
              <w:t>Door het ondertekenen van deze aanvraag verklaar ik mij ak</w:t>
            </w:r>
            <w:r>
              <w:rPr>
                <w:rFonts w:cs="Arial"/>
              </w:rPr>
              <w:t>koord met volgende voorwaarden:</w:t>
            </w:r>
          </w:p>
          <w:p w14:paraId="5F2015AA" w14:textId="018DD8F5" w:rsidR="00A760EA" w:rsidRDefault="008C4544" w:rsidP="00190DDC">
            <w:pPr>
              <w:pStyle w:val="Kop2"/>
              <w:numPr>
                <w:ilvl w:val="0"/>
                <w:numId w:val="2"/>
              </w:numPr>
              <w:spacing w:before="40" w:after="40"/>
              <w:rPr>
                <w:rFonts w:cs="Arial"/>
                <w:sz w:val="16"/>
              </w:rPr>
            </w:pPr>
            <w:r w:rsidRPr="00190DDC">
              <w:rPr>
                <w:rFonts w:cs="Arial"/>
                <w:sz w:val="16"/>
              </w:rPr>
              <w:t>Ik voeg een kopie van de overeenkomst toe bij mijn aanvraag</w:t>
            </w:r>
            <w:r w:rsidR="00E04149" w:rsidRPr="00190DDC">
              <w:rPr>
                <w:rFonts w:cs="Arial"/>
                <w:sz w:val="16"/>
              </w:rPr>
              <w:t>!</w:t>
            </w:r>
          </w:p>
          <w:p w14:paraId="0C4D5FB2" w14:textId="787C5A86" w:rsidR="00A760EA" w:rsidRPr="00A760EA" w:rsidRDefault="008C4544" w:rsidP="00190DDC">
            <w:pPr>
              <w:pStyle w:val="Kop2"/>
              <w:numPr>
                <w:ilvl w:val="0"/>
                <w:numId w:val="2"/>
              </w:numPr>
              <w:spacing w:before="40" w:after="40"/>
              <w:rPr>
                <w:rFonts w:cs="Arial"/>
                <w:sz w:val="16"/>
              </w:rPr>
            </w:pPr>
            <w:r w:rsidRPr="00A760EA">
              <w:rPr>
                <w:b w:val="0"/>
                <w:sz w:val="16"/>
              </w:rPr>
              <w:t xml:space="preserve">Ik ben ervan op de hoogte dat </w:t>
            </w:r>
            <w:r w:rsidR="00A760EA">
              <w:rPr>
                <w:b w:val="0"/>
                <w:sz w:val="16"/>
              </w:rPr>
              <w:t xml:space="preserve">ik </w:t>
            </w:r>
            <w:r w:rsidRPr="00A760EA">
              <w:rPr>
                <w:b w:val="0"/>
                <w:sz w:val="16"/>
              </w:rPr>
              <w:t xml:space="preserve">de stagebonus </w:t>
            </w:r>
            <w:r w:rsidR="00A760EA">
              <w:rPr>
                <w:b w:val="0"/>
                <w:sz w:val="16"/>
              </w:rPr>
              <w:t>kan aanvragen</w:t>
            </w:r>
            <w:r w:rsidRPr="00A760EA">
              <w:rPr>
                <w:b w:val="0"/>
                <w:sz w:val="16"/>
              </w:rPr>
              <w:t xml:space="preserve"> op voorwaarde dat de jongere ten minste drie maanden tewerkgesteld is geweest tijdens het schooljaar</w:t>
            </w:r>
            <w:r w:rsidR="00A760EA">
              <w:rPr>
                <w:b w:val="0"/>
                <w:sz w:val="16"/>
              </w:rPr>
              <w:t xml:space="preserve"> waarvoor de aanvraag ingediend wordt</w:t>
            </w:r>
            <w:r w:rsidRPr="00A760EA">
              <w:rPr>
                <w:b w:val="0"/>
                <w:sz w:val="16"/>
              </w:rPr>
              <w:t>.</w:t>
            </w:r>
          </w:p>
          <w:p w14:paraId="5AB39A64" w14:textId="55A9C71B" w:rsidR="00A760EA" w:rsidRPr="00A760EA" w:rsidRDefault="00392344" w:rsidP="00190DDC">
            <w:pPr>
              <w:pStyle w:val="Kop2"/>
              <w:numPr>
                <w:ilvl w:val="0"/>
                <w:numId w:val="2"/>
              </w:numPr>
              <w:spacing w:before="40" w:after="40"/>
              <w:rPr>
                <w:rFonts w:cs="Arial"/>
                <w:b w:val="0"/>
                <w:sz w:val="16"/>
              </w:rPr>
            </w:pPr>
            <w:r w:rsidRPr="00A760EA">
              <w:rPr>
                <w:rFonts w:cs="Arial"/>
                <w:b w:val="0"/>
                <w:sz w:val="16"/>
                <w:szCs w:val="18"/>
              </w:rPr>
              <w:t>Ik ben ervan op de hoogte dat, indien ik een e-mailadres heb ingevuld, alle communicatie via e-mail zal gebeuren.</w:t>
            </w:r>
          </w:p>
          <w:p w14:paraId="7A4CAAB8" w14:textId="77777777" w:rsidR="00A760EA" w:rsidRPr="00A760EA" w:rsidRDefault="00392344" w:rsidP="00DC0DA6">
            <w:pPr>
              <w:pStyle w:val="Kop2"/>
              <w:numPr>
                <w:ilvl w:val="0"/>
                <w:numId w:val="2"/>
              </w:numPr>
              <w:spacing w:before="40" w:after="40"/>
              <w:rPr>
                <w:rFonts w:cs="Arial"/>
                <w:sz w:val="16"/>
              </w:rPr>
            </w:pPr>
            <w:r w:rsidRPr="00A760EA">
              <w:rPr>
                <w:b w:val="0"/>
                <w:sz w:val="16"/>
              </w:rPr>
              <w:t xml:space="preserve">Ik </w:t>
            </w:r>
            <w:r w:rsidR="005F1952" w:rsidRPr="00A760EA">
              <w:rPr>
                <w:b w:val="0"/>
                <w:sz w:val="16"/>
              </w:rPr>
              <w:t xml:space="preserve">meld </w:t>
            </w:r>
            <w:r w:rsidRPr="00A760EA">
              <w:rPr>
                <w:b w:val="0"/>
                <w:sz w:val="16"/>
              </w:rPr>
              <w:t xml:space="preserve">elke </w:t>
            </w:r>
            <w:r w:rsidR="005F1952" w:rsidRPr="00A760EA">
              <w:rPr>
                <w:b w:val="0"/>
                <w:sz w:val="16"/>
              </w:rPr>
              <w:t>wijziging in mijn e-mail of rekeningnummer</w:t>
            </w:r>
            <w:r w:rsidR="00525367" w:rsidRPr="00A760EA">
              <w:rPr>
                <w:b w:val="0"/>
                <w:sz w:val="16"/>
              </w:rPr>
              <w:t>.</w:t>
            </w:r>
          </w:p>
          <w:p w14:paraId="3FFCAD79" w14:textId="4CDA51A2" w:rsidR="00DC0DA6" w:rsidRPr="00A760EA" w:rsidRDefault="00DC0DA6" w:rsidP="00DC0DA6">
            <w:pPr>
              <w:pStyle w:val="Kop2"/>
              <w:numPr>
                <w:ilvl w:val="0"/>
                <w:numId w:val="2"/>
              </w:numPr>
              <w:spacing w:before="40" w:after="40"/>
              <w:rPr>
                <w:rFonts w:cs="Arial"/>
                <w:sz w:val="16"/>
              </w:rPr>
            </w:pPr>
            <w:r w:rsidRPr="00A760EA">
              <w:rPr>
                <w:rFonts w:cs="Arial"/>
                <w:b w:val="0"/>
                <w:sz w:val="16"/>
              </w:rPr>
              <w:t>Ik geef toestemming aan het departement WSE om de school te informeren over mijn dossier.</w:t>
            </w:r>
          </w:p>
        </w:tc>
      </w:tr>
      <w:tr w:rsidR="00392344" w14:paraId="21FACE79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6C15F8E8" w14:textId="77777777" w:rsidR="00392344" w:rsidRDefault="00392344" w:rsidP="00525367">
            <w:pPr>
              <w:rPr>
                <w:rFonts w:ascii="Garamond" w:hAnsi="Garamond"/>
                <w:sz w:val="22"/>
              </w:rPr>
            </w:pPr>
          </w:p>
        </w:tc>
      </w:tr>
      <w:tr w:rsidR="00392344" w14:paraId="208F4994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CFCAE7" w14:textId="77777777" w:rsidR="00392344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7A7DCAF" w14:textId="77777777" w:rsidR="00392344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datum</w:t>
            </w:r>
            <w:r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853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auto"/>
          </w:tcPr>
          <w:p w14:paraId="1DC9D41B" w14:textId="77777777" w:rsidR="00392344" w:rsidRPr="00E04149" w:rsidRDefault="00392344" w:rsidP="00525367">
            <w:pPr>
              <w:spacing w:before="80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E04149">
              <w:rPr>
                <w:rFonts w:ascii="Garamond" w:hAnsi="Garamond"/>
                <w:sz w:val="22"/>
                <w:szCs w:val="22"/>
              </w:rPr>
              <w:t>dag</w:t>
            </w: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62DAE1EE" w14:textId="77777777" w:rsidR="00392344" w:rsidRPr="00CD7B07" w:rsidRDefault="00227232" w:rsidP="0052536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021A444D" w14:textId="77777777" w:rsidR="00392344" w:rsidRPr="00CD7B07" w:rsidRDefault="00227232" w:rsidP="0052536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44BAF379" w14:textId="77777777" w:rsidR="00392344" w:rsidRPr="00E04149" w:rsidRDefault="00392344" w:rsidP="00525367">
            <w:pPr>
              <w:spacing w:before="80"/>
              <w:jc w:val="right"/>
              <w:rPr>
                <w:rFonts w:ascii="Garamond" w:hAnsi="Garamond"/>
                <w:sz w:val="22"/>
                <w:szCs w:val="22"/>
              </w:rPr>
            </w:pPr>
            <w:r w:rsidRPr="00E04149">
              <w:rPr>
                <w:rFonts w:ascii="Garamond" w:hAnsi="Garamond"/>
                <w:sz w:val="22"/>
                <w:szCs w:val="22"/>
              </w:rPr>
              <w:t>maand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31B36F5" w14:textId="77777777" w:rsidR="00392344" w:rsidRPr="00CD7B07" w:rsidRDefault="00227232" w:rsidP="0052536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56184937" w14:textId="77777777" w:rsidR="00392344" w:rsidRPr="00CD7B07" w:rsidRDefault="00227232" w:rsidP="0052536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7CBDB89D" w14:textId="77777777" w:rsidR="00392344" w:rsidRPr="00E04149" w:rsidRDefault="00392344" w:rsidP="00525367">
            <w:pPr>
              <w:spacing w:before="80"/>
              <w:jc w:val="right"/>
              <w:rPr>
                <w:rFonts w:ascii="Garamond" w:hAnsi="Garamond"/>
                <w:sz w:val="22"/>
                <w:szCs w:val="22"/>
              </w:rPr>
            </w:pPr>
            <w:r w:rsidRPr="00E04149">
              <w:rPr>
                <w:rFonts w:ascii="Garamond" w:hAnsi="Garamond"/>
                <w:sz w:val="22"/>
                <w:szCs w:val="22"/>
              </w:rPr>
              <w:t>jaar</w:t>
            </w:r>
          </w:p>
        </w:tc>
        <w:tc>
          <w:tcPr>
            <w:tcW w:w="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156065FC" w14:textId="54D50FC3" w:rsidR="00392344" w:rsidRPr="00CD7B07" w:rsidRDefault="0057220A" w:rsidP="0052536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2E352D45" w14:textId="5231E1F7" w:rsidR="00392344" w:rsidRPr="00CD7B07" w:rsidRDefault="0057220A" w:rsidP="0052536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491676CC" w14:textId="77777777" w:rsidR="00392344" w:rsidRPr="00CD7B07" w:rsidRDefault="00227232" w:rsidP="0052536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7DD85BEE" w14:textId="77777777" w:rsidR="00392344" w:rsidRPr="00CD7B07" w:rsidRDefault="00227232" w:rsidP="0052536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1" w:type="dxa"/>
            <w:gridSpan w:val="9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000000" w:fill="auto"/>
          </w:tcPr>
          <w:p w14:paraId="704BA1E9" w14:textId="77777777" w:rsidR="00392344" w:rsidRDefault="00392344" w:rsidP="00525367">
            <w:pPr>
              <w:spacing w:before="60" w:after="40"/>
              <w:rPr>
                <w:rFonts w:ascii="Arial" w:hAnsi="Arial"/>
                <w:sz w:val="18"/>
              </w:rPr>
            </w:pPr>
          </w:p>
        </w:tc>
      </w:tr>
      <w:tr w:rsidR="00392344" w14:paraId="76E30F4B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340675D4" w14:textId="77777777" w:rsidR="00392344" w:rsidRDefault="00392344" w:rsidP="00525367">
            <w:pPr>
              <w:rPr>
                <w:rFonts w:ascii="Garamond" w:hAnsi="Garamond"/>
                <w:sz w:val="22"/>
              </w:rPr>
            </w:pPr>
          </w:p>
        </w:tc>
      </w:tr>
      <w:tr w:rsidR="00392344" w14:paraId="37E1CAB4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4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CEA2CF" w14:textId="77777777" w:rsidR="00392344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548D510" w14:textId="77777777" w:rsidR="00392344" w:rsidRPr="00356029" w:rsidRDefault="00525367" w:rsidP="00525367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356029">
              <w:rPr>
                <w:rFonts w:ascii="Garamond" w:hAnsi="Garamond"/>
                <w:sz w:val="22"/>
              </w:rPr>
              <w:t>H</w:t>
            </w:r>
            <w:r w:rsidR="00392344" w:rsidRPr="00356029">
              <w:rPr>
                <w:rFonts w:ascii="Garamond" w:hAnsi="Garamond"/>
                <w:sz w:val="22"/>
              </w:rPr>
              <w:t>andtekening</w:t>
            </w:r>
            <w:r>
              <w:rPr>
                <w:rFonts w:ascii="Garamond" w:hAnsi="Garamond"/>
                <w:sz w:val="22"/>
              </w:rPr>
              <w:t xml:space="preserve"> en stempel</w:t>
            </w:r>
          </w:p>
        </w:tc>
        <w:tc>
          <w:tcPr>
            <w:tcW w:w="7479" w:type="dxa"/>
            <w:gridSpan w:val="4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6229603" w14:textId="61DF5E53" w:rsidR="00392344" w:rsidRDefault="004242BC" w:rsidP="00525367">
            <w:pPr>
              <w:spacing w:before="60" w:after="40"/>
              <w:rPr>
                <w:rFonts w:ascii="Arial" w:hAnsi="Arial"/>
                <w:b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92344" w:rsidRPr="009C6467" w14:paraId="346531CB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7"/>
        </w:trPr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2A3E85" w14:textId="77777777" w:rsidR="00392344" w:rsidRPr="009C6467" w:rsidRDefault="00392344" w:rsidP="0052536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916" w:type="dxa"/>
            <w:gridSpan w:val="46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2BAD5A12" w14:textId="77777777" w:rsidR="00392344" w:rsidRPr="00F951B1" w:rsidRDefault="00392344" w:rsidP="00525367">
            <w:pPr>
              <w:pStyle w:val="Kop3"/>
              <w:spacing w:after="0"/>
              <w:rPr>
                <w:rFonts w:ascii="Arial" w:hAnsi="Arial"/>
                <w:color w:val="FFFFFF"/>
                <w:sz w:val="20"/>
              </w:rPr>
            </w:pPr>
            <w:r w:rsidRPr="00F951B1">
              <w:rPr>
                <w:rFonts w:ascii="Arial" w:hAnsi="Arial"/>
                <w:color w:val="FFFFFF"/>
                <w:sz w:val="20"/>
              </w:rPr>
              <w:t>Deel II – In HOOFDLETTERS in te vullen door de onderwijs- of opleidingsinstelling</w:t>
            </w:r>
          </w:p>
        </w:tc>
      </w:tr>
      <w:tr w:rsidR="00392344" w:rsidRPr="009C6467" w14:paraId="4989A667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63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2933F6A3" w14:textId="77777777" w:rsidR="00392344" w:rsidRPr="009C6467" w:rsidRDefault="00392344" w:rsidP="00525367">
            <w:pPr>
              <w:rPr>
                <w:rFonts w:ascii="Arial" w:hAnsi="Arial"/>
                <w:sz w:val="22"/>
              </w:rPr>
            </w:pPr>
          </w:p>
        </w:tc>
      </w:tr>
      <w:tr w:rsidR="00392344" w:rsidRPr="009C6467" w14:paraId="3CB80886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C1996E" w14:textId="77777777" w:rsidR="00392344" w:rsidRPr="009C6467" w:rsidRDefault="00392344" w:rsidP="00525367">
            <w:pPr>
              <w:rPr>
                <w:rFonts w:ascii="Arial" w:hAnsi="Arial"/>
                <w:sz w:val="22"/>
              </w:rPr>
            </w:pPr>
          </w:p>
        </w:tc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pct35" w:color="808080" w:fill="auto"/>
          </w:tcPr>
          <w:p w14:paraId="5E27ECE5" w14:textId="65E9139A" w:rsidR="00392344" w:rsidRPr="00F951B1" w:rsidRDefault="00392344" w:rsidP="00525367">
            <w:pPr>
              <w:spacing w:before="40"/>
              <w:rPr>
                <w:rFonts w:ascii="Arial" w:hAnsi="Arial"/>
                <w:b/>
                <w:color w:val="000000"/>
              </w:rPr>
            </w:pPr>
            <w:r w:rsidRPr="00F951B1">
              <w:rPr>
                <w:rFonts w:ascii="Arial" w:hAnsi="Arial"/>
                <w:b/>
                <w:color w:val="000000"/>
              </w:rPr>
              <w:t xml:space="preserve">Gegevens van de </w:t>
            </w:r>
            <w:r w:rsidR="0057220A" w:rsidRPr="0057220A">
              <w:rPr>
                <w:rFonts w:ascii="Arial" w:hAnsi="Arial"/>
                <w:b/>
                <w:color w:val="000000"/>
              </w:rPr>
              <w:t>onderwijs-</w:t>
            </w:r>
            <w:r w:rsidR="0057220A">
              <w:rPr>
                <w:rFonts w:ascii="Arial" w:hAnsi="Arial"/>
                <w:b/>
                <w:color w:val="000000"/>
              </w:rPr>
              <w:t xml:space="preserve"> of </w:t>
            </w:r>
            <w:r w:rsidRPr="00F951B1">
              <w:rPr>
                <w:rFonts w:ascii="Arial" w:hAnsi="Arial"/>
                <w:b/>
                <w:color w:val="000000"/>
              </w:rPr>
              <w:t>opleidingsinstelling</w:t>
            </w:r>
          </w:p>
        </w:tc>
      </w:tr>
      <w:tr w:rsidR="00392344" w:rsidRPr="009C6467" w14:paraId="5BB4BF48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7B2BD5C4" w14:textId="77777777" w:rsidR="00392344" w:rsidRPr="009C6467" w:rsidRDefault="00392344" w:rsidP="00525367">
            <w:pPr>
              <w:rPr>
                <w:rFonts w:ascii="Garamond" w:hAnsi="Garamond"/>
                <w:sz w:val="22"/>
              </w:rPr>
            </w:pPr>
          </w:p>
        </w:tc>
      </w:tr>
      <w:tr w:rsidR="00392344" w:rsidRPr="008150A5" w14:paraId="6844322B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401B0965" w14:textId="77777777" w:rsidR="00392344" w:rsidRPr="008150A5" w:rsidRDefault="00392344" w:rsidP="00525367">
            <w:pPr>
              <w:rPr>
                <w:rFonts w:ascii="Garamond" w:hAnsi="Garamond"/>
                <w:sz w:val="22"/>
              </w:rPr>
            </w:pPr>
          </w:p>
        </w:tc>
      </w:tr>
      <w:tr w:rsidR="00392344" w:rsidRPr="008150A5" w14:paraId="1C9F1016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458A98" w14:textId="77777777" w:rsidR="00392344" w:rsidRPr="008150A5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5E29D11" w14:textId="77777777" w:rsidR="00392344" w:rsidRPr="008150A5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8150A5">
              <w:rPr>
                <w:rFonts w:ascii="Garamond" w:hAnsi="Garamond"/>
                <w:sz w:val="22"/>
              </w:rPr>
              <w:t>naam</w:t>
            </w:r>
            <w:r>
              <w:rPr>
                <w:rFonts w:ascii="Garamond" w:hAnsi="Garamond"/>
                <w:sz w:val="22"/>
              </w:rPr>
              <w:t xml:space="preserve"> onderwijs- of opleidingsinstelling</w:t>
            </w:r>
          </w:p>
        </w:tc>
        <w:tc>
          <w:tcPr>
            <w:tcW w:w="7437" w:type="dxa"/>
            <w:gridSpan w:val="4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1B089B0" w14:textId="77777777" w:rsidR="00392344" w:rsidRPr="008150A5" w:rsidRDefault="00392344" w:rsidP="00525367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92344" w:rsidRPr="008150A5" w14:paraId="5CBF56CE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38EC3E" w14:textId="77777777" w:rsidR="00392344" w:rsidRPr="008150A5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BCBCE9B" w14:textId="77777777" w:rsidR="00392344" w:rsidRPr="008150A5" w:rsidRDefault="00392344" w:rsidP="00525367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naam verantwoordelijke</w:t>
            </w:r>
          </w:p>
        </w:tc>
        <w:tc>
          <w:tcPr>
            <w:tcW w:w="7437" w:type="dxa"/>
            <w:gridSpan w:val="4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4C1E01B" w14:textId="77777777" w:rsidR="00392344" w:rsidRPr="008150A5" w:rsidRDefault="00392344" w:rsidP="00525367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92344" w:rsidRPr="008150A5" w14:paraId="33E598D4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72055D" w14:textId="77777777" w:rsidR="00392344" w:rsidRPr="008150A5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3844832C" w14:textId="77777777" w:rsidR="00392344" w:rsidRPr="008150A5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straat en nummer</w:t>
            </w:r>
          </w:p>
        </w:tc>
        <w:tc>
          <w:tcPr>
            <w:tcW w:w="5413" w:type="dxa"/>
            <w:gridSpan w:val="3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7690647" w14:textId="77777777" w:rsidR="00392344" w:rsidRPr="008150A5" w:rsidRDefault="00392344" w:rsidP="00525367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3229CB8" w14:textId="77777777" w:rsidR="00392344" w:rsidRPr="00FB3B59" w:rsidRDefault="00392344" w:rsidP="00525367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FB3B59">
              <w:rPr>
                <w:rFonts w:ascii="Garamond" w:hAnsi="Garamond"/>
                <w:sz w:val="22"/>
              </w:rPr>
              <w:t>bus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1E33142" w14:textId="77777777" w:rsidR="00392344" w:rsidRPr="008150A5" w:rsidRDefault="00392344" w:rsidP="00525367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92344" w:rsidRPr="008150A5" w14:paraId="124AACBD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24CD91" w14:textId="77777777" w:rsidR="00392344" w:rsidRPr="008150A5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4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0EEF144" w14:textId="25360628" w:rsidR="00392344" w:rsidRPr="008150A5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post</w:t>
            </w:r>
            <w:r w:rsidR="00720A87">
              <w:rPr>
                <w:rFonts w:ascii="Garamond" w:hAnsi="Garamond"/>
                <w:sz w:val="22"/>
              </w:rPr>
              <w:t>code</w:t>
            </w:r>
            <w:r>
              <w:rPr>
                <w:rFonts w:ascii="Garamond" w:hAnsi="Garamond"/>
                <w:sz w:val="22"/>
              </w:rPr>
              <w:t xml:space="preserve"> en gemeente</w:t>
            </w:r>
          </w:p>
        </w:tc>
        <w:tc>
          <w:tcPr>
            <w:tcW w:w="7437" w:type="dxa"/>
            <w:gridSpan w:val="4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9AAA362" w14:textId="77777777" w:rsidR="00392344" w:rsidRPr="008150A5" w:rsidRDefault="00392344" w:rsidP="00525367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92344" w:rsidRPr="009C6467" w14:paraId="322B9FE8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D182BC" w14:textId="77777777" w:rsidR="00392344" w:rsidRPr="009C6467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191495A" w14:textId="77777777" w:rsidR="00392344" w:rsidRPr="00865A23" w:rsidRDefault="00392344" w:rsidP="00525367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telefoonnummer</w:t>
            </w:r>
          </w:p>
        </w:tc>
        <w:tc>
          <w:tcPr>
            <w:tcW w:w="7437" w:type="dxa"/>
            <w:gridSpan w:val="4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DB7E07B" w14:textId="77777777" w:rsidR="00392344" w:rsidRPr="00BE76DA" w:rsidRDefault="00392344" w:rsidP="00525367">
            <w:pPr>
              <w:spacing w:before="80"/>
              <w:rPr>
                <w:rFonts w:ascii="Arial" w:hAnsi="Arial"/>
                <w:sz w:val="18"/>
              </w:rPr>
            </w:pPr>
            <w:r w:rsidRPr="009C6467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C6467">
              <w:rPr>
                <w:rFonts w:ascii="Arial" w:hAnsi="Arial"/>
                <w:sz w:val="18"/>
              </w:rPr>
              <w:instrText xml:space="preserve"> FORMTEXT </w:instrText>
            </w:r>
            <w:r w:rsidRPr="009C6467">
              <w:rPr>
                <w:rFonts w:ascii="Arial" w:hAnsi="Arial"/>
                <w:sz w:val="18"/>
              </w:rPr>
            </w:r>
            <w:r w:rsidRPr="009C6467">
              <w:rPr>
                <w:rFonts w:ascii="Arial" w:hAnsi="Arial"/>
                <w:sz w:val="18"/>
              </w:rPr>
              <w:fldChar w:fldCharType="separate"/>
            </w:r>
            <w:r w:rsidRPr="009C6467">
              <w:rPr>
                <w:rFonts w:ascii="Arial" w:hAnsi="Arial"/>
                <w:sz w:val="18"/>
              </w:rPr>
              <w:t> </w:t>
            </w:r>
            <w:r w:rsidRPr="009C6467">
              <w:rPr>
                <w:rFonts w:ascii="Arial" w:hAnsi="Arial"/>
                <w:sz w:val="18"/>
              </w:rPr>
              <w:t> </w:t>
            </w:r>
            <w:r w:rsidRPr="009C6467">
              <w:rPr>
                <w:rFonts w:ascii="Arial" w:hAnsi="Arial"/>
                <w:sz w:val="18"/>
              </w:rPr>
              <w:t> </w:t>
            </w:r>
            <w:r w:rsidRPr="009C6467">
              <w:rPr>
                <w:rFonts w:ascii="Arial" w:hAnsi="Arial"/>
                <w:sz w:val="18"/>
              </w:rPr>
              <w:t> </w:t>
            </w:r>
            <w:r w:rsidRPr="009C6467">
              <w:rPr>
                <w:rFonts w:ascii="Arial" w:hAnsi="Arial"/>
                <w:sz w:val="18"/>
              </w:rPr>
              <w:t> </w:t>
            </w:r>
            <w:r w:rsidRPr="009C6467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92344" w:rsidRPr="009C6467" w14:paraId="10460EAA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A25D39" w14:textId="77777777" w:rsidR="00392344" w:rsidRPr="009C6467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5DF3AA9" w14:textId="77777777" w:rsidR="00392344" w:rsidRPr="00865A23" w:rsidRDefault="00392344" w:rsidP="00525367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e-mailadres</w:t>
            </w:r>
          </w:p>
        </w:tc>
        <w:tc>
          <w:tcPr>
            <w:tcW w:w="7437" w:type="dxa"/>
            <w:gridSpan w:val="4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FDA2EE7" w14:textId="77777777" w:rsidR="00392344" w:rsidRPr="00BE76DA" w:rsidRDefault="00392344" w:rsidP="00525367">
            <w:pPr>
              <w:spacing w:before="80"/>
              <w:rPr>
                <w:rFonts w:ascii="Arial" w:hAnsi="Arial"/>
                <w:sz w:val="18"/>
              </w:rPr>
            </w:pPr>
            <w:r w:rsidRPr="009C6467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9C6467">
              <w:rPr>
                <w:rFonts w:ascii="Arial" w:hAnsi="Arial"/>
                <w:sz w:val="18"/>
              </w:rPr>
              <w:instrText xml:space="preserve"> FORMTEXT </w:instrText>
            </w:r>
            <w:r w:rsidRPr="009C6467">
              <w:rPr>
                <w:rFonts w:ascii="Arial" w:hAnsi="Arial"/>
                <w:sz w:val="18"/>
              </w:rPr>
            </w:r>
            <w:r w:rsidRPr="009C6467">
              <w:rPr>
                <w:rFonts w:ascii="Arial" w:hAnsi="Arial"/>
                <w:sz w:val="18"/>
              </w:rPr>
              <w:fldChar w:fldCharType="separate"/>
            </w:r>
            <w:r w:rsidRPr="009C6467">
              <w:rPr>
                <w:rFonts w:ascii="Arial" w:hAnsi="Arial"/>
                <w:sz w:val="18"/>
              </w:rPr>
              <w:t> </w:t>
            </w:r>
            <w:r w:rsidRPr="009C6467">
              <w:rPr>
                <w:rFonts w:ascii="Arial" w:hAnsi="Arial"/>
                <w:sz w:val="18"/>
              </w:rPr>
              <w:t> </w:t>
            </w:r>
            <w:r w:rsidRPr="009C6467">
              <w:rPr>
                <w:rFonts w:ascii="Arial" w:hAnsi="Arial"/>
                <w:sz w:val="18"/>
              </w:rPr>
              <w:t> </w:t>
            </w:r>
            <w:r w:rsidRPr="009C6467">
              <w:rPr>
                <w:rFonts w:ascii="Arial" w:hAnsi="Arial"/>
                <w:sz w:val="18"/>
              </w:rPr>
              <w:t> </w:t>
            </w:r>
            <w:r w:rsidRPr="009C6467">
              <w:rPr>
                <w:rFonts w:ascii="Arial" w:hAnsi="Arial"/>
                <w:sz w:val="18"/>
              </w:rPr>
              <w:t> </w:t>
            </w:r>
            <w:r w:rsidRPr="009C6467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92344" w:rsidRPr="009C6467" w14:paraId="164F0B92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2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6AAD52D1" w14:textId="77777777" w:rsidR="00392344" w:rsidRPr="009C6467" w:rsidRDefault="00392344" w:rsidP="00525367">
            <w:pPr>
              <w:rPr>
                <w:rFonts w:ascii="Arial" w:hAnsi="Arial"/>
                <w:sz w:val="22"/>
              </w:rPr>
            </w:pPr>
          </w:p>
        </w:tc>
      </w:tr>
      <w:tr w:rsidR="00392344" w:rsidRPr="00B06202" w14:paraId="7604536E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14:paraId="717BAC3D" w14:textId="77777777" w:rsidR="00392344" w:rsidRPr="00B06202" w:rsidRDefault="00392344" w:rsidP="00525367">
            <w:pPr>
              <w:rPr>
                <w:rFonts w:ascii="Arial" w:hAnsi="Arial"/>
              </w:rPr>
            </w:pPr>
          </w:p>
        </w:tc>
        <w:tc>
          <w:tcPr>
            <w:tcW w:w="996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pct35" w:color="808080" w:fill="auto"/>
          </w:tcPr>
          <w:p w14:paraId="308B95F3" w14:textId="77777777" w:rsidR="00392344" w:rsidRPr="00B06202" w:rsidRDefault="00392344" w:rsidP="00525367">
            <w:pPr>
              <w:spacing w:before="40"/>
              <w:rPr>
                <w:rFonts w:ascii="Arial" w:hAnsi="Arial"/>
                <w:b/>
                <w:color w:val="000000"/>
              </w:rPr>
            </w:pPr>
            <w:r w:rsidRPr="00B06202">
              <w:rPr>
                <w:rFonts w:ascii="Arial" w:hAnsi="Arial"/>
                <w:b/>
                <w:color w:val="000000"/>
              </w:rPr>
              <w:t xml:space="preserve">Gegevens van de </w:t>
            </w:r>
            <w:r>
              <w:rPr>
                <w:rFonts w:ascii="Arial" w:hAnsi="Arial"/>
                <w:b/>
                <w:color w:val="000000"/>
              </w:rPr>
              <w:t>jongere</w:t>
            </w:r>
          </w:p>
        </w:tc>
      </w:tr>
      <w:tr w:rsidR="00392344" w:rsidRPr="009C6467" w14:paraId="1C677962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1F01A018" w14:textId="77777777" w:rsidR="00392344" w:rsidRPr="009C6467" w:rsidRDefault="00392344" w:rsidP="00525367">
            <w:pPr>
              <w:rPr>
                <w:rFonts w:ascii="Garamond" w:hAnsi="Garamond"/>
                <w:sz w:val="22"/>
              </w:rPr>
            </w:pPr>
          </w:p>
        </w:tc>
      </w:tr>
      <w:tr w:rsidR="00392344" w:rsidRPr="00B06202" w14:paraId="4B1FD276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A87513" w14:textId="77777777" w:rsidR="00392344" w:rsidRPr="00B06202" w:rsidRDefault="00392344" w:rsidP="00525367">
            <w:pPr>
              <w:spacing w:before="40"/>
              <w:jc w:val="right"/>
              <w:rPr>
                <w:rFonts w:ascii="Garamond" w:hAnsi="Garamond"/>
                <w:sz w:val="22"/>
              </w:rPr>
            </w:pPr>
          </w:p>
        </w:tc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1A036E4" w14:textId="63FDE5E3" w:rsidR="00392344" w:rsidRPr="00B06202" w:rsidRDefault="00392344" w:rsidP="00525367">
            <w:pPr>
              <w:pStyle w:val="Kop2"/>
              <w:spacing w:before="40"/>
              <w:rPr>
                <w:b w:val="0"/>
              </w:rPr>
            </w:pPr>
            <w:r w:rsidRPr="00B06202">
              <w:rPr>
                <w:b w:val="0"/>
              </w:rPr>
              <w:t xml:space="preserve">Onderstaande jongere volgde tijdens het </w:t>
            </w:r>
            <w:r w:rsidRPr="00361508">
              <w:t>schooljaar</w:t>
            </w:r>
            <w:r w:rsidRPr="00B06202">
              <w:rPr>
                <w:b w:val="0"/>
              </w:rPr>
              <w:t xml:space="preserve"> </w:t>
            </w:r>
            <w:r w:rsidRPr="006F68E1">
              <w:t>20</w:t>
            </w:r>
            <w:r w:rsidR="00361508">
              <w:t>..</w:t>
            </w:r>
            <w:r w:rsidRPr="006F68E1">
              <w:fldChar w:fldCharType="begin">
                <w:ffData>
                  <w:name w:val="Text1"/>
                  <w:enabled/>
                  <w:calcOnExit w:val="0"/>
                  <w:statusText w:type="text" w:val="XX"/>
                  <w:textInput>
                    <w:type w:val="number"/>
                    <w:maxLength w:val="2"/>
                  </w:textInput>
                </w:ffData>
              </w:fldChar>
            </w:r>
            <w:bookmarkStart w:id="0" w:name="Text1"/>
            <w:r w:rsidRPr="006F68E1">
              <w:instrText xml:space="preserve"> FORMTEXT </w:instrText>
            </w:r>
            <w:r w:rsidRPr="006F68E1">
              <w:fldChar w:fldCharType="separate"/>
            </w:r>
            <w:r w:rsidRPr="006F68E1">
              <w:rPr>
                <w:noProof/>
              </w:rPr>
              <w:t> </w:t>
            </w:r>
            <w:r w:rsidRPr="006F68E1">
              <w:rPr>
                <w:noProof/>
              </w:rPr>
              <w:t> </w:t>
            </w:r>
            <w:r w:rsidRPr="006F68E1">
              <w:fldChar w:fldCharType="end"/>
            </w:r>
            <w:bookmarkEnd w:id="0"/>
            <w:r w:rsidRPr="006F68E1">
              <w:t xml:space="preserve"> – 20</w:t>
            </w:r>
            <w:r w:rsidR="00361508">
              <w:t>..</w:t>
            </w:r>
            <w:r w:rsidRPr="006F68E1"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2"/>
            <w:r w:rsidRPr="006F68E1">
              <w:instrText xml:space="preserve"> FORMTEXT </w:instrText>
            </w:r>
            <w:r w:rsidRPr="006F68E1">
              <w:fldChar w:fldCharType="separate"/>
            </w:r>
            <w:r w:rsidRPr="006F68E1">
              <w:rPr>
                <w:noProof/>
              </w:rPr>
              <w:t> </w:t>
            </w:r>
            <w:r w:rsidRPr="006F68E1">
              <w:rPr>
                <w:noProof/>
              </w:rPr>
              <w:t> </w:t>
            </w:r>
            <w:r w:rsidRPr="006F68E1">
              <w:fldChar w:fldCharType="end"/>
            </w:r>
            <w:bookmarkEnd w:id="1"/>
            <w:r w:rsidRPr="00B06202">
              <w:rPr>
                <w:b w:val="0"/>
              </w:rPr>
              <w:t xml:space="preserve"> een alternerende opleiding in onze instelling.</w:t>
            </w:r>
          </w:p>
          <w:p w14:paraId="7A668C43" w14:textId="77777777" w:rsidR="00392344" w:rsidRPr="00B06202" w:rsidRDefault="00392344" w:rsidP="00525367"/>
        </w:tc>
      </w:tr>
      <w:tr w:rsidR="00392344" w:rsidRPr="008150A5" w14:paraId="27D0E045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1ED9E272" w14:textId="77777777" w:rsidR="00392344" w:rsidRPr="008150A5" w:rsidRDefault="00392344" w:rsidP="00525367">
            <w:pPr>
              <w:rPr>
                <w:rFonts w:ascii="Garamond" w:hAnsi="Garamond"/>
                <w:sz w:val="22"/>
              </w:rPr>
            </w:pPr>
          </w:p>
        </w:tc>
      </w:tr>
      <w:tr w:rsidR="00227232" w:rsidRPr="008150A5" w14:paraId="134235FF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87B08" w14:textId="77777777" w:rsidR="00227232" w:rsidRPr="00C756FA" w:rsidRDefault="00227232" w:rsidP="00227232">
            <w:pPr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521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auto"/>
          </w:tcPr>
          <w:p w14:paraId="78D48BB7" w14:textId="77777777" w:rsidR="00227232" w:rsidRPr="00FE4409" w:rsidRDefault="00227232" w:rsidP="00227232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9C6467">
              <w:rPr>
                <w:rFonts w:ascii="Garamond" w:hAnsi="Garamond"/>
                <w:sz w:val="22"/>
              </w:rPr>
              <w:t>rijksregisternummer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0D00D2F6" w14:textId="77777777" w:rsidR="00227232" w:rsidRPr="00B35DD7" w:rsidRDefault="00227232" w:rsidP="00227232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" w:name="Tekstvak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3A9D4FF" w14:textId="77777777" w:rsidR="00227232" w:rsidRDefault="00227232" w:rsidP="00227232">
            <w:r w:rsidRPr="001B2711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B2711">
              <w:rPr>
                <w:rFonts w:ascii="Arial" w:hAnsi="Arial"/>
                <w:sz w:val="18"/>
              </w:rPr>
              <w:instrText xml:space="preserve"> FORMTEXT </w:instrText>
            </w:r>
            <w:r w:rsidRPr="001B2711">
              <w:rPr>
                <w:rFonts w:ascii="Arial" w:hAnsi="Arial"/>
                <w:sz w:val="18"/>
              </w:rPr>
            </w:r>
            <w:r w:rsidRPr="001B2711">
              <w:rPr>
                <w:rFonts w:ascii="Arial" w:hAnsi="Arial"/>
                <w:sz w:val="18"/>
              </w:rPr>
              <w:fldChar w:fldCharType="separate"/>
            </w:r>
            <w:r w:rsidRPr="001B2711">
              <w:rPr>
                <w:rFonts w:ascii="Arial" w:hAnsi="Arial"/>
                <w:noProof/>
                <w:sz w:val="18"/>
              </w:rPr>
              <w:t> </w:t>
            </w:r>
            <w:r w:rsidRPr="001B271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555D2C3A" w14:textId="77777777" w:rsidR="00227232" w:rsidRDefault="00227232" w:rsidP="00227232">
            <w:r w:rsidRPr="001B2711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B2711">
              <w:rPr>
                <w:rFonts w:ascii="Arial" w:hAnsi="Arial"/>
                <w:sz w:val="18"/>
              </w:rPr>
              <w:instrText xml:space="preserve"> FORMTEXT </w:instrText>
            </w:r>
            <w:r w:rsidRPr="001B2711">
              <w:rPr>
                <w:rFonts w:ascii="Arial" w:hAnsi="Arial"/>
                <w:sz w:val="18"/>
              </w:rPr>
            </w:r>
            <w:r w:rsidRPr="001B2711">
              <w:rPr>
                <w:rFonts w:ascii="Arial" w:hAnsi="Arial"/>
                <w:sz w:val="18"/>
              </w:rPr>
              <w:fldChar w:fldCharType="separate"/>
            </w:r>
            <w:r w:rsidRPr="001B2711">
              <w:rPr>
                <w:rFonts w:ascii="Arial" w:hAnsi="Arial"/>
                <w:noProof/>
                <w:sz w:val="18"/>
              </w:rPr>
              <w:t> </w:t>
            </w:r>
            <w:r w:rsidRPr="001B271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727694FE" w14:textId="77777777" w:rsidR="00227232" w:rsidRDefault="00227232" w:rsidP="00227232">
            <w:r w:rsidRPr="001B2711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B2711">
              <w:rPr>
                <w:rFonts w:ascii="Arial" w:hAnsi="Arial"/>
                <w:sz w:val="18"/>
              </w:rPr>
              <w:instrText xml:space="preserve"> FORMTEXT </w:instrText>
            </w:r>
            <w:r w:rsidRPr="001B2711">
              <w:rPr>
                <w:rFonts w:ascii="Arial" w:hAnsi="Arial"/>
                <w:sz w:val="18"/>
              </w:rPr>
            </w:r>
            <w:r w:rsidRPr="001B2711">
              <w:rPr>
                <w:rFonts w:ascii="Arial" w:hAnsi="Arial"/>
                <w:sz w:val="18"/>
              </w:rPr>
              <w:fldChar w:fldCharType="separate"/>
            </w:r>
            <w:r w:rsidRPr="001B2711">
              <w:rPr>
                <w:rFonts w:ascii="Arial" w:hAnsi="Arial"/>
                <w:noProof/>
                <w:sz w:val="18"/>
              </w:rPr>
              <w:t> </w:t>
            </w:r>
            <w:r w:rsidRPr="001B271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4A3ED201" w14:textId="77777777" w:rsidR="00227232" w:rsidRDefault="00227232" w:rsidP="00227232">
            <w:r w:rsidRPr="001B2711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B2711">
              <w:rPr>
                <w:rFonts w:ascii="Arial" w:hAnsi="Arial"/>
                <w:sz w:val="18"/>
              </w:rPr>
              <w:instrText xml:space="preserve"> FORMTEXT </w:instrText>
            </w:r>
            <w:r w:rsidRPr="001B2711">
              <w:rPr>
                <w:rFonts w:ascii="Arial" w:hAnsi="Arial"/>
                <w:sz w:val="18"/>
              </w:rPr>
            </w:r>
            <w:r w:rsidRPr="001B2711">
              <w:rPr>
                <w:rFonts w:ascii="Arial" w:hAnsi="Arial"/>
                <w:sz w:val="18"/>
              </w:rPr>
              <w:fldChar w:fldCharType="separate"/>
            </w:r>
            <w:r w:rsidRPr="001B2711">
              <w:rPr>
                <w:rFonts w:ascii="Arial" w:hAnsi="Arial"/>
                <w:noProof/>
                <w:sz w:val="18"/>
              </w:rPr>
              <w:t> </w:t>
            </w:r>
            <w:r w:rsidRPr="001B271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670B4268" w14:textId="77777777" w:rsidR="00227232" w:rsidRDefault="00227232" w:rsidP="00227232">
            <w:r w:rsidRPr="001B2711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B2711">
              <w:rPr>
                <w:rFonts w:ascii="Arial" w:hAnsi="Arial"/>
                <w:sz w:val="18"/>
              </w:rPr>
              <w:instrText xml:space="preserve"> FORMTEXT </w:instrText>
            </w:r>
            <w:r w:rsidRPr="001B2711">
              <w:rPr>
                <w:rFonts w:ascii="Arial" w:hAnsi="Arial"/>
                <w:sz w:val="18"/>
              </w:rPr>
            </w:r>
            <w:r w:rsidRPr="001B2711">
              <w:rPr>
                <w:rFonts w:ascii="Arial" w:hAnsi="Arial"/>
                <w:sz w:val="18"/>
              </w:rPr>
              <w:fldChar w:fldCharType="separate"/>
            </w:r>
            <w:r w:rsidRPr="001B2711">
              <w:rPr>
                <w:rFonts w:ascii="Arial" w:hAnsi="Arial"/>
                <w:noProof/>
                <w:sz w:val="18"/>
              </w:rPr>
              <w:t> </w:t>
            </w:r>
            <w:r w:rsidRPr="001B2711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35FF8C03" w14:textId="77777777" w:rsidR="00227232" w:rsidRPr="00B35DD7" w:rsidRDefault="00227232" w:rsidP="0022723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7AB2F13" w14:textId="77777777" w:rsidR="00227232" w:rsidRDefault="00227232" w:rsidP="00227232">
            <w:r w:rsidRPr="00554B6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54B65">
              <w:rPr>
                <w:rFonts w:ascii="Arial" w:hAnsi="Arial"/>
                <w:sz w:val="18"/>
              </w:rPr>
              <w:instrText xml:space="preserve"> FORMTEXT </w:instrText>
            </w:r>
            <w:r w:rsidRPr="00554B65">
              <w:rPr>
                <w:rFonts w:ascii="Arial" w:hAnsi="Arial"/>
                <w:sz w:val="18"/>
              </w:rPr>
            </w:r>
            <w:r w:rsidRPr="00554B65">
              <w:rPr>
                <w:rFonts w:ascii="Arial" w:hAnsi="Arial"/>
                <w:sz w:val="18"/>
              </w:rPr>
              <w:fldChar w:fldCharType="separate"/>
            </w:r>
            <w:r w:rsidRPr="00554B65">
              <w:rPr>
                <w:rFonts w:ascii="Arial" w:hAnsi="Arial"/>
                <w:noProof/>
                <w:sz w:val="18"/>
              </w:rPr>
              <w:t> </w:t>
            </w:r>
            <w:r w:rsidRPr="00554B6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6D39B987" w14:textId="77777777" w:rsidR="00227232" w:rsidRDefault="00227232" w:rsidP="00227232">
            <w:r w:rsidRPr="00554B6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54B65">
              <w:rPr>
                <w:rFonts w:ascii="Arial" w:hAnsi="Arial"/>
                <w:sz w:val="18"/>
              </w:rPr>
              <w:instrText xml:space="preserve"> FORMTEXT </w:instrText>
            </w:r>
            <w:r w:rsidRPr="00554B65">
              <w:rPr>
                <w:rFonts w:ascii="Arial" w:hAnsi="Arial"/>
                <w:sz w:val="18"/>
              </w:rPr>
            </w:r>
            <w:r w:rsidRPr="00554B65">
              <w:rPr>
                <w:rFonts w:ascii="Arial" w:hAnsi="Arial"/>
                <w:sz w:val="18"/>
              </w:rPr>
              <w:fldChar w:fldCharType="separate"/>
            </w:r>
            <w:r w:rsidRPr="00554B65">
              <w:rPr>
                <w:rFonts w:ascii="Arial" w:hAnsi="Arial"/>
                <w:noProof/>
                <w:sz w:val="18"/>
              </w:rPr>
              <w:t> </w:t>
            </w:r>
            <w:r w:rsidRPr="00554B6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5A8F50C6" w14:textId="77777777" w:rsidR="00227232" w:rsidRDefault="00227232" w:rsidP="00227232">
            <w:r w:rsidRPr="00554B65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554B65">
              <w:rPr>
                <w:rFonts w:ascii="Arial" w:hAnsi="Arial"/>
                <w:sz w:val="18"/>
              </w:rPr>
              <w:instrText xml:space="preserve"> FORMTEXT </w:instrText>
            </w:r>
            <w:r w:rsidRPr="00554B65">
              <w:rPr>
                <w:rFonts w:ascii="Arial" w:hAnsi="Arial"/>
                <w:sz w:val="18"/>
              </w:rPr>
            </w:r>
            <w:r w:rsidRPr="00554B65">
              <w:rPr>
                <w:rFonts w:ascii="Arial" w:hAnsi="Arial"/>
                <w:sz w:val="18"/>
              </w:rPr>
              <w:fldChar w:fldCharType="separate"/>
            </w:r>
            <w:r w:rsidRPr="00554B65">
              <w:rPr>
                <w:rFonts w:ascii="Arial" w:hAnsi="Arial"/>
                <w:noProof/>
                <w:sz w:val="18"/>
              </w:rPr>
              <w:t> </w:t>
            </w:r>
            <w:r w:rsidRPr="00554B6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471AA8F3" w14:textId="77777777" w:rsidR="00227232" w:rsidRPr="00B35DD7" w:rsidRDefault="00227232" w:rsidP="00227232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64D05721" w14:textId="77777777" w:rsidR="00227232" w:rsidRDefault="00227232" w:rsidP="00227232">
            <w:r w:rsidRPr="0096252F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6252F">
              <w:rPr>
                <w:rFonts w:ascii="Arial" w:hAnsi="Arial"/>
                <w:sz w:val="18"/>
              </w:rPr>
              <w:instrText xml:space="preserve"> FORMTEXT </w:instrText>
            </w:r>
            <w:r w:rsidRPr="0096252F">
              <w:rPr>
                <w:rFonts w:ascii="Arial" w:hAnsi="Arial"/>
                <w:sz w:val="18"/>
              </w:rPr>
            </w:r>
            <w:r w:rsidRPr="0096252F">
              <w:rPr>
                <w:rFonts w:ascii="Arial" w:hAnsi="Arial"/>
                <w:sz w:val="18"/>
              </w:rPr>
              <w:fldChar w:fldCharType="separate"/>
            </w:r>
            <w:r w:rsidRPr="0096252F">
              <w:rPr>
                <w:rFonts w:ascii="Arial" w:hAnsi="Arial"/>
                <w:noProof/>
                <w:sz w:val="18"/>
              </w:rPr>
              <w:t> </w:t>
            </w:r>
            <w:r w:rsidRPr="0096252F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vAlign w:val="center"/>
          </w:tcPr>
          <w:p w14:paraId="27AB7990" w14:textId="77777777" w:rsidR="00227232" w:rsidRDefault="00227232" w:rsidP="00227232">
            <w:r w:rsidRPr="0096252F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6252F">
              <w:rPr>
                <w:rFonts w:ascii="Arial" w:hAnsi="Arial"/>
                <w:sz w:val="18"/>
              </w:rPr>
              <w:instrText xml:space="preserve"> FORMTEXT </w:instrText>
            </w:r>
            <w:r w:rsidRPr="0096252F">
              <w:rPr>
                <w:rFonts w:ascii="Arial" w:hAnsi="Arial"/>
                <w:sz w:val="18"/>
              </w:rPr>
            </w:r>
            <w:r w:rsidRPr="0096252F">
              <w:rPr>
                <w:rFonts w:ascii="Arial" w:hAnsi="Arial"/>
                <w:sz w:val="18"/>
              </w:rPr>
              <w:fldChar w:fldCharType="separate"/>
            </w:r>
            <w:r w:rsidRPr="0096252F">
              <w:rPr>
                <w:rFonts w:ascii="Arial" w:hAnsi="Arial"/>
                <w:noProof/>
                <w:sz w:val="18"/>
              </w:rPr>
              <w:t> </w:t>
            </w:r>
            <w:r w:rsidRPr="0096252F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749" w:type="dxa"/>
            <w:gridSpan w:val="15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000000" w:fill="auto"/>
          </w:tcPr>
          <w:p w14:paraId="7863445A" w14:textId="77777777" w:rsidR="00227232" w:rsidRPr="00FF22BA" w:rsidRDefault="00227232" w:rsidP="0022723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2344" w:rsidRPr="008150A5" w14:paraId="1737BFE6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6E1E3081" w14:textId="77777777" w:rsidR="00392344" w:rsidRPr="008150A5" w:rsidRDefault="00392344" w:rsidP="00525367">
            <w:pPr>
              <w:rPr>
                <w:rFonts w:ascii="Garamond" w:hAnsi="Garamond"/>
                <w:sz w:val="22"/>
              </w:rPr>
            </w:pPr>
          </w:p>
        </w:tc>
      </w:tr>
      <w:tr w:rsidR="00392344" w:rsidRPr="008150A5" w14:paraId="05049C87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C997EC" w14:textId="77777777" w:rsidR="00392344" w:rsidRPr="008150A5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0D60981" w14:textId="77777777" w:rsidR="00392344" w:rsidRPr="008150A5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voor- en achternaam </w:t>
            </w:r>
          </w:p>
        </w:tc>
        <w:tc>
          <w:tcPr>
            <w:tcW w:w="7437" w:type="dxa"/>
            <w:gridSpan w:val="4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0E3792BA" w14:textId="77777777" w:rsidR="00392344" w:rsidRPr="008150A5" w:rsidRDefault="00392344" w:rsidP="00525367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92344" w:rsidRPr="00356029" w14:paraId="355254C5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F587F0" w14:textId="77777777" w:rsidR="00392344" w:rsidRPr="00356029" w:rsidRDefault="00392344" w:rsidP="00525367">
            <w:pPr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26CD210" w14:textId="77777777" w:rsidR="00392344" w:rsidRDefault="00392344" w:rsidP="00525367">
            <w:pPr>
              <w:pStyle w:val="Kop2"/>
              <w:spacing w:before="0"/>
            </w:pPr>
          </w:p>
          <w:p w14:paraId="73C37B6A" w14:textId="77777777" w:rsidR="00392344" w:rsidRDefault="00392344" w:rsidP="00525367">
            <w:pPr>
              <w:pStyle w:val="Kop2"/>
              <w:spacing w:before="0"/>
            </w:pPr>
            <w:r>
              <w:t>Heeft de jongere het schooljaar MET VRUCHT beëindigd?</w:t>
            </w:r>
          </w:p>
          <w:p w14:paraId="2D6275EA" w14:textId="77777777" w:rsidR="00392344" w:rsidRPr="00356029" w:rsidRDefault="00392344" w:rsidP="00525367"/>
        </w:tc>
      </w:tr>
      <w:tr w:rsidR="00392344" w:rsidRPr="009C6467" w14:paraId="778C362A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9"/>
              <w:gridCol w:w="284"/>
              <w:gridCol w:w="2376"/>
              <w:gridCol w:w="292"/>
              <w:gridCol w:w="6947"/>
            </w:tblGrid>
            <w:tr w:rsidR="00392344" w:rsidRPr="009C6467" w14:paraId="3745B0DD" w14:textId="77777777" w:rsidTr="00525367">
              <w:trPr>
                <w:cantSplit/>
                <w:trHeight w:val="357"/>
              </w:trPr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ADD56" w14:textId="77777777" w:rsidR="00392344" w:rsidRPr="009C6467" w:rsidRDefault="00392344" w:rsidP="00525367">
                  <w:pPr>
                    <w:spacing w:before="60" w:after="40"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      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</w:tcPr>
                <w:p w14:paraId="145A08EE" w14:textId="77777777" w:rsidR="00392344" w:rsidRPr="009C6467" w:rsidRDefault="00392344" w:rsidP="00525367">
                  <w:pPr>
                    <w:spacing w:before="60" w:after="40"/>
                    <w:jc w:val="right"/>
                    <w:rPr>
                      <w:rFonts w:ascii="Arial" w:hAnsi="Arial"/>
                      <w:sz w:val="18"/>
                    </w:rPr>
                  </w:pPr>
                  <w:r w:rsidRPr="009C6467"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6467">
                    <w:rPr>
                      <w:rFonts w:ascii="Arial" w:hAnsi="Arial"/>
                      <w:sz w:val="18"/>
                    </w:rPr>
                    <w:instrText xml:space="preserve"> FORMCHECKBOX </w:instrText>
                  </w:r>
                  <w:r w:rsidR="00A50318">
                    <w:rPr>
                      <w:rFonts w:ascii="Arial" w:hAnsi="Arial"/>
                      <w:sz w:val="18"/>
                    </w:rPr>
                  </w:r>
                  <w:r w:rsidR="00A50318">
                    <w:rPr>
                      <w:rFonts w:ascii="Arial" w:hAnsi="Arial"/>
                      <w:sz w:val="18"/>
                    </w:rPr>
                    <w:fldChar w:fldCharType="separate"/>
                  </w:r>
                  <w:r w:rsidRPr="009C6467">
                    <w:rPr>
                      <w:rFonts w:ascii="Arial" w:hAnsi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</w:tcPr>
                <w:p w14:paraId="5D156063" w14:textId="77777777" w:rsidR="00392344" w:rsidRPr="009C6467" w:rsidRDefault="00392344" w:rsidP="00525367">
                  <w:pPr>
                    <w:spacing w:before="60" w:after="40"/>
                    <w:rPr>
                      <w:rFonts w:ascii="Arial" w:hAnsi="Arial"/>
                      <w:sz w:val="18"/>
                    </w:rPr>
                  </w:pPr>
                  <w:r w:rsidRPr="009C6467">
                    <w:rPr>
                      <w:rFonts w:ascii="Arial" w:hAnsi="Arial"/>
                      <w:sz w:val="18"/>
                    </w:rPr>
                    <w:t>ja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</w:tcPr>
                <w:p w14:paraId="181F8C36" w14:textId="77777777" w:rsidR="00392344" w:rsidRPr="009C6467" w:rsidRDefault="00392344" w:rsidP="00525367">
                  <w:pPr>
                    <w:spacing w:before="60" w:after="40"/>
                    <w:jc w:val="right"/>
                    <w:rPr>
                      <w:rFonts w:ascii="Arial" w:hAnsi="Arial"/>
                      <w:sz w:val="18"/>
                    </w:rPr>
                  </w:pPr>
                  <w:r w:rsidRPr="009C6467"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Selectievakje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C6467">
                    <w:rPr>
                      <w:rFonts w:ascii="Arial" w:hAnsi="Arial"/>
                      <w:sz w:val="18"/>
                    </w:rPr>
                    <w:instrText xml:space="preserve"> FORMCHECKBOX </w:instrText>
                  </w:r>
                  <w:r w:rsidR="00A50318">
                    <w:rPr>
                      <w:rFonts w:ascii="Arial" w:hAnsi="Arial"/>
                      <w:sz w:val="18"/>
                    </w:rPr>
                  </w:r>
                  <w:r w:rsidR="00A50318">
                    <w:rPr>
                      <w:rFonts w:ascii="Arial" w:hAnsi="Arial"/>
                      <w:sz w:val="18"/>
                    </w:rPr>
                    <w:fldChar w:fldCharType="separate"/>
                  </w:r>
                  <w:r w:rsidRPr="009C6467">
                    <w:rPr>
                      <w:rFonts w:ascii="Arial" w:hAnsi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6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</w:tcPr>
                <w:p w14:paraId="0D52A9B8" w14:textId="77777777" w:rsidR="00392344" w:rsidRPr="009C6467" w:rsidRDefault="00392344" w:rsidP="00525367">
                  <w:pPr>
                    <w:spacing w:before="60" w:after="40"/>
                    <w:rPr>
                      <w:rFonts w:ascii="Arial" w:hAnsi="Arial"/>
                      <w:sz w:val="18"/>
                    </w:rPr>
                  </w:pPr>
                  <w:r w:rsidRPr="009C6467">
                    <w:rPr>
                      <w:rFonts w:ascii="Arial" w:hAnsi="Arial"/>
                      <w:sz w:val="18"/>
                    </w:rPr>
                    <w:t>nee</w:t>
                  </w:r>
                </w:p>
              </w:tc>
            </w:tr>
          </w:tbl>
          <w:p w14:paraId="079EF0E5" w14:textId="77777777" w:rsidR="00392344" w:rsidRPr="009C6467" w:rsidRDefault="00392344" w:rsidP="00525367">
            <w:pPr>
              <w:rPr>
                <w:rFonts w:ascii="Garamond" w:hAnsi="Garamond"/>
                <w:sz w:val="22"/>
              </w:rPr>
            </w:pPr>
          </w:p>
        </w:tc>
      </w:tr>
      <w:tr w:rsidR="00392344" w:rsidRPr="009C6467" w14:paraId="75E16C18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5906D335" w14:textId="77777777" w:rsidR="00392344" w:rsidRPr="009C6467" w:rsidRDefault="00392344" w:rsidP="00525367">
            <w:pPr>
              <w:rPr>
                <w:rFonts w:ascii="Garamond" w:hAnsi="Garamond"/>
                <w:sz w:val="22"/>
              </w:rPr>
            </w:pPr>
          </w:p>
        </w:tc>
      </w:tr>
      <w:tr w:rsidR="00392344" w:rsidRPr="00B06202" w14:paraId="66ABE596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FCDEBC" w14:textId="77777777" w:rsidR="00392344" w:rsidRPr="00B06202" w:rsidRDefault="00392344" w:rsidP="00525367">
            <w:pPr>
              <w:rPr>
                <w:rFonts w:ascii="Arial" w:hAnsi="Arial"/>
              </w:rPr>
            </w:pPr>
          </w:p>
        </w:tc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pct35" w:color="808080" w:fill="auto"/>
          </w:tcPr>
          <w:p w14:paraId="76F9C29D" w14:textId="77777777" w:rsidR="00392344" w:rsidRPr="00B06202" w:rsidRDefault="00392344" w:rsidP="00525367">
            <w:pPr>
              <w:spacing w:before="40"/>
              <w:rPr>
                <w:rFonts w:ascii="Arial" w:hAnsi="Arial"/>
                <w:b/>
                <w:color w:val="000000"/>
              </w:rPr>
            </w:pPr>
            <w:r w:rsidRPr="00B06202">
              <w:rPr>
                <w:rFonts w:ascii="Arial" w:hAnsi="Arial"/>
                <w:b/>
                <w:color w:val="000000"/>
              </w:rPr>
              <w:t>Gegevens van de werkgever</w:t>
            </w:r>
          </w:p>
        </w:tc>
      </w:tr>
      <w:tr w:rsidR="00392344" w:rsidRPr="009C6467" w14:paraId="19D5ACDC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6B93A2B3" w14:textId="77777777" w:rsidR="00392344" w:rsidRPr="009C6467" w:rsidRDefault="00392344" w:rsidP="00525367">
            <w:pPr>
              <w:rPr>
                <w:rFonts w:ascii="Garamond" w:hAnsi="Garamond"/>
                <w:sz w:val="22"/>
              </w:rPr>
            </w:pPr>
          </w:p>
        </w:tc>
      </w:tr>
      <w:tr w:rsidR="00392344" w:rsidRPr="009C6467" w14:paraId="1E28CD7D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355522E7" w14:textId="77777777" w:rsidR="00392344" w:rsidRPr="009C6467" w:rsidRDefault="00392344" w:rsidP="00525367">
            <w:pPr>
              <w:rPr>
                <w:rFonts w:ascii="Garamond" w:hAnsi="Garamond"/>
                <w:sz w:val="22"/>
              </w:rPr>
            </w:pPr>
          </w:p>
        </w:tc>
      </w:tr>
      <w:tr w:rsidR="00392344" w:rsidRPr="00B06202" w14:paraId="7B7CA80B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5FF886" w14:textId="77777777" w:rsidR="00392344" w:rsidRPr="00B06202" w:rsidRDefault="00392344" w:rsidP="00525367">
            <w:pPr>
              <w:spacing w:before="40"/>
              <w:jc w:val="right"/>
              <w:rPr>
                <w:rFonts w:ascii="Garamond" w:hAnsi="Garamond"/>
                <w:sz w:val="22"/>
              </w:rPr>
            </w:pPr>
          </w:p>
        </w:tc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CDE46D" w14:textId="77777777" w:rsidR="00392344" w:rsidRPr="00B06202" w:rsidRDefault="00392344" w:rsidP="00525367">
            <w:pPr>
              <w:pStyle w:val="Kop2"/>
              <w:spacing w:before="40"/>
              <w:rPr>
                <w:b w:val="0"/>
              </w:rPr>
            </w:pPr>
            <w:r>
              <w:rPr>
                <w:b w:val="0"/>
              </w:rPr>
              <w:t>In het kader van deze alternerende opleiding, werkte de jongere tijdens het voormelde opleidingsjaar bij de werkgever:</w:t>
            </w:r>
          </w:p>
          <w:p w14:paraId="0FC108D6" w14:textId="77777777" w:rsidR="00392344" w:rsidRPr="00B06202" w:rsidRDefault="00392344" w:rsidP="00525367"/>
        </w:tc>
      </w:tr>
      <w:tr w:rsidR="00525367" w:rsidRPr="008150A5" w14:paraId="636EFB55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47B7F0" w14:textId="77777777" w:rsidR="00525367" w:rsidRPr="00C756FA" w:rsidRDefault="00525367" w:rsidP="00525367">
            <w:pPr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44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</w:tcPr>
          <w:p w14:paraId="72685B76" w14:textId="77777777" w:rsidR="00525367" w:rsidRPr="003D32E8" w:rsidRDefault="00525367" w:rsidP="00525367">
            <w:pPr>
              <w:spacing w:before="40"/>
              <w:ind w:left="289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ondernemingsnummer</w:t>
            </w:r>
            <w:r w:rsidRPr="003D32E8">
              <w:rPr>
                <w:rFonts w:ascii="Garamond" w:hAnsi="Garamond"/>
                <w:b/>
                <w:sz w:val="22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8899FA6" w14:textId="77777777" w:rsidR="00525367" w:rsidRPr="00FF22BA" w:rsidRDefault="00227232" w:rsidP="0052536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2BE7ECB" w14:textId="77777777" w:rsidR="00525367" w:rsidRPr="00FF22BA" w:rsidRDefault="00525367" w:rsidP="0052536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2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F22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22BA">
              <w:rPr>
                <w:rFonts w:ascii="Arial" w:hAnsi="Arial" w:cs="Arial"/>
                <w:sz w:val="18"/>
                <w:szCs w:val="18"/>
              </w:rPr>
            </w:r>
            <w:r w:rsidRPr="00FF22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22BA">
              <w:rPr>
                <w:rFonts w:ascii="Arial" w:hAnsi="Arial" w:cs="Arial"/>
                <w:sz w:val="18"/>
                <w:szCs w:val="18"/>
              </w:rPr>
              <w:t> </w:t>
            </w:r>
            <w:r w:rsidRPr="00FF22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1130345" w14:textId="77777777" w:rsidR="00525367" w:rsidRPr="00FF22BA" w:rsidRDefault="00525367" w:rsidP="0052536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2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F22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22BA">
              <w:rPr>
                <w:rFonts w:ascii="Arial" w:hAnsi="Arial" w:cs="Arial"/>
                <w:sz w:val="18"/>
                <w:szCs w:val="18"/>
              </w:rPr>
            </w:r>
            <w:r w:rsidRPr="00FF22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22BA">
              <w:rPr>
                <w:rFonts w:ascii="Arial" w:hAnsi="Arial" w:cs="Arial"/>
                <w:sz w:val="18"/>
                <w:szCs w:val="18"/>
              </w:rPr>
              <w:t> </w:t>
            </w:r>
            <w:r w:rsidRPr="00FF22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1713984" w14:textId="77777777" w:rsidR="00525367" w:rsidRPr="00FF22BA" w:rsidRDefault="00525367" w:rsidP="0052536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2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F22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22BA">
              <w:rPr>
                <w:rFonts w:ascii="Arial" w:hAnsi="Arial" w:cs="Arial"/>
                <w:sz w:val="18"/>
                <w:szCs w:val="18"/>
              </w:rPr>
            </w:r>
            <w:r w:rsidRPr="00FF22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22BA">
              <w:rPr>
                <w:rFonts w:ascii="Arial" w:hAnsi="Arial" w:cs="Arial"/>
                <w:sz w:val="18"/>
                <w:szCs w:val="18"/>
              </w:rPr>
              <w:t> </w:t>
            </w:r>
            <w:r w:rsidRPr="00FF22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1FB879C9" w14:textId="77777777" w:rsidR="00525367" w:rsidRPr="00FF22BA" w:rsidRDefault="00525367" w:rsidP="0052536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324DF2D" w14:textId="77777777" w:rsidR="00525367" w:rsidRPr="00FF22BA" w:rsidRDefault="00525367" w:rsidP="0052536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2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F22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22BA">
              <w:rPr>
                <w:rFonts w:ascii="Arial" w:hAnsi="Arial" w:cs="Arial"/>
                <w:sz w:val="18"/>
                <w:szCs w:val="18"/>
              </w:rPr>
            </w:r>
            <w:r w:rsidRPr="00FF22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22BA">
              <w:rPr>
                <w:rFonts w:ascii="Arial" w:hAnsi="Arial" w:cs="Arial"/>
                <w:sz w:val="18"/>
                <w:szCs w:val="18"/>
              </w:rPr>
              <w:t> </w:t>
            </w:r>
            <w:r w:rsidRPr="00FF22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8927BF1" w14:textId="77777777" w:rsidR="00525367" w:rsidRPr="00FF22BA" w:rsidRDefault="00525367" w:rsidP="0052536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2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F22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22BA">
              <w:rPr>
                <w:rFonts w:ascii="Arial" w:hAnsi="Arial" w:cs="Arial"/>
                <w:sz w:val="18"/>
                <w:szCs w:val="18"/>
              </w:rPr>
            </w:r>
            <w:r w:rsidRPr="00FF22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22BA">
              <w:rPr>
                <w:rFonts w:ascii="Arial" w:hAnsi="Arial" w:cs="Arial"/>
                <w:sz w:val="18"/>
                <w:szCs w:val="18"/>
              </w:rPr>
              <w:t> </w:t>
            </w:r>
            <w:r w:rsidRPr="00FF22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6A9A80A" w14:textId="77777777" w:rsidR="00525367" w:rsidRPr="00FF22BA" w:rsidRDefault="00525367" w:rsidP="0052536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2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F22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22BA">
              <w:rPr>
                <w:rFonts w:ascii="Arial" w:hAnsi="Arial" w:cs="Arial"/>
                <w:sz w:val="18"/>
                <w:szCs w:val="18"/>
              </w:rPr>
            </w:r>
            <w:r w:rsidRPr="00FF22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22BA">
              <w:rPr>
                <w:rFonts w:ascii="Arial" w:hAnsi="Arial" w:cs="Arial"/>
                <w:sz w:val="18"/>
                <w:szCs w:val="18"/>
              </w:rPr>
              <w:t> </w:t>
            </w:r>
            <w:r w:rsidRPr="00FF22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</w:tcPr>
          <w:p w14:paraId="15A07029" w14:textId="77777777" w:rsidR="00525367" w:rsidRPr="00FF22BA" w:rsidRDefault="00525367" w:rsidP="0052536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6FB9748" w14:textId="77777777" w:rsidR="00525367" w:rsidRPr="00FF22BA" w:rsidRDefault="00525367" w:rsidP="0052536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2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F22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22BA">
              <w:rPr>
                <w:rFonts w:ascii="Arial" w:hAnsi="Arial" w:cs="Arial"/>
                <w:sz w:val="18"/>
                <w:szCs w:val="18"/>
              </w:rPr>
            </w:r>
            <w:r w:rsidRPr="00FF22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22BA">
              <w:rPr>
                <w:rFonts w:ascii="Arial" w:hAnsi="Arial" w:cs="Arial"/>
                <w:sz w:val="18"/>
                <w:szCs w:val="18"/>
              </w:rPr>
              <w:t> </w:t>
            </w:r>
            <w:r w:rsidRPr="00FF22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CE77C73" w14:textId="77777777" w:rsidR="00525367" w:rsidRPr="00FF22BA" w:rsidRDefault="00525367" w:rsidP="0052536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2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F22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22BA">
              <w:rPr>
                <w:rFonts w:ascii="Arial" w:hAnsi="Arial" w:cs="Arial"/>
                <w:sz w:val="18"/>
                <w:szCs w:val="18"/>
              </w:rPr>
            </w:r>
            <w:r w:rsidRPr="00FF22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22BA">
              <w:rPr>
                <w:rFonts w:ascii="Arial" w:hAnsi="Arial" w:cs="Arial"/>
                <w:sz w:val="18"/>
                <w:szCs w:val="18"/>
              </w:rPr>
              <w:t> </w:t>
            </w:r>
            <w:r w:rsidRPr="00FF22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79E12B5" w14:textId="77777777" w:rsidR="00525367" w:rsidRPr="00FF22BA" w:rsidRDefault="00525367" w:rsidP="0052536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2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FF22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22BA">
              <w:rPr>
                <w:rFonts w:ascii="Arial" w:hAnsi="Arial" w:cs="Arial"/>
                <w:sz w:val="18"/>
                <w:szCs w:val="18"/>
              </w:rPr>
            </w:r>
            <w:r w:rsidRPr="00FF22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22BA">
              <w:rPr>
                <w:rFonts w:ascii="Arial" w:hAnsi="Arial" w:cs="Arial"/>
                <w:sz w:val="18"/>
                <w:szCs w:val="18"/>
              </w:rPr>
              <w:t> </w:t>
            </w:r>
            <w:r w:rsidRPr="00FF22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</w:tcPr>
          <w:p w14:paraId="264075CF" w14:textId="77777777" w:rsidR="00525367" w:rsidRPr="00FF22BA" w:rsidRDefault="00525367" w:rsidP="00525367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1F447B1" w14:textId="77777777" w:rsidR="00525367" w:rsidRPr="008150A5" w:rsidRDefault="00525367" w:rsidP="00525367">
            <w:pPr>
              <w:spacing w:before="60" w:after="40"/>
              <w:rPr>
                <w:rFonts w:ascii="Arial" w:hAnsi="Arial"/>
                <w:sz w:val="18"/>
              </w:rPr>
            </w:pPr>
          </w:p>
        </w:tc>
      </w:tr>
      <w:tr w:rsidR="00525367" w:rsidRPr="008150A5" w14:paraId="5A1945AB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ACE843" w14:textId="77777777" w:rsidR="00525367" w:rsidRPr="008150A5" w:rsidRDefault="00525367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0B5719E6" w14:textId="298A8C50" w:rsidR="00525367" w:rsidRPr="008150A5" w:rsidRDefault="00E04149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naam</w:t>
            </w:r>
            <w:r w:rsidR="0057220A">
              <w:rPr>
                <w:rFonts w:ascii="Garamond" w:hAnsi="Garamond"/>
                <w:sz w:val="22"/>
              </w:rPr>
              <w:t xml:space="preserve"> onderneming</w:t>
            </w:r>
            <w:r w:rsidR="00525367">
              <w:rPr>
                <w:rFonts w:ascii="Garamond" w:hAnsi="Garamond"/>
                <w:sz w:val="22"/>
              </w:rPr>
              <w:t xml:space="preserve"> </w:t>
            </w:r>
          </w:p>
        </w:tc>
        <w:tc>
          <w:tcPr>
            <w:tcW w:w="7437" w:type="dxa"/>
            <w:gridSpan w:val="4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278951F1" w14:textId="77777777" w:rsidR="00525367" w:rsidRPr="008150A5" w:rsidRDefault="00525367" w:rsidP="00525367">
            <w:pPr>
              <w:spacing w:before="80"/>
              <w:rPr>
                <w:rFonts w:ascii="Arial" w:hAnsi="Arial"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392344" w:rsidRPr="009C6467" w14:paraId="10B89C39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2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16929707" w14:textId="77777777" w:rsidR="00392344" w:rsidRDefault="00392344" w:rsidP="00FE11F7">
            <w:pPr>
              <w:tabs>
                <w:tab w:val="left" w:pos="2977"/>
              </w:tabs>
              <w:rPr>
                <w:rFonts w:ascii="Arial" w:hAnsi="Arial"/>
                <w:sz w:val="22"/>
              </w:rPr>
            </w:pPr>
          </w:p>
        </w:tc>
      </w:tr>
      <w:tr w:rsidR="00392344" w:rsidRPr="00DF6381" w14:paraId="529756AF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4DDE6C" w14:textId="77777777" w:rsidR="00392344" w:rsidRPr="00DF6381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992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75A930C" w14:textId="48D8DCA3" w:rsidR="00392344" w:rsidRPr="00DF6381" w:rsidRDefault="0057220A" w:rsidP="00525367">
            <w:pPr>
              <w:pStyle w:val="Kop2"/>
              <w:spacing w:before="40"/>
            </w:pPr>
            <w:r>
              <w:t xml:space="preserve">Een </w:t>
            </w:r>
            <w:r w:rsidR="00392344" w:rsidRPr="00DF6381">
              <w:t>kopie van de overeenkomst toe</w:t>
            </w:r>
            <w:r>
              <w:t>voegen is verplicht</w:t>
            </w:r>
            <w:r w:rsidR="00392344" w:rsidRPr="00DF6381">
              <w:t>!</w:t>
            </w:r>
          </w:p>
          <w:p w14:paraId="18C82DF2" w14:textId="77777777" w:rsidR="00392344" w:rsidRPr="00DF6381" w:rsidRDefault="00392344" w:rsidP="00525367">
            <w:pPr>
              <w:rPr>
                <w:b/>
              </w:rPr>
            </w:pPr>
          </w:p>
        </w:tc>
      </w:tr>
      <w:tr w:rsidR="00392344" w:rsidRPr="00B06202" w14:paraId="31663E96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E55324" w14:textId="77777777" w:rsidR="00392344" w:rsidRPr="00B06202" w:rsidRDefault="00392344" w:rsidP="00525367">
            <w:pPr>
              <w:rPr>
                <w:rFonts w:ascii="Arial" w:hAnsi="Arial"/>
              </w:rPr>
            </w:pPr>
          </w:p>
        </w:tc>
        <w:tc>
          <w:tcPr>
            <w:tcW w:w="990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pct35" w:color="808080" w:fill="auto"/>
          </w:tcPr>
          <w:p w14:paraId="02B33E36" w14:textId="03B53DDB" w:rsidR="00392344" w:rsidRPr="00B06202" w:rsidRDefault="00392344" w:rsidP="00525367">
            <w:pPr>
              <w:spacing w:before="40"/>
              <w:rPr>
                <w:rFonts w:ascii="Arial" w:hAnsi="Arial"/>
              </w:rPr>
            </w:pPr>
            <w:r w:rsidRPr="00B06202">
              <w:rPr>
                <w:rFonts w:ascii="Arial" w:hAnsi="Arial"/>
                <w:b/>
              </w:rPr>
              <w:t xml:space="preserve">Ondertekening door de contactpersoon van de </w:t>
            </w:r>
            <w:r w:rsidR="0057220A" w:rsidRPr="0057220A">
              <w:rPr>
                <w:rFonts w:ascii="Arial" w:hAnsi="Arial"/>
                <w:b/>
                <w:color w:val="000000"/>
              </w:rPr>
              <w:t>onderwijs-</w:t>
            </w:r>
            <w:r w:rsidR="0057220A">
              <w:rPr>
                <w:rFonts w:ascii="Arial" w:hAnsi="Arial"/>
                <w:b/>
                <w:color w:val="000000"/>
              </w:rPr>
              <w:t xml:space="preserve"> of </w:t>
            </w:r>
            <w:r w:rsidRPr="00B06202">
              <w:rPr>
                <w:rFonts w:ascii="Arial" w:hAnsi="Arial"/>
                <w:b/>
              </w:rPr>
              <w:t>opleidingsinstelling</w:t>
            </w:r>
          </w:p>
        </w:tc>
      </w:tr>
      <w:tr w:rsidR="00392344" w:rsidRPr="009C6467" w14:paraId="3C00DCBA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3A7BD756" w14:textId="77777777" w:rsidR="00392344" w:rsidRPr="009C6467" w:rsidRDefault="00392344" w:rsidP="00525367">
            <w:pPr>
              <w:rPr>
                <w:rFonts w:ascii="Garamond" w:hAnsi="Garamond"/>
                <w:sz w:val="22"/>
              </w:rPr>
            </w:pPr>
          </w:p>
        </w:tc>
      </w:tr>
      <w:tr w:rsidR="00392344" w:rsidRPr="009C6467" w14:paraId="140953B9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20A749" w14:textId="77777777" w:rsidR="00392344" w:rsidRPr="009C6467" w:rsidRDefault="00392344" w:rsidP="00525367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990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7BE5B95" w14:textId="77777777" w:rsidR="00392344" w:rsidRDefault="00392344" w:rsidP="00525367">
            <w:pPr>
              <w:pStyle w:val="Kop3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6467">
              <w:rPr>
                <w:rFonts w:ascii="Arial" w:hAnsi="Arial" w:cs="Arial"/>
                <w:sz w:val="18"/>
                <w:szCs w:val="18"/>
              </w:rPr>
              <w:t>Ik verklaar dat ik de gegevens in dit deel van het formulier naar waarheid heb ingevuld.</w:t>
            </w:r>
          </w:p>
          <w:p w14:paraId="0CCC4896" w14:textId="77777777" w:rsidR="00392344" w:rsidRPr="0059627B" w:rsidRDefault="00392344" w:rsidP="00525367"/>
        </w:tc>
      </w:tr>
      <w:tr w:rsidR="00392344" w:rsidRPr="008150A5" w14:paraId="0568BBE0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44DDA0A5" w14:textId="77777777" w:rsidR="00392344" w:rsidRPr="008150A5" w:rsidRDefault="00392344" w:rsidP="00525367">
            <w:pPr>
              <w:rPr>
                <w:rFonts w:ascii="Garamond" w:hAnsi="Garamond"/>
                <w:sz w:val="22"/>
              </w:rPr>
            </w:pPr>
          </w:p>
        </w:tc>
      </w:tr>
      <w:tr w:rsidR="00E04149" w:rsidRPr="009C6467" w14:paraId="63ADA8A5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FC435D" w14:textId="77777777" w:rsidR="00E04149" w:rsidRPr="009C6467" w:rsidRDefault="00E04149" w:rsidP="00E04149">
            <w:pPr>
              <w:spacing w:before="40"/>
              <w:jc w:val="right"/>
              <w:rPr>
                <w:b/>
              </w:rPr>
            </w:pPr>
          </w:p>
        </w:tc>
        <w:tc>
          <w:tcPr>
            <w:tcW w:w="2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1B10918" w14:textId="77777777" w:rsidR="00E04149" w:rsidRPr="009C6467" w:rsidRDefault="00E04149" w:rsidP="00E04149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 w:rsidRPr="009C6467">
              <w:rPr>
                <w:rFonts w:ascii="Garamond" w:hAnsi="Garamond"/>
                <w:sz w:val="22"/>
              </w:rPr>
              <w:t>datum</w:t>
            </w:r>
          </w:p>
        </w:tc>
        <w:tc>
          <w:tcPr>
            <w:tcW w:w="1101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000000" w:fill="auto"/>
          </w:tcPr>
          <w:p w14:paraId="2FB6D468" w14:textId="6804973E" w:rsidR="00E04149" w:rsidRPr="009C6467" w:rsidRDefault="00E04149" w:rsidP="00E04149">
            <w:pPr>
              <w:spacing w:before="80"/>
              <w:jc w:val="right"/>
              <w:rPr>
                <w:rFonts w:ascii="Arial" w:hAnsi="Arial"/>
                <w:b/>
                <w:sz w:val="18"/>
              </w:rPr>
            </w:pPr>
            <w:r w:rsidRPr="00E04149">
              <w:rPr>
                <w:rFonts w:ascii="Garamond" w:hAnsi="Garamond"/>
                <w:sz w:val="22"/>
                <w:szCs w:val="22"/>
              </w:rPr>
              <w:t>dag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13FF68D5" w14:textId="768A4250" w:rsidR="00E04149" w:rsidRPr="009C6467" w:rsidRDefault="00E04149" w:rsidP="00E04149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48657F0E" w14:textId="09DE9607" w:rsidR="00E04149" w:rsidRPr="009C6467" w:rsidRDefault="00E04149" w:rsidP="00E04149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9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78C82774" w14:textId="75A4134A" w:rsidR="00E04149" w:rsidRPr="009C6467" w:rsidRDefault="00E04149" w:rsidP="00E04149">
            <w:pPr>
              <w:spacing w:before="80"/>
              <w:jc w:val="right"/>
              <w:rPr>
                <w:rFonts w:ascii="Arial" w:hAnsi="Arial"/>
                <w:sz w:val="18"/>
              </w:rPr>
            </w:pPr>
            <w:r w:rsidRPr="00E04149">
              <w:rPr>
                <w:rFonts w:ascii="Garamond" w:hAnsi="Garamond"/>
                <w:sz w:val="22"/>
                <w:szCs w:val="22"/>
              </w:rPr>
              <w:t>maand</w:t>
            </w: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319E9882" w14:textId="338FFE41" w:rsidR="00E04149" w:rsidRPr="009C6467" w:rsidRDefault="00E04149" w:rsidP="00E04149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2C4D875F" w14:textId="17C7AE88" w:rsidR="00E04149" w:rsidRPr="009C6467" w:rsidRDefault="00E04149" w:rsidP="00E04149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7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000000" w:fill="auto"/>
          </w:tcPr>
          <w:p w14:paraId="354F20AD" w14:textId="4C764316" w:rsidR="00E04149" w:rsidRPr="009C6467" w:rsidRDefault="00E04149" w:rsidP="00E04149">
            <w:pPr>
              <w:spacing w:before="80"/>
              <w:jc w:val="right"/>
              <w:rPr>
                <w:rFonts w:ascii="Arial" w:hAnsi="Arial"/>
                <w:sz w:val="18"/>
              </w:rPr>
            </w:pPr>
            <w:r w:rsidRPr="00E04149">
              <w:rPr>
                <w:rFonts w:ascii="Garamond" w:hAnsi="Garamond"/>
                <w:sz w:val="22"/>
                <w:szCs w:val="22"/>
              </w:rPr>
              <w:t>jaar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37A56C88" w14:textId="6EE60800" w:rsidR="00E04149" w:rsidRPr="009C6467" w:rsidRDefault="00E04149" w:rsidP="00E04149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60417585" w14:textId="383E4813" w:rsidR="00E04149" w:rsidRPr="009C6467" w:rsidRDefault="00E04149" w:rsidP="00E04149">
            <w:pPr>
              <w:spacing w:before="8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4A466088" w14:textId="77777777" w:rsidR="00E04149" w:rsidRPr="009C6467" w:rsidRDefault="00E04149" w:rsidP="00E04149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9C6467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C6467">
              <w:rPr>
                <w:rFonts w:ascii="Arial" w:hAnsi="Arial"/>
                <w:sz w:val="18"/>
              </w:rPr>
              <w:instrText xml:space="preserve"> FORMTEXT </w:instrText>
            </w:r>
            <w:r w:rsidRPr="009C6467">
              <w:rPr>
                <w:rFonts w:ascii="Arial" w:hAnsi="Arial"/>
                <w:sz w:val="18"/>
              </w:rPr>
            </w:r>
            <w:r w:rsidRPr="009C6467">
              <w:rPr>
                <w:rFonts w:ascii="Arial" w:hAnsi="Arial"/>
                <w:sz w:val="18"/>
              </w:rPr>
              <w:fldChar w:fldCharType="separate"/>
            </w:r>
            <w:r w:rsidRPr="00865A23">
              <w:rPr>
                <w:rFonts w:ascii="Arial" w:hAnsi="Arial"/>
                <w:sz w:val="18"/>
              </w:rPr>
              <w:t> </w:t>
            </w:r>
            <w:r w:rsidRPr="009C646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14:paraId="08F22CDB" w14:textId="77777777" w:rsidR="00E04149" w:rsidRPr="009C6467" w:rsidRDefault="00E04149" w:rsidP="00E04149">
            <w:pPr>
              <w:spacing w:before="80"/>
              <w:jc w:val="center"/>
              <w:rPr>
                <w:rFonts w:ascii="Arial" w:hAnsi="Arial"/>
                <w:sz w:val="18"/>
              </w:rPr>
            </w:pPr>
            <w:r w:rsidRPr="009C6467">
              <w:rPr>
                <w:rFonts w:ascii="Arial" w:hAnsi="Arial"/>
                <w:sz w:val="18"/>
              </w:rPr>
              <w:fldChar w:fldCharType="begin">
                <w:ffData>
                  <w:name w:val="Tekstvak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C6467">
              <w:rPr>
                <w:rFonts w:ascii="Arial" w:hAnsi="Arial"/>
                <w:sz w:val="18"/>
              </w:rPr>
              <w:instrText xml:space="preserve"> FORMTEXT </w:instrText>
            </w:r>
            <w:r w:rsidRPr="009C6467">
              <w:rPr>
                <w:rFonts w:ascii="Arial" w:hAnsi="Arial"/>
                <w:sz w:val="18"/>
              </w:rPr>
            </w:r>
            <w:r w:rsidRPr="009C6467">
              <w:rPr>
                <w:rFonts w:ascii="Arial" w:hAnsi="Arial"/>
                <w:sz w:val="18"/>
              </w:rPr>
              <w:fldChar w:fldCharType="separate"/>
            </w:r>
            <w:r w:rsidRPr="00865A23">
              <w:rPr>
                <w:rFonts w:ascii="Arial" w:hAnsi="Arial"/>
                <w:sz w:val="18"/>
              </w:rPr>
              <w:t> </w:t>
            </w:r>
            <w:r w:rsidRPr="009C646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10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000000" w:fill="auto"/>
          </w:tcPr>
          <w:p w14:paraId="4DAF932B" w14:textId="77777777" w:rsidR="00E04149" w:rsidRPr="009C6467" w:rsidRDefault="00E04149" w:rsidP="00E04149">
            <w:pPr>
              <w:spacing w:before="60" w:after="40"/>
              <w:rPr>
                <w:rFonts w:ascii="Arial" w:hAnsi="Arial"/>
                <w:sz w:val="18"/>
              </w:rPr>
            </w:pPr>
          </w:p>
        </w:tc>
      </w:tr>
      <w:tr w:rsidR="00392344" w:rsidRPr="008150A5" w14:paraId="5BF899D8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"/>
        </w:trPr>
        <w:tc>
          <w:tcPr>
            <w:tcW w:w="103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182B9B7C" w14:textId="77777777" w:rsidR="00392344" w:rsidRPr="008150A5" w:rsidRDefault="00392344" w:rsidP="00525367">
            <w:pPr>
              <w:rPr>
                <w:rFonts w:ascii="Garamond" w:hAnsi="Garamond"/>
                <w:sz w:val="22"/>
              </w:rPr>
            </w:pPr>
          </w:p>
        </w:tc>
      </w:tr>
      <w:tr w:rsidR="00F52044" w:rsidRPr="009C6467" w14:paraId="0A57F920" w14:textId="77777777" w:rsidTr="00FE1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7"/>
        </w:trPr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32DD57" w14:textId="77777777" w:rsidR="00F52044" w:rsidRPr="009C6467" w:rsidRDefault="00F52044" w:rsidP="00F52044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2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96245B3" w14:textId="77777777" w:rsidR="00F52044" w:rsidRPr="009C6467" w:rsidRDefault="00F52044" w:rsidP="00F52044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naam</w:t>
            </w:r>
          </w:p>
          <w:p w14:paraId="6A189780" w14:textId="77777777" w:rsidR="00F52044" w:rsidRDefault="00F52044" w:rsidP="00F52044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  <w:p w14:paraId="4C790189" w14:textId="77777777" w:rsidR="00F52044" w:rsidRPr="00B06202" w:rsidRDefault="00F52044" w:rsidP="00F52044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 w:rsidRPr="00B06202">
              <w:rPr>
                <w:rFonts w:ascii="Garamond" w:hAnsi="Garamond"/>
                <w:sz w:val="22"/>
              </w:rPr>
              <w:t>handtekening en stempel</w:t>
            </w:r>
          </w:p>
        </w:tc>
        <w:tc>
          <w:tcPr>
            <w:tcW w:w="7437" w:type="dxa"/>
            <w:gridSpan w:val="4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tbl>
            <w:tblPr>
              <w:tblW w:w="10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437"/>
              <w:gridCol w:w="2916"/>
            </w:tblGrid>
            <w:tr w:rsidR="00F52044" w:rsidRPr="008150A5" w14:paraId="2C890CA1" w14:textId="77777777" w:rsidTr="004C047D">
              <w:trPr>
                <w:gridAfter w:val="1"/>
                <w:wAfter w:w="2916" w:type="dxa"/>
                <w:trHeight w:val="357"/>
              </w:trPr>
              <w:tc>
                <w:tcPr>
                  <w:tcW w:w="7437" w:type="dxa"/>
                  <w:tcBorders>
                    <w:top w:val="nil"/>
                    <w:left w:val="nil"/>
                    <w:bottom w:val="dotted" w:sz="6" w:space="0" w:color="auto"/>
                    <w:right w:val="nil"/>
                  </w:tcBorders>
                  <w:shd w:val="clear" w:color="000000" w:fill="auto"/>
                </w:tcPr>
                <w:p w14:paraId="7EEB8638" w14:textId="77777777" w:rsidR="00F52044" w:rsidRPr="008150A5" w:rsidRDefault="00F52044" w:rsidP="00F52044">
                  <w:pPr>
                    <w:spacing w:before="80"/>
                    <w:rPr>
                      <w:rFonts w:ascii="Arial" w:hAnsi="Arial"/>
                      <w:sz w:val="18"/>
                    </w:rPr>
                  </w:pPr>
                  <w:r w:rsidRPr="008150A5">
                    <w:rPr>
                      <w:rFonts w:ascii="Arial" w:hAnsi="Arial"/>
                      <w:sz w:val="18"/>
                    </w:rPr>
                    <w:fldChar w:fldCharType="begin">
                      <w:ffData>
                        <w:name w:val="Tekstvak3"/>
                        <w:enabled/>
                        <w:calcOnExit w:val="0"/>
                        <w:textInput/>
                      </w:ffData>
                    </w:fldChar>
                  </w:r>
                  <w:r w:rsidRPr="008150A5">
                    <w:rPr>
                      <w:rFonts w:ascii="Arial" w:hAnsi="Arial"/>
                      <w:sz w:val="18"/>
                    </w:rPr>
                    <w:instrText xml:space="preserve"> FORMTEXT </w:instrText>
                  </w:r>
                  <w:r w:rsidRPr="008150A5">
                    <w:rPr>
                      <w:rFonts w:ascii="Arial" w:hAnsi="Arial"/>
                      <w:sz w:val="18"/>
                    </w:rPr>
                  </w:r>
                  <w:r w:rsidRPr="008150A5">
                    <w:rPr>
                      <w:rFonts w:ascii="Arial" w:hAnsi="Arial"/>
                      <w:sz w:val="18"/>
                    </w:rPr>
                    <w:fldChar w:fldCharType="separate"/>
                  </w:r>
                  <w:bookmarkStart w:id="3" w:name="_GoBack"/>
                  <w:r w:rsidRPr="008150A5">
                    <w:rPr>
                      <w:rFonts w:ascii="Arial" w:hAnsi="Arial" w:hint="eastAsia"/>
                      <w:sz w:val="18"/>
                    </w:rPr>
                    <w:t> </w:t>
                  </w:r>
                  <w:r w:rsidRPr="008150A5">
                    <w:rPr>
                      <w:rFonts w:ascii="Arial" w:hAnsi="Arial" w:hint="eastAsia"/>
                      <w:sz w:val="18"/>
                    </w:rPr>
                    <w:t> </w:t>
                  </w:r>
                  <w:r w:rsidRPr="008150A5">
                    <w:rPr>
                      <w:rFonts w:ascii="Arial" w:hAnsi="Arial" w:hint="eastAsia"/>
                      <w:sz w:val="18"/>
                    </w:rPr>
                    <w:t> </w:t>
                  </w:r>
                  <w:r w:rsidRPr="008150A5">
                    <w:rPr>
                      <w:rFonts w:ascii="Arial" w:hAnsi="Arial" w:hint="eastAsia"/>
                      <w:sz w:val="18"/>
                    </w:rPr>
                    <w:t> </w:t>
                  </w:r>
                  <w:r w:rsidRPr="008150A5">
                    <w:rPr>
                      <w:rFonts w:ascii="Arial" w:hAnsi="Arial" w:hint="eastAsia"/>
                      <w:sz w:val="18"/>
                    </w:rPr>
                    <w:t> </w:t>
                  </w:r>
                  <w:bookmarkEnd w:id="3"/>
                  <w:r w:rsidRPr="008150A5">
                    <w:rPr>
                      <w:rFonts w:ascii="Arial" w:hAnsi="Arial"/>
                      <w:sz w:val="18"/>
                    </w:rPr>
                    <w:fldChar w:fldCharType="end"/>
                  </w:r>
                </w:p>
              </w:tc>
            </w:tr>
            <w:tr w:rsidR="00F52044" w14:paraId="0ADECB70" w14:textId="77777777" w:rsidTr="004C047D">
              <w:trPr>
                <w:trHeight w:hRule="exact" w:val="212"/>
              </w:trPr>
              <w:tc>
                <w:tcPr>
                  <w:tcW w:w="103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640C0" w14:textId="77777777" w:rsidR="00F52044" w:rsidRDefault="00F52044" w:rsidP="00F52044">
                  <w:pPr>
                    <w:tabs>
                      <w:tab w:val="left" w:pos="2977"/>
                    </w:tabs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593CBE28" w14:textId="37754300" w:rsidR="00F52044" w:rsidRPr="009C6467" w:rsidRDefault="004242BC" w:rsidP="00F52044">
            <w:pPr>
              <w:spacing w:before="60" w:after="40"/>
              <w:rPr>
                <w:rFonts w:ascii="Arial" w:hAnsi="Arial"/>
                <w:b/>
                <w:sz w:val="18"/>
              </w:rPr>
            </w:pPr>
            <w:r w:rsidRPr="008150A5">
              <w:rPr>
                <w:rFonts w:ascii="Arial" w:hAnsi="Arial"/>
                <w:sz w:val="18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r w:rsidRPr="008150A5">
              <w:rPr>
                <w:rFonts w:ascii="Arial" w:hAnsi="Arial"/>
                <w:sz w:val="18"/>
              </w:rPr>
              <w:instrText xml:space="preserve"> FORMTEXT </w:instrText>
            </w:r>
            <w:r w:rsidRPr="008150A5">
              <w:rPr>
                <w:rFonts w:ascii="Arial" w:hAnsi="Arial"/>
                <w:sz w:val="18"/>
              </w:rPr>
            </w:r>
            <w:r w:rsidRPr="008150A5">
              <w:rPr>
                <w:rFonts w:ascii="Arial" w:hAnsi="Arial"/>
                <w:sz w:val="18"/>
              </w:rPr>
              <w:fldChar w:fldCharType="separate"/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 w:hint="eastAsia"/>
                <w:sz w:val="18"/>
              </w:rPr>
              <w:t> </w:t>
            </w:r>
            <w:r w:rsidRPr="008150A5"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6BFCE603" w14:textId="77777777" w:rsidR="00392344" w:rsidRDefault="00392344" w:rsidP="00392344"/>
    <w:p w14:paraId="6010F36E" w14:textId="77777777" w:rsidR="00392344" w:rsidRPr="00905D2E" w:rsidRDefault="00392344" w:rsidP="00392344"/>
    <w:p w14:paraId="0557A3FF" w14:textId="77777777" w:rsidR="00791B8A" w:rsidRDefault="00791B8A"/>
    <w:sectPr w:rsidR="00791B8A" w:rsidSect="00525367"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568" w:footer="7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73CDF" w14:textId="77777777" w:rsidR="009F7CA6" w:rsidRDefault="009F7CA6">
      <w:r>
        <w:separator/>
      </w:r>
    </w:p>
  </w:endnote>
  <w:endnote w:type="continuationSeparator" w:id="0">
    <w:p w14:paraId="19A6EB04" w14:textId="77777777" w:rsidR="009F7CA6" w:rsidRDefault="009F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CB856" w14:textId="77777777" w:rsidR="00525367" w:rsidRPr="00AC7CC0" w:rsidRDefault="00525367" w:rsidP="00525367">
    <w:pPr>
      <w:ind w:left="284"/>
      <w:rPr>
        <w:rFonts w:ascii="Calibri" w:hAnsi="Calibri" w:cs="Calibri"/>
        <w:i/>
        <w:iCs/>
        <w:color w:val="808080"/>
        <w:sz w:val="16"/>
        <w:lang w:val="nl-BE" w:eastAsia="en-US"/>
      </w:rPr>
    </w:pPr>
    <w:bookmarkStart w:id="4" w:name="_Hlk522694595"/>
    <w:bookmarkStart w:id="5" w:name="_Hlk522694596"/>
    <w:r w:rsidRPr="00AC7CC0">
      <w:rPr>
        <w:rFonts w:ascii="Calibri" w:hAnsi="Calibri" w:cs="Calibri"/>
        <w:i/>
        <w:iCs/>
        <w:color w:val="808080"/>
        <w:sz w:val="16"/>
      </w:rPr>
      <w:t>De beslissing die door het Departement WSE wordt genomen inzake aanvragen tot het bekomen van een start- en stagebonus, is gebaseerd op persoonsgegevens verkregen van:</w:t>
    </w:r>
  </w:p>
  <w:p w14:paraId="78F88711" w14:textId="77777777" w:rsidR="00525367" w:rsidRPr="00AC7CC0" w:rsidRDefault="00525367" w:rsidP="00392344">
    <w:pPr>
      <w:pStyle w:val="Lijstalinea"/>
      <w:numPr>
        <w:ilvl w:val="0"/>
        <w:numId w:val="1"/>
      </w:numPr>
      <w:ind w:left="993" w:hanging="273"/>
      <w:rPr>
        <w:rFonts w:ascii="Calibri" w:hAnsi="Calibri" w:cs="Calibri"/>
        <w:i/>
        <w:iCs/>
        <w:strike/>
        <w:color w:val="808080"/>
        <w:sz w:val="16"/>
      </w:rPr>
    </w:pPr>
    <w:r w:rsidRPr="00AC7CC0">
      <w:rPr>
        <w:rFonts w:ascii="Calibri" w:hAnsi="Calibri" w:cs="Calibri"/>
        <w:i/>
        <w:iCs/>
        <w:color w:val="808080"/>
        <w:sz w:val="16"/>
      </w:rPr>
      <w:t xml:space="preserve">het rijksregister van de natuurlijke personen (Beraadslaging nr. 15/037 van 2 juni 2015) </w:t>
    </w:r>
  </w:p>
  <w:p w14:paraId="7162907B" w14:textId="77777777" w:rsidR="00525367" w:rsidRPr="00AC7CC0" w:rsidRDefault="00525367" w:rsidP="00392344">
    <w:pPr>
      <w:pStyle w:val="Lijstalinea"/>
      <w:numPr>
        <w:ilvl w:val="0"/>
        <w:numId w:val="1"/>
      </w:numPr>
      <w:ind w:left="993" w:hanging="273"/>
      <w:rPr>
        <w:rFonts w:ascii="Calibri" w:hAnsi="Calibri" w:cs="Calibri"/>
        <w:i/>
        <w:iCs/>
        <w:color w:val="808080"/>
        <w:sz w:val="16"/>
      </w:rPr>
    </w:pPr>
    <w:r w:rsidRPr="00AC7CC0">
      <w:rPr>
        <w:rFonts w:ascii="Calibri" w:hAnsi="Calibri" w:cs="Calibri"/>
        <w:i/>
        <w:iCs/>
        <w:color w:val="808080"/>
        <w:sz w:val="16"/>
      </w:rPr>
      <w:t>het  kruispuntbankregister (Beraadslaging nr. 15/037 van 2 juni 2015);</w:t>
    </w:r>
  </w:p>
  <w:p w14:paraId="6D4DC1E1" w14:textId="77777777" w:rsidR="00525367" w:rsidRPr="00227232" w:rsidRDefault="00525367" w:rsidP="00392344">
    <w:pPr>
      <w:pStyle w:val="Lijstalinea"/>
      <w:numPr>
        <w:ilvl w:val="0"/>
        <w:numId w:val="1"/>
      </w:numPr>
      <w:tabs>
        <w:tab w:val="left" w:pos="1127"/>
      </w:tabs>
      <w:ind w:left="993" w:hanging="273"/>
      <w:rPr>
        <w:rFonts w:ascii="Calibri" w:hAnsi="Calibri" w:cs="Calibri"/>
        <w:sz w:val="22"/>
        <w:szCs w:val="22"/>
      </w:rPr>
    </w:pPr>
    <w:r w:rsidRPr="00AC7CC0">
      <w:rPr>
        <w:rFonts w:ascii="Calibri" w:hAnsi="Calibri" w:cs="Calibri"/>
        <w:i/>
        <w:iCs/>
        <w:color w:val="808080"/>
        <w:sz w:val="16"/>
      </w:rPr>
      <w:t>de DIMONA- persoonsgegevensbank (onmiddellijke aangifte van tewerkstelling), het personeelsbestand van de werkgevers, ingeschreven bij de RSZ en de DIBISS en het werkgeversrepertorium van de RSZ en de DIBISS (Beraadslaging nr. 15/037 v</w:t>
    </w:r>
    <w:r w:rsidR="00227232">
      <w:rPr>
        <w:rFonts w:ascii="Calibri" w:hAnsi="Calibri" w:cs="Calibri"/>
        <w:i/>
        <w:iCs/>
        <w:color w:val="808080"/>
        <w:sz w:val="16"/>
      </w:rPr>
      <w:t>an 2 juni 2015);</w:t>
    </w:r>
  </w:p>
  <w:p w14:paraId="5B13D70A" w14:textId="77777777" w:rsidR="00525367" w:rsidRPr="00227232" w:rsidRDefault="00227232" w:rsidP="00227232">
    <w:pPr>
      <w:pStyle w:val="Lijstalinea"/>
      <w:numPr>
        <w:ilvl w:val="0"/>
        <w:numId w:val="1"/>
      </w:numPr>
      <w:tabs>
        <w:tab w:val="left" w:pos="1127"/>
      </w:tabs>
      <w:ind w:left="993" w:hanging="273"/>
      <w:rPr>
        <w:rFonts w:ascii="Calibri" w:hAnsi="Calibri" w:cs="Calibri"/>
        <w:sz w:val="22"/>
        <w:szCs w:val="22"/>
      </w:rPr>
    </w:pPr>
    <w:r>
      <w:rPr>
        <w:rFonts w:ascii="Calibri" w:hAnsi="Calibri" w:cs="Calibri"/>
        <w:i/>
        <w:iCs/>
        <w:color w:val="808080"/>
        <w:sz w:val="16"/>
      </w:rPr>
      <w:t>de leer- en ervaringsbewijzendatabank – LED (Beraadslaging nr. 6/2018 van 28 februari 2018).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EDBE0" w14:textId="77777777" w:rsidR="009F7CA6" w:rsidRDefault="009F7CA6">
      <w:r>
        <w:separator/>
      </w:r>
    </w:p>
  </w:footnote>
  <w:footnote w:type="continuationSeparator" w:id="0">
    <w:p w14:paraId="61B5FCFC" w14:textId="77777777" w:rsidR="009F7CA6" w:rsidRDefault="009F7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4FD45" w14:textId="054C0D06" w:rsidR="00E04149" w:rsidRDefault="00E04149" w:rsidP="00E04149">
    <w:pPr>
      <w:pStyle w:val="Koptekst"/>
      <w:jc w:val="right"/>
      <w:rPr>
        <w:rFonts w:ascii="Calibri" w:hAnsi="Calibri"/>
        <w:lang w:val="nl-BE"/>
      </w:rPr>
    </w:pPr>
    <w:r>
      <w:rPr>
        <w:rFonts w:ascii="Calibri" w:hAnsi="Calibri"/>
        <w:lang w:val="nl-BE"/>
      </w:rPr>
      <w:t xml:space="preserve">Versie </w:t>
    </w:r>
    <w:r w:rsidR="00DC0DA6">
      <w:rPr>
        <w:rFonts w:ascii="Calibri" w:hAnsi="Calibri"/>
        <w:lang w:val="nl-BE"/>
      </w:rPr>
      <w:t>19</w:t>
    </w:r>
    <w:r>
      <w:rPr>
        <w:rFonts w:ascii="Calibri" w:hAnsi="Calibri"/>
        <w:lang w:val="nl-BE"/>
      </w:rPr>
      <w:t>/0</w:t>
    </w:r>
    <w:r w:rsidR="00DC0DA6">
      <w:rPr>
        <w:rFonts w:ascii="Calibri" w:hAnsi="Calibri"/>
        <w:lang w:val="nl-BE"/>
      </w:rPr>
      <w:t>9</w:t>
    </w:r>
    <w:r>
      <w:rPr>
        <w:rFonts w:ascii="Calibri" w:hAnsi="Calibri"/>
        <w:lang w:val="nl-BE"/>
      </w:rPr>
      <w:t>/2018</w:t>
    </w:r>
  </w:p>
  <w:p w14:paraId="3C671B84" w14:textId="77777777" w:rsidR="00E04149" w:rsidRDefault="00E04149" w:rsidP="00E04149">
    <w:pPr>
      <w:pStyle w:val="Ko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1FE8" w14:textId="3A8A6A9F" w:rsidR="00525367" w:rsidRPr="00AC7CC0" w:rsidRDefault="00525367" w:rsidP="00525367">
    <w:pPr>
      <w:pStyle w:val="Koptekst"/>
      <w:jc w:val="right"/>
      <w:rPr>
        <w:rFonts w:ascii="Calibri" w:hAnsi="Calibri"/>
        <w:lang w:val="nl-BE"/>
      </w:rPr>
    </w:pPr>
    <w:r>
      <w:rPr>
        <w:rFonts w:ascii="Calibri" w:hAnsi="Calibri"/>
        <w:lang w:val="nl-BE"/>
      </w:rPr>
      <w:t xml:space="preserve">Versie </w:t>
    </w:r>
    <w:r w:rsidR="00DC0DA6">
      <w:rPr>
        <w:rFonts w:ascii="Calibri" w:hAnsi="Calibri"/>
        <w:lang w:val="nl-BE"/>
      </w:rPr>
      <w:t>19</w:t>
    </w:r>
    <w:r>
      <w:rPr>
        <w:rFonts w:ascii="Calibri" w:hAnsi="Calibri"/>
        <w:lang w:val="nl-BE"/>
      </w:rPr>
      <w:t>/0</w:t>
    </w:r>
    <w:r w:rsidR="00DC0DA6">
      <w:rPr>
        <w:rFonts w:ascii="Calibri" w:hAnsi="Calibri"/>
        <w:lang w:val="nl-BE"/>
      </w:rPr>
      <w:t>9</w:t>
    </w:r>
    <w:r>
      <w:rPr>
        <w:rFonts w:ascii="Calibri" w:hAnsi="Calibri"/>
        <w:lang w:val="nl-BE"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82D68"/>
    <w:multiLevelType w:val="hybridMultilevel"/>
    <w:tmpl w:val="4002DDEC"/>
    <w:lvl w:ilvl="0" w:tplc="EF54EE08">
      <w:start w:val="1"/>
      <w:numFmt w:val="bullet"/>
      <w:lvlText w:val=""/>
      <w:lvlJc w:val="left"/>
      <w:pPr>
        <w:ind w:left="1425" w:hanging="705"/>
      </w:pPr>
      <w:rPr>
        <w:rFonts w:ascii="Symbol" w:eastAsia="Calibri" w:hAnsi="Symbol" w:cs="Times New Roman" w:hint="default"/>
        <w:color w:val="808080" w:themeColor="background1" w:themeShade="80"/>
        <w:sz w:val="16"/>
        <w:szCs w:val="16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E35D92"/>
    <w:multiLevelType w:val="hybridMultilevel"/>
    <w:tmpl w:val="05B679A0"/>
    <w:lvl w:ilvl="0" w:tplc="397480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aYagkgf5j74K2SR8uiWKcBWvFP425XfSldjP2hHNKEjmLdYVLZ63C6cFgVFNbLzks5dfPks6ocMMDDl6eBiPCA==" w:salt="ObO8uP6suQqF0VdKhrZ/0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344"/>
    <w:rsid w:val="00055557"/>
    <w:rsid w:val="00055A07"/>
    <w:rsid w:val="00151DC7"/>
    <w:rsid w:val="00190DDC"/>
    <w:rsid w:val="00227232"/>
    <w:rsid w:val="002F5568"/>
    <w:rsid w:val="003546C7"/>
    <w:rsid w:val="00361508"/>
    <w:rsid w:val="00392344"/>
    <w:rsid w:val="004242BC"/>
    <w:rsid w:val="00460FEA"/>
    <w:rsid w:val="00521B13"/>
    <w:rsid w:val="0052524A"/>
    <w:rsid w:val="00525367"/>
    <w:rsid w:val="0057220A"/>
    <w:rsid w:val="005E6DFC"/>
    <w:rsid w:val="005F1952"/>
    <w:rsid w:val="006244B5"/>
    <w:rsid w:val="00662450"/>
    <w:rsid w:val="006C1F9F"/>
    <w:rsid w:val="00720A87"/>
    <w:rsid w:val="00791B8A"/>
    <w:rsid w:val="008154D2"/>
    <w:rsid w:val="008A500E"/>
    <w:rsid w:val="008C4544"/>
    <w:rsid w:val="00921D30"/>
    <w:rsid w:val="0098686D"/>
    <w:rsid w:val="009B7963"/>
    <w:rsid w:val="009D1E8B"/>
    <w:rsid w:val="009F7CA6"/>
    <w:rsid w:val="00A50318"/>
    <w:rsid w:val="00A760EA"/>
    <w:rsid w:val="00DC0DA6"/>
    <w:rsid w:val="00E04149"/>
    <w:rsid w:val="00EA5E00"/>
    <w:rsid w:val="00EB00E7"/>
    <w:rsid w:val="00F1617C"/>
    <w:rsid w:val="00F37F88"/>
    <w:rsid w:val="00F52044"/>
    <w:rsid w:val="00FB6DD1"/>
    <w:rsid w:val="00FE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90E540"/>
  <w15:chartTrackingRefBased/>
  <w15:docId w15:val="{E2181EE4-18C3-4265-8A10-AC4011E2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9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392344"/>
    <w:pPr>
      <w:keepNext/>
      <w:spacing w:before="60"/>
      <w:outlineLvl w:val="1"/>
    </w:pPr>
    <w:rPr>
      <w:rFonts w:ascii="Arial" w:hAnsi="Arial"/>
      <w:b/>
      <w:sz w:val="18"/>
    </w:rPr>
  </w:style>
  <w:style w:type="paragraph" w:styleId="Kop3">
    <w:name w:val="heading 3"/>
    <w:basedOn w:val="Standaard"/>
    <w:next w:val="Standaard"/>
    <w:link w:val="Kop3Char"/>
    <w:qFormat/>
    <w:rsid w:val="00392344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392344"/>
    <w:rPr>
      <w:rFonts w:ascii="Arial" w:eastAsia="Times New Roman" w:hAnsi="Arial" w:cs="Times New Roman"/>
      <w:b/>
      <w:sz w:val="18"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392344"/>
    <w:rPr>
      <w:rFonts w:ascii="Garamond" w:eastAsia="Times New Roman" w:hAnsi="Garamond" w:cs="Times New Roman"/>
      <w:b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392344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392344"/>
    <w:rPr>
      <w:rFonts w:ascii="Arial" w:eastAsia="Times New Roman" w:hAnsi="Arial" w:cs="Times New Roman"/>
      <w:sz w:val="18"/>
      <w:szCs w:val="20"/>
      <w:lang w:val="nl-NL" w:eastAsia="nl-NL"/>
    </w:rPr>
  </w:style>
  <w:style w:type="paragraph" w:styleId="Plattetekst">
    <w:name w:val="Body Text"/>
    <w:basedOn w:val="Standaard"/>
    <w:link w:val="PlattetekstChar"/>
    <w:rsid w:val="00392344"/>
    <w:pPr>
      <w:spacing w:before="40" w:after="40"/>
    </w:pPr>
    <w:rPr>
      <w:rFonts w:ascii="Arial" w:hAnsi="Arial"/>
      <w:i/>
      <w:sz w:val="18"/>
    </w:rPr>
  </w:style>
  <w:style w:type="character" w:customStyle="1" w:styleId="PlattetekstChar">
    <w:name w:val="Platte tekst Char"/>
    <w:basedOn w:val="Standaardalinea-lettertype"/>
    <w:link w:val="Plattetekst"/>
    <w:rsid w:val="00392344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Voettekst">
    <w:name w:val="footer"/>
    <w:basedOn w:val="Standaard"/>
    <w:link w:val="VoettekstChar"/>
    <w:rsid w:val="0039234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92344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Hyperlink">
    <w:name w:val="Hyperlink"/>
    <w:rsid w:val="0039234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9234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55557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21D3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1D30"/>
    <w:rPr>
      <w:rFonts w:ascii="Segoe UI" w:eastAsia="Times New Roman" w:hAnsi="Segoe UI" w:cs="Segoe UI"/>
      <w:sz w:val="18"/>
      <w:szCs w:val="18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5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laanderen.b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0ab6d08a5c410cb648235b43c66b7a xmlns="f25b312e-0093-4a1c-847a-c5e067e1bbd2">
      <Terms xmlns="http://schemas.microsoft.com/office/infopath/2007/PartnerControls"/>
    </g30ab6d08a5c410cb648235b43c66b7a>
    <EmailTo xmlns="http://schemas.microsoft.com/sharepoint/v3" xsi:nil="true"/>
    <c9c6ce830bd2482ba8ec58e17803a3d7 xmlns="f25b312e-0093-4a1c-847a-c5e067e1bbd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Start- en stagebonus</TermName>
          <TermId xmlns="http://schemas.microsoft.com/office/infopath/2007/PartnerControls">17551bd6-89e5-4e86-9d04-5df4b5284bd4</TermId>
        </TermInfo>
      </Terms>
    </c9c6ce830bd2482ba8ec58e17803a3d7>
    <Datum_x0020_vergadering xmlns="f25b312e-0093-4a1c-847a-c5e067e1bbd2" xsi:nil="true"/>
    <EmailHeaders xmlns="http://schemas.microsoft.com/sharepoint/v4" xsi:nil="true"/>
    <maef977dab8e43c1b64ff7ed2f79dfab xmlns="f25b312e-0093-4a1c-847a-c5e067e1bbd2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Werkdocument</TermName>
          <TermId xmlns="http://schemas.microsoft.com/office/infopath/2007/PartnerControls">7599bdbe-bcfb-465d-88f2-d8c8e241ea6f</TermId>
        </TermInfo>
      </Terms>
    </maef977dab8e43c1b64ff7ed2f79dfab>
    <EmailSender xmlns="http://schemas.microsoft.com/sharepoint/v3" xsi:nil="true"/>
    <EmailFrom xmlns="http://schemas.microsoft.com/sharepoint/v3" xsi:nil="true"/>
    <TaxCatchAll xmlns="f25b312e-0093-4a1c-847a-c5e067e1bbd2">
      <Value>18</Value>
      <Value>24</Value>
      <Value>129</Value>
    </TaxCatchAll>
    <Jaar xmlns="f25b312e-0093-4a1c-847a-c5e067e1bbd2">2018</Jaar>
    <haf033858f254ba8aa3d1e1a44364f81 xmlns="f25b312e-0093-4a1c-847a-c5e067e1bbd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 competentiemaatregelen</TermName>
          <TermId xmlns="http://schemas.microsoft.com/office/infopath/2007/PartnerControls">ed449716-a87a-453c-81ad-73fbae0579bd</TermId>
        </TermInfo>
      </Terms>
    </haf033858f254ba8aa3d1e1a44364f81>
    <EmailSubject xmlns="http://schemas.microsoft.com/sharepoint/v3" xsi:nil="true"/>
    <Thema xmlns="E78E9812-E9A8-4B6E-B8FF-801F882E213C">18</Thema>
    <Subthema xmlns="e78e9812-e9a8-4b6e-b8ff-801f882e213c" xsi:nil="true"/>
    <EmailCc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SE Document" ma:contentTypeID="0x01010068F2E938EF620040A74E7DB3C94DEBA0002C91B2C34533F9449FCEB9AD20C49448" ma:contentTypeVersion="8" ma:contentTypeDescription="" ma:contentTypeScope="" ma:versionID="a5a128fdb801ce7b433c1671feac4173">
  <xsd:schema xmlns:xsd="http://www.w3.org/2001/XMLSchema" xmlns:xs="http://www.w3.org/2001/XMLSchema" xmlns:p="http://schemas.microsoft.com/office/2006/metadata/properties" xmlns:ns1="http://schemas.microsoft.com/sharepoint/v3" xmlns:ns2="f25b312e-0093-4a1c-847a-c5e067e1bbd2" xmlns:ns3="E78E9812-E9A8-4B6E-B8FF-801F882E213C" xmlns:ns4="e78e9812-e9a8-4b6e-b8ff-801f882e213c" xmlns:ns5="http://schemas.microsoft.com/sharepoint/v4" targetNamespace="http://schemas.microsoft.com/office/2006/metadata/properties" ma:root="true" ma:fieldsID="84f45f6600752afa341f25f696390cd8" ns1:_="" ns2:_="" ns3:_="" ns4:_="" ns5:_="">
    <xsd:import namespace="http://schemas.microsoft.com/sharepoint/v3"/>
    <xsd:import namespace="f25b312e-0093-4a1c-847a-c5e067e1bbd2"/>
    <xsd:import namespace="E78E9812-E9A8-4B6E-B8FF-801F882E213C"/>
    <xsd:import namespace="e78e9812-e9a8-4b6e-b8ff-801f882e21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aef977dab8e43c1b64ff7ed2f79dfab" minOccurs="0"/>
                <xsd:element ref="ns2:TaxCatchAll" minOccurs="0"/>
                <xsd:element ref="ns2:TaxCatchAllLabel" minOccurs="0"/>
                <xsd:element ref="ns2:Jaar"/>
                <xsd:element ref="ns2:haf033858f254ba8aa3d1e1a44364f81" minOccurs="0"/>
                <xsd:element ref="ns2:c9c6ce830bd2482ba8ec58e17803a3d7" minOccurs="0"/>
                <xsd:element ref="ns2:g30ab6d08a5c410cb648235b43c66b7a" minOccurs="0"/>
                <xsd:element ref="ns2:Datum_x0020_vergadering" minOccurs="0"/>
                <xsd:element ref="ns3:Thema" minOccurs="0"/>
                <xsd:element ref="ns4:Subthema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5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22" nillable="true" ma:displayName="E-mailafzender" ma:hidden="true" ma:internalName="EmailSender">
      <xsd:simpleType>
        <xsd:restriction base="dms:Note">
          <xsd:maxLength value="255"/>
        </xsd:restriction>
      </xsd:simpleType>
    </xsd:element>
    <xsd:element name="EmailTo" ma:index="23" nillable="true" ma:displayName="E-mail aan" ma:hidden="true" ma:internalName="EmailTo">
      <xsd:simpleType>
        <xsd:restriction base="dms:Note">
          <xsd:maxLength value="255"/>
        </xsd:restriction>
      </xsd:simpleType>
    </xsd:element>
    <xsd:element name="EmailCc" ma:index="24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25" nillable="true" ma:displayName="E-mail van" ma:hidden="true" ma:internalName="EmailFrom">
      <xsd:simpleType>
        <xsd:restriction base="dms:Text"/>
      </xsd:simpleType>
    </xsd:element>
    <xsd:element name="EmailSubject" ma:index="26" nillable="true" ma:displayName="E-mailonderwerp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b312e-0093-4a1c-847a-c5e067e1bbd2" elementFormDefault="qualified">
    <xsd:import namespace="http://schemas.microsoft.com/office/2006/documentManagement/types"/>
    <xsd:import namespace="http://schemas.microsoft.com/office/infopath/2007/PartnerControls"/>
    <xsd:element name="maef977dab8e43c1b64ff7ed2f79dfab" ma:index="8" ma:taxonomy="true" ma:internalName="maef977dab8e43c1b64ff7ed2f79dfab" ma:taxonomyFieldName="TypeDocument" ma:displayName="Type document" ma:default="" ma:fieldId="{6aef977d-ab8e-43c1-b64f-f7ed2f79dfab}" ma:taxonomyMulti="true" ma:sspId="1f8d5420-8a7a-4254-9dee-e65a4531f4c3" ma:termSetId="3a80e972-8c30-4b7e-a123-04e9f61f70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878e6f-dd7a-46d9-9c34-121c66c618aa}" ma:internalName="TaxCatchAll" ma:showField="CatchAllData" ma:web="f25b312e-0093-4a1c-847a-c5e067e1b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878e6f-dd7a-46d9-9c34-121c66c618aa}" ma:internalName="TaxCatchAllLabel" ma:readOnly="true" ma:showField="CatchAllDataLabel" ma:web="f25b312e-0093-4a1c-847a-c5e067e1b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ar" ma:index="12" ma:displayName="Jaar" ma:default="2018" ma:internalName="Jaar">
      <xsd:simpleType>
        <xsd:restriction base="dms:Text">
          <xsd:maxLength value="255"/>
        </xsd:restriction>
      </xsd:simpleType>
    </xsd:element>
    <xsd:element name="haf033858f254ba8aa3d1e1a44364f81" ma:index="13" ma:taxonomy="true" ma:internalName="haf033858f254ba8aa3d1e1a44364f81" ma:taxonomyFieldName="AfdelingTeam" ma:displayName="Afdeling / Team" ma:default="" ma:fieldId="{1af03385-8f25-4ba8-aa3d-1e1a44364f81}" ma:sspId="1f8d5420-8a7a-4254-9dee-e65a4531f4c3" ma:termSetId="ab0e1f11-408e-451d-8d67-9e42824d18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6ce830bd2482ba8ec58e17803a3d7" ma:index="15" nillable="true" ma:taxonomy="true" ma:internalName="c9c6ce830bd2482ba8ec58e17803a3d7" ma:taxonomyFieldName="WSEMaterie" ma:displayName="Materie" ma:readOnly="false" ma:default="" ma:fieldId="{c9c6ce83-0bd2-482b-a8ec-58e17803a3d7}" ma:taxonomyMulti="true" ma:sspId="1f8d5420-8a7a-4254-9dee-e65a4531f4c3" ma:termSetId="b0e87c6c-7969-4e6c-a4ac-4befea8672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0ab6d08a5c410cb648235b43c66b7a" ma:index="17" nillable="true" ma:taxonomy="true" ma:internalName="g30ab6d08a5c410cb648235b43c66b7a" ma:taxonomyFieldName="ExterneAuteurs" ma:displayName="Externe auteurs" ma:default="" ma:fieldId="{030ab6d0-8a5c-410c-b648-235b43c66b7a}" ma:taxonomyMulti="true" ma:sspId="1f8d5420-8a7a-4254-9dee-e65a4531f4c3" ma:termSetId="457f17c8-aeb1-4ffe-8b4e-35acc2fb15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_x0020_vergadering" ma:index="19" nillable="true" ma:displayName="Datum vergadering" ma:format="DateOnly" ma:internalName="Datum_x0020_vergader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E9812-E9A8-4B6E-B8FF-801F882E213C" elementFormDefault="qualified">
    <xsd:import namespace="http://schemas.microsoft.com/office/2006/documentManagement/types"/>
    <xsd:import namespace="http://schemas.microsoft.com/office/infopath/2007/PartnerControls"/>
    <xsd:element name="Thema" ma:index="20" nillable="true" ma:displayName="Thema" ma:list="{25E7D94C-0CA6-4827-B259-5B628B28BADC}" ma:internalName="Thema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e9812-e9a8-4b6e-b8ff-801f882e213c" elementFormDefault="qualified">
    <xsd:import namespace="http://schemas.microsoft.com/office/2006/documentManagement/types"/>
    <xsd:import namespace="http://schemas.microsoft.com/office/infopath/2007/PartnerControls"/>
    <xsd:element name="Subthema" ma:index="21" nillable="true" ma:displayName="Subthema" ma:list="{a189a4b4-72ed-4978-8903-029afd39cff8}" ma:internalName="Subthema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27" nillable="true" ma:displayName="Kopteksten voor e-mail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FD37E-3C60-4B68-BC9D-82DC44C13957}">
  <ds:schemaRefs>
    <ds:schemaRef ds:uri="http://schemas.microsoft.com/office/2006/metadata/properties"/>
    <ds:schemaRef ds:uri="E78E9812-E9A8-4B6E-B8FF-801F882E213C"/>
    <ds:schemaRef ds:uri="http://schemas.microsoft.com/sharepoint/v3"/>
    <ds:schemaRef ds:uri="f25b312e-0093-4a1c-847a-c5e067e1bbd2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e78e9812-e9a8-4b6e-b8ff-801f882e21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21F1A8-4E3A-4758-9CBB-DA5BB20B4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5b312e-0093-4a1c-847a-c5e067e1bbd2"/>
    <ds:schemaRef ds:uri="E78E9812-E9A8-4B6E-B8FF-801F882E213C"/>
    <ds:schemaRef ds:uri="e78e9812-e9a8-4b6e-b8ff-801f882e213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3A3311-93DD-49F6-B8F4-DF49ABD521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Vanderlinden, Saartje</dc:creator>
  <cp:keywords/>
  <dc:description/>
  <cp:lastModifiedBy>Heyman Ryfka</cp:lastModifiedBy>
  <cp:revision>2</cp:revision>
  <cp:lastPrinted>2018-07-12T13:38:00Z</cp:lastPrinted>
  <dcterms:created xsi:type="dcterms:W3CDTF">2019-04-08T14:38:00Z</dcterms:created>
  <dcterms:modified xsi:type="dcterms:W3CDTF">2019-04-08T14:38:00Z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0x01010068F2E938EF620040A74E7DB3C94DEBA0002C91B2C34533F9449FCEB9AD20C49448</vt:lpwstr>
  </property>
  <property fmtid="{D5CDD505-2E9C-101B-9397-08002B2CF9AE}" pid="3" name="WSEMaterie">
    <vt:lpwstr>129;#Start- en stagebonus|17551bd6-89e5-4e86-9d04-5df4b5284bd4</vt:lpwstr>
  </property>
  <property fmtid="{D5CDD505-2E9C-101B-9397-08002B2CF9AE}" pid="4" name="ExterneAuteurs">
    <vt:lpwstr/>
  </property>
  <property fmtid="{D5CDD505-2E9C-101B-9397-08002B2CF9AE}" pid="5" name="TypeDocument">
    <vt:lpwstr>18;#Werkdocument|7599bdbe-bcfb-465d-88f2-d8c8e241ea6f</vt:lpwstr>
  </property>
  <property fmtid="{D5CDD505-2E9C-101B-9397-08002B2CF9AE}" pid="6" name="AfdelingTeam">
    <vt:lpwstr>24;#Team competentiemaatregelen|ed449716-a87a-453c-81ad-73fbae0579bd</vt:lpwstr>
  </property>
</Properties>
</file>